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020D94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15B1A" w14:textId="77777777" w:rsidR="00000000" w:rsidRDefault="00582371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Board of Education Special Meeting</w:t>
            </w:r>
            <w:r>
              <w:rPr>
                <w:rFonts w:eastAsia="Times New Roman"/>
              </w:rPr>
              <w:br/>
              <w:t>May 05, 2023 1:00 PM</w:t>
            </w:r>
            <w:r>
              <w:rPr>
                <w:rFonts w:eastAsia="Times New Roman"/>
              </w:rPr>
              <w:br/>
              <w:t xml:space="preserve">Wallace Central Office Building </w:t>
            </w:r>
          </w:p>
        </w:tc>
      </w:tr>
    </w:tbl>
    <w:p w14:paraId="073D252F" w14:textId="77777777" w:rsidR="00000000" w:rsidRDefault="00582371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 w14:paraId="4EF767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8371E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1:00 PM</w:t>
            </w:r>
          </w:p>
        </w:tc>
      </w:tr>
      <w:tr w:rsidR="00000000" w14:paraId="0B947F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F4DB3" w14:textId="77777777" w:rsidR="00000000" w:rsidRDefault="0058237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25AB9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20946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Amanda Dunavent</w:t>
            </w:r>
          </w:p>
        </w:tc>
      </w:tr>
      <w:tr w:rsidR="00000000" w14:paraId="29BEFC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C2187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Rebecca Burgett</w:t>
            </w:r>
          </w:p>
        </w:tc>
      </w:tr>
      <w:tr w:rsidR="00000000" w14:paraId="751ACC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3413F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Hargis Davis</w:t>
            </w:r>
          </w:p>
        </w:tc>
      </w:tr>
      <w:tr w:rsidR="00000000" w14:paraId="259698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6CBD6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Jonathan Jones</w:t>
            </w:r>
          </w:p>
        </w:tc>
      </w:tr>
      <w:tr w:rsidR="00000000" w14:paraId="281E8F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D875C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</w:t>
            </w:r>
            <w:r>
              <w:rPr>
                <w:rFonts w:eastAsia="Times New Roman"/>
              </w:rPr>
              <w:t>Ashley McCord</w:t>
            </w:r>
          </w:p>
        </w:tc>
      </w:tr>
    </w:tbl>
    <w:p w14:paraId="37758709" w14:textId="77777777" w:rsidR="00000000" w:rsidRDefault="0058237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3EB87C7" w14:textId="77777777">
        <w:trPr>
          <w:tblCellSpacing w:w="0" w:type="dxa"/>
        </w:trPr>
        <w:tc>
          <w:tcPr>
            <w:tcW w:w="0" w:type="auto"/>
            <w:hideMark/>
          </w:tcPr>
          <w:p w14:paraId="32CA3F4F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Welcome/Roll Call</w:t>
            </w:r>
          </w:p>
        </w:tc>
      </w:tr>
      <w:tr w:rsidR="00000000" w14:paraId="0A7F5565" w14:textId="77777777">
        <w:trPr>
          <w:tblCellSpacing w:w="0" w:type="dxa"/>
        </w:trPr>
        <w:tc>
          <w:tcPr>
            <w:tcW w:w="0" w:type="auto"/>
            <w:hideMark/>
          </w:tcPr>
          <w:p w14:paraId="4DC49B1C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 w14:paraId="41A0336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FBBD76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#2023-2396 -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made to approve Agenda passed with a motion by Mr. Hargis Davis and a second by Mrs. Rebecca Burgett. </w:t>
            </w:r>
          </w:p>
        </w:tc>
      </w:tr>
      <w:tr w:rsidR="00000000" w14:paraId="28ACB87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1DB74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052DD0CE" w14:textId="77777777" w:rsidR="00000000" w:rsidRDefault="005823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E3C002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AC136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B00FF4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0E86C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92E9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53A57D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07B9C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8E32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0C78A7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D5E0E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CC4E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362D01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95AC6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3502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F9AA7C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E0DD3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B3F147" w14:textId="77777777" w:rsidR="00000000" w:rsidRDefault="00582371">
            <w:pPr>
              <w:rPr>
                <w:rFonts w:eastAsia="Times New Roman"/>
              </w:rPr>
            </w:pPr>
          </w:p>
        </w:tc>
      </w:tr>
    </w:tbl>
    <w:p w14:paraId="3EDE4CA1" w14:textId="77777777" w:rsidR="00000000" w:rsidRDefault="005823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722461" w14:textId="77777777">
        <w:trPr>
          <w:tblCellSpacing w:w="15" w:type="dxa"/>
        </w:trPr>
        <w:tc>
          <w:tcPr>
            <w:tcW w:w="0" w:type="auto"/>
            <w:hideMark/>
          </w:tcPr>
          <w:p w14:paraId="712E9760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Report by Dr. Fred Carter</w:t>
            </w:r>
          </w:p>
        </w:tc>
      </w:tr>
      <w:tr w:rsidR="00000000" w14:paraId="76F02E14" w14:textId="77777777">
        <w:trPr>
          <w:tblCellSpacing w:w="15" w:type="dxa"/>
        </w:trPr>
        <w:tc>
          <w:tcPr>
            <w:tcW w:w="0" w:type="auto"/>
            <w:hideMark/>
          </w:tcPr>
          <w:p w14:paraId="6CEA634B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Capstone Presentation - Superintendent Chuck Cash</w:t>
            </w:r>
          </w:p>
        </w:tc>
      </w:tr>
      <w:tr w:rsidR="00000000" w14:paraId="52983947" w14:textId="77777777">
        <w:trPr>
          <w:tblCellSpacing w:w="15" w:type="dxa"/>
        </w:trPr>
        <w:tc>
          <w:tcPr>
            <w:tcW w:w="0" w:type="auto"/>
            <w:hideMark/>
          </w:tcPr>
          <w:p w14:paraId="77249C97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0E3CD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A2C57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#2023-2397 - Motion Passed:</w:t>
            </w:r>
            <w:r>
              <w:rPr>
                <w:rFonts w:eastAsia="Times New Roman"/>
              </w:rPr>
              <w:t xml:space="preserve"> Motion made to adjourn passed with a motion by Mr. Hargis Davis and a second by Mrs. Rebecca Burgett. </w:t>
            </w:r>
          </w:p>
        </w:tc>
      </w:tr>
      <w:tr w:rsidR="00000000" w14:paraId="147A77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B2941" w14:textId="77777777" w:rsidR="00000000" w:rsidRDefault="005823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395027F6" w14:textId="77777777" w:rsidR="00000000" w:rsidRDefault="005823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D78F7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75195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19D8D7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08D18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88A0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D3E549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025D7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1E95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921BED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65B04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F7FC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5927E2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BFCA5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C81C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AC8997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767DC" w14:textId="77777777" w:rsidR="00000000" w:rsidRDefault="005823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EA8EE7" w14:textId="77777777" w:rsidR="00000000" w:rsidRDefault="00582371">
            <w:pPr>
              <w:rPr>
                <w:rFonts w:eastAsia="Times New Roman"/>
              </w:rPr>
            </w:pPr>
          </w:p>
        </w:tc>
      </w:tr>
    </w:tbl>
    <w:p w14:paraId="64C1A34C" w14:textId="77777777" w:rsidR="00000000" w:rsidRDefault="005823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3E3FA4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28E72" w14:textId="77777777" w:rsidR="00000000" w:rsidRDefault="00582371">
            <w:pPr>
              <w:rPr>
                <w:rFonts w:eastAsia="Times New Roman"/>
              </w:rPr>
            </w:pPr>
          </w:p>
        </w:tc>
      </w:tr>
    </w:tbl>
    <w:p w14:paraId="2A996A4E" w14:textId="77777777" w:rsidR="00582371" w:rsidRDefault="00582371">
      <w:pPr>
        <w:spacing w:after="240"/>
        <w:rPr>
          <w:rFonts w:eastAsia="Times New Roman"/>
        </w:rPr>
      </w:pPr>
    </w:p>
    <w:sectPr w:rsidR="0058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FA"/>
    <w:rsid w:val="004420FA"/>
    <w:rsid w:val="005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9FC84"/>
  <w15:chartTrackingRefBased/>
  <w15:docId w15:val="{B8C080FD-31E0-43C7-9366-63DCDE9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Gallatin County School District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Jodi</dc:creator>
  <cp:keywords/>
  <dc:description/>
  <cp:lastModifiedBy>Bailey, Jodi</cp:lastModifiedBy>
  <cp:revision>2</cp:revision>
  <dcterms:created xsi:type="dcterms:W3CDTF">2024-02-14T15:07:00Z</dcterms:created>
  <dcterms:modified xsi:type="dcterms:W3CDTF">2024-02-14T15:07:00Z</dcterms:modified>
</cp:coreProperties>
</file>