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3B834" w14:textId="0FD30D5C" w:rsidR="008450CE" w:rsidRPr="006D14EC" w:rsidRDefault="005D2EF3" w:rsidP="005D2EF3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14EC">
        <w:rPr>
          <w:rFonts w:ascii="Times New Roman" w:hAnsi="Times New Roman" w:cs="Times New Roman"/>
          <w:b/>
          <w:bCs/>
          <w:sz w:val="24"/>
          <w:szCs w:val="24"/>
        </w:rPr>
        <w:t>Superintendent Report</w:t>
      </w:r>
    </w:p>
    <w:p w14:paraId="2EB430F4" w14:textId="72C0F760" w:rsidR="005D2EF3" w:rsidRPr="006D14EC" w:rsidRDefault="00DF2C6C" w:rsidP="005D2EF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6D14EC">
        <w:rPr>
          <w:rFonts w:ascii="Times New Roman" w:hAnsi="Times New Roman" w:cs="Times New Roman"/>
          <w:sz w:val="24"/>
          <w:szCs w:val="24"/>
        </w:rPr>
        <w:t xml:space="preserve">September </w:t>
      </w:r>
      <w:r w:rsidR="0035713E" w:rsidRPr="006D14EC">
        <w:rPr>
          <w:rFonts w:ascii="Times New Roman" w:hAnsi="Times New Roman" w:cs="Times New Roman"/>
          <w:sz w:val="24"/>
          <w:szCs w:val="24"/>
        </w:rPr>
        <w:t>1</w:t>
      </w:r>
      <w:r w:rsidR="00EB5D22" w:rsidRPr="006D14EC">
        <w:rPr>
          <w:rFonts w:ascii="Times New Roman" w:hAnsi="Times New Roman" w:cs="Times New Roman"/>
          <w:sz w:val="24"/>
          <w:szCs w:val="24"/>
        </w:rPr>
        <w:t>6</w:t>
      </w:r>
      <w:r w:rsidRPr="006D14EC">
        <w:rPr>
          <w:rFonts w:ascii="Times New Roman" w:hAnsi="Times New Roman" w:cs="Times New Roman"/>
          <w:sz w:val="24"/>
          <w:szCs w:val="24"/>
        </w:rPr>
        <w:t>, 202</w:t>
      </w:r>
      <w:r w:rsidR="00EB5D22" w:rsidRPr="006D14EC">
        <w:rPr>
          <w:rFonts w:ascii="Times New Roman" w:hAnsi="Times New Roman" w:cs="Times New Roman"/>
          <w:sz w:val="24"/>
          <w:szCs w:val="24"/>
        </w:rPr>
        <w:t>6</w:t>
      </w:r>
    </w:p>
    <w:p w14:paraId="531C2724" w14:textId="7A1672C1" w:rsidR="005D2EF3" w:rsidRDefault="005D2EF3" w:rsidP="005D2EF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4D39DBD" w14:textId="29F02CC1" w:rsidR="00055C12" w:rsidRDefault="00547459" w:rsidP="0035713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5C12">
        <w:rPr>
          <w:rFonts w:ascii="Times New Roman" w:hAnsi="Times New Roman" w:cs="Times New Roman"/>
          <w:b/>
          <w:bCs/>
          <w:sz w:val="24"/>
          <w:szCs w:val="24"/>
          <w:u w:val="single"/>
        </w:rPr>
        <w:t>Board Items</w:t>
      </w:r>
    </w:p>
    <w:p w14:paraId="2B9850DD" w14:textId="762C9CCE" w:rsidR="009D4C90" w:rsidRPr="009D4C90" w:rsidRDefault="009D4C90" w:rsidP="0035713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excited to recognize our amazing students once again and the Board Spotlight will be</w:t>
      </w:r>
      <w:r w:rsidR="009C4EE1">
        <w:rPr>
          <w:rFonts w:ascii="Times New Roman" w:hAnsi="Times New Roman" w:cs="Times New Roman"/>
          <w:sz w:val="24"/>
          <w:szCs w:val="24"/>
        </w:rPr>
        <w:t xml:space="preserve"> on our Fall MAP scores.  </w:t>
      </w:r>
    </w:p>
    <w:p w14:paraId="4F794B2B" w14:textId="77777777" w:rsidR="000823ED" w:rsidRDefault="00055C12" w:rsidP="00547459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sz w:val="24"/>
          <w:szCs w:val="24"/>
        </w:rPr>
        <w:t>Consent Items</w:t>
      </w:r>
    </w:p>
    <w:p w14:paraId="27E7A260" w14:textId="77777777" w:rsidR="00013761" w:rsidRDefault="00F2215F" w:rsidP="000823ED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FC1CE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ental </w:t>
      </w:r>
      <w:r w:rsidR="00FC1CE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ealth grant </w:t>
      </w:r>
      <w:r w:rsidR="00FC1CE5">
        <w:rPr>
          <w:rFonts w:ascii="Times New Roman" w:hAnsi="Times New Roman" w:cs="Times New Roman"/>
          <w:sz w:val="24"/>
          <w:szCs w:val="24"/>
        </w:rPr>
        <w:t xml:space="preserve">from NKCES, which provides a full time </w:t>
      </w:r>
      <w:r w:rsidR="001F148B">
        <w:rPr>
          <w:rFonts w:ascii="Times New Roman" w:hAnsi="Times New Roman" w:cs="Times New Roman"/>
          <w:sz w:val="24"/>
          <w:szCs w:val="24"/>
        </w:rPr>
        <w:t>mental health specialist</w:t>
      </w:r>
      <w:r w:rsidR="00013761">
        <w:rPr>
          <w:rFonts w:ascii="Times New Roman" w:hAnsi="Times New Roman" w:cs="Times New Roman"/>
          <w:sz w:val="24"/>
          <w:szCs w:val="24"/>
        </w:rPr>
        <w:t xml:space="preserve">.  This is the same grant we’ve had the past couple of years.  </w:t>
      </w:r>
    </w:p>
    <w:p w14:paraId="5973A05C" w14:textId="4FF871AD" w:rsidR="00547459" w:rsidRDefault="006C2AEF" w:rsidP="000823ED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Revision of the academic extra duty schedule </w:t>
      </w:r>
      <w:r w:rsidR="00A518AD">
        <w:rPr>
          <w:rFonts w:ascii="Times New Roman" w:hAnsi="Times New Roman" w:cs="Times New Roman"/>
          <w:sz w:val="24"/>
          <w:szCs w:val="24"/>
        </w:rPr>
        <w:t xml:space="preserve">to replace one coach sponsor and replace with </w:t>
      </w:r>
      <w:r w:rsidR="003C423D">
        <w:rPr>
          <w:rFonts w:ascii="Times New Roman" w:hAnsi="Times New Roman" w:cs="Times New Roman"/>
          <w:sz w:val="24"/>
          <w:szCs w:val="24"/>
        </w:rPr>
        <w:t xml:space="preserve">two assistant sponsor positions. </w:t>
      </w:r>
      <w:r w:rsidR="00F221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BC9A7A" w14:textId="09D8A78B" w:rsidR="003C423D" w:rsidRDefault="003C423D" w:rsidP="000823ED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resolution </w:t>
      </w:r>
      <w:r w:rsidR="00A31393">
        <w:rPr>
          <w:rFonts w:ascii="Times New Roman" w:hAnsi="Times New Roman" w:cs="Times New Roman"/>
          <w:sz w:val="24"/>
          <w:szCs w:val="24"/>
        </w:rPr>
        <w:t xml:space="preserve">to join the social media litigation as discussed at the </w:t>
      </w:r>
      <w:r w:rsidR="00FA4E30">
        <w:rPr>
          <w:rFonts w:ascii="Times New Roman" w:hAnsi="Times New Roman" w:cs="Times New Roman"/>
          <w:sz w:val="24"/>
          <w:szCs w:val="24"/>
        </w:rPr>
        <w:t>work session.</w:t>
      </w:r>
    </w:p>
    <w:p w14:paraId="2C19F22B" w14:textId="182C7F37" w:rsidR="00FA4E30" w:rsidRDefault="00983288" w:rsidP="000823ED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MOU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UpSpring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as requested by Ms. Katrina Rechtin, </w:t>
      </w:r>
      <w:r w:rsidR="006500CC">
        <w:rPr>
          <w:rFonts w:ascii="Times New Roman" w:hAnsi="Times New Roman" w:cs="Times New Roman"/>
          <w:sz w:val="24"/>
          <w:szCs w:val="24"/>
        </w:rPr>
        <w:t>to a</w:t>
      </w:r>
      <w:r w:rsidR="003008CC">
        <w:rPr>
          <w:rFonts w:ascii="Times New Roman" w:hAnsi="Times New Roman" w:cs="Times New Roman"/>
          <w:sz w:val="24"/>
          <w:szCs w:val="24"/>
        </w:rPr>
        <w:t xml:space="preserve">ssist students </w:t>
      </w:r>
      <w:r w:rsidR="00D50A3A">
        <w:rPr>
          <w:rFonts w:ascii="Times New Roman" w:hAnsi="Times New Roman" w:cs="Times New Roman"/>
          <w:sz w:val="24"/>
          <w:szCs w:val="24"/>
        </w:rPr>
        <w:t xml:space="preserve">as needed. Any costs will be paid for through </w:t>
      </w:r>
      <w:r w:rsidR="00560F8B">
        <w:rPr>
          <w:rFonts w:ascii="Times New Roman" w:hAnsi="Times New Roman" w:cs="Times New Roman"/>
          <w:sz w:val="24"/>
          <w:szCs w:val="24"/>
        </w:rPr>
        <w:t xml:space="preserve">the McKinney Vento funds. </w:t>
      </w:r>
    </w:p>
    <w:p w14:paraId="25BC40F3" w14:textId="647AF369" w:rsidR="00560F8B" w:rsidRDefault="00560F8B" w:rsidP="000823ED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Request for Emergency teacher certification </w:t>
      </w:r>
      <w:r w:rsidR="005D2D1C">
        <w:rPr>
          <w:rFonts w:ascii="Times New Roman" w:hAnsi="Times New Roman" w:cs="Times New Roman"/>
          <w:sz w:val="24"/>
          <w:szCs w:val="24"/>
        </w:rPr>
        <w:t xml:space="preserve">for preschool as requested by Ms. Tara Wittrock. </w:t>
      </w:r>
    </w:p>
    <w:p w14:paraId="2870FE93" w14:textId="459A4725" w:rsidR="00592014" w:rsidRDefault="00592014" w:rsidP="000823ED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Service Agreement with Bison for our </w:t>
      </w:r>
      <w:r w:rsidR="00501D77">
        <w:rPr>
          <w:rFonts w:ascii="Times New Roman" w:hAnsi="Times New Roman" w:cs="Times New Roman"/>
          <w:sz w:val="24"/>
          <w:szCs w:val="24"/>
        </w:rPr>
        <w:t xml:space="preserve">preventative maintenance on HVAC.  This is our current provider. </w:t>
      </w:r>
    </w:p>
    <w:p w14:paraId="3073B5CA" w14:textId="77777777" w:rsidR="00501D77" w:rsidRPr="00055C12" w:rsidRDefault="00501D77" w:rsidP="00501D7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4262B01" w14:textId="359A1567" w:rsidR="0018322F" w:rsidRDefault="0018322F" w:rsidP="0018322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Action Items</w:t>
      </w:r>
    </w:p>
    <w:p w14:paraId="3CE2086C" w14:textId="5E0BF44D" w:rsidR="00B37B5D" w:rsidRDefault="009E40D1" w:rsidP="0018322F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 the working budget</w:t>
      </w:r>
      <w:r w:rsidR="00916216">
        <w:rPr>
          <w:rFonts w:ascii="Times New Roman" w:hAnsi="Times New Roman" w:cs="Times New Roman"/>
          <w:sz w:val="24"/>
          <w:szCs w:val="24"/>
        </w:rPr>
        <w:t xml:space="preserve">. Changes to this from the tentative budget were shared at the work session.  There have been no changes since then.  </w:t>
      </w:r>
    </w:p>
    <w:p w14:paraId="785E7D47" w14:textId="5EB127AC" w:rsidR="00884DC6" w:rsidRDefault="00916216" w:rsidP="0018322F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First reading of the </w:t>
      </w:r>
      <w:r w:rsidR="00525F60">
        <w:rPr>
          <w:rFonts w:ascii="Times New Roman" w:hAnsi="Times New Roman" w:cs="Times New Roman"/>
          <w:sz w:val="24"/>
          <w:szCs w:val="24"/>
        </w:rPr>
        <w:t>transportation policy.  This policy had been omitted, yet it has a corresponding procedure.</w:t>
      </w:r>
    </w:p>
    <w:p w14:paraId="718FEC21" w14:textId="3F29D771" w:rsidR="00525F60" w:rsidRDefault="00525F60" w:rsidP="0018322F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the procedure for </w:t>
      </w:r>
      <w:r w:rsidR="00A05AAD">
        <w:rPr>
          <w:rFonts w:ascii="Times New Roman" w:hAnsi="Times New Roman" w:cs="Times New Roman"/>
          <w:sz w:val="24"/>
          <w:szCs w:val="24"/>
        </w:rPr>
        <w:t>superintendent</w:t>
      </w:r>
      <w:r>
        <w:rPr>
          <w:rFonts w:ascii="Times New Roman" w:hAnsi="Times New Roman" w:cs="Times New Roman"/>
          <w:sz w:val="24"/>
          <w:szCs w:val="24"/>
        </w:rPr>
        <w:t xml:space="preserve"> evaluation, moving to the </w:t>
      </w:r>
      <w:r w:rsidR="00A05AAD">
        <w:rPr>
          <w:rFonts w:ascii="Times New Roman" w:hAnsi="Times New Roman" w:cs="Times New Roman"/>
          <w:sz w:val="24"/>
          <w:szCs w:val="24"/>
        </w:rPr>
        <w:t xml:space="preserve">5 standards that were released last year.  </w:t>
      </w:r>
    </w:p>
    <w:p w14:paraId="41350EF9" w14:textId="0F04AE31" w:rsidR="00B37B5D" w:rsidRDefault="00A05AAD" w:rsidP="00B37B5D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 Change Order #7</w:t>
      </w:r>
      <w:r w:rsidR="005663FF">
        <w:rPr>
          <w:rFonts w:ascii="Times New Roman" w:hAnsi="Times New Roman" w:cs="Times New Roman"/>
          <w:sz w:val="24"/>
          <w:szCs w:val="24"/>
        </w:rPr>
        <w:t xml:space="preserve">, which should be the last one.  This one has the list of credits and debits.  </w:t>
      </w:r>
    </w:p>
    <w:p w14:paraId="3EA3AE57" w14:textId="3951FEE6" w:rsidR="009003E5" w:rsidRPr="00055C12" w:rsidRDefault="00B37B5D" w:rsidP="0018322F">
      <w:pPr>
        <w:pStyle w:val="NoSpacing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 Applications for construction </w:t>
      </w:r>
      <w:r w:rsidR="006E4C39">
        <w:rPr>
          <w:rFonts w:ascii="Times New Roman" w:hAnsi="Times New Roman" w:cs="Times New Roman"/>
          <w:sz w:val="24"/>
          <w:szCs w:val="24"/>
        </w:rPr>
        <w:t>projects.</w:t>
      </w:r>
    </w:p>
    <w:p w14:paraId="51D603D8" w14:textId="77777777" w:rsidR="00547459" w:rsidRPr="00055C12" w:rsidRDefault="00547459" w:rsidP="005D2EF3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4B8C599" w14:textId="77777777" w:rsidR="00770A84" w:rsidRPr="003B5B73" w:rsidRDefault="00770A84" w:rsidP="005D2EF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8C1853" w14:textId="248799A0" w:rsidR="003D1A44" w:rsidRPr="00055C12" w:rsidRDefault="003D1A44" w:rsidP="003D1A44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5C12">
        <w:rPr>
          <w:rFonts w:ascii="Times New Roman" w:hAnsi="Times New Roman" w:cs="Times New Roman"/>
          <w:b/>
          <w:sz w:val="24"/>
          <w:szCs w:val="24"/>
          <w:u w:val="single"/>
        </w:rPr>
        <w:t>Growth Plan Meetings</w:t>
      </w:r>
    </w:p>
    <w:p w14:paraId="4D8E0955" w14:textId="317EEAA6" w:rsidR="003D1A44" w:rsidRDefault="003D1A44" w:rsidP="003D1A4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sz w:val="24"/>
          <w:szCs w:val="24"/>
        </w:rPr>
        <w:t xml:space="preserve">I am in the process of growth plan meetings </w:t>
      </w:r>
      <w:r w:rsidR="000823ED" w:rsidRPr="00055C12">
        <w:rPr>
          <w:rFonts w:ascii="Times New Roman" w:hAnsi="Times New Roman" w:cs="Times New Roman"/>
          <w:sz w:val="24"/>
          <w:szCs w:val="24"/>
        </w:rPr>
        <w:t>with school</w:t>
      </w:r>
      <w:r w:rsidRPr="00055C12">
        <w:rPr>
          <w:rFonts w:ascii="Times New Roman" w:hAnsi="Times New Roman" w:cs="Times New Roman"/>
          <w:sz w:val="24"/>
          <w:szCs w:val="24"/>
        </w:rPr>
        <w:t xml:space="preserve"> and district leadership </w:t>
      </w:r>
      <w:r w:rsidR="000823ED">
        <w:rPr>
          <w:rFonts w:ascii="Times New Roman" w:hAnsi="Times New Roman" w:cs="Times New Roman"/>
          <w:sz w:val="24"/>
          <w:szCs w:val="24"/>
        </w:rPr>
        <w:t>members.</w:t>
      </w:r>
      <w:r w:rsidRPr="00055C1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A82452" w14:textId="77777777" w:rsidR="00A66FE6" w:rsidRDefault="00A66FE6" w:rsidP="003D1A4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62C59E" w14:textId="5A80A255" w:rsidR="00A66FE6" w:rsidRPr="00A66FE6" w:rsidRDefault="008629C5" w:rsidP="003D1A4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26-27 </w:t>
      </w:r>
      <w:r w:rsidR="0049379E">
        <w:rPr>
          <w:rFonts w:ascii="Times New Roman" w:hAnsi="Times New Roman" w:cs="Times New Roman"/>
          <w:b/>
          <w:bCs/>
          <w:sz w:val="24"/>
          <w:szCs w:val="24"/>
          <w:u w:val="single"/>
        </w:rPr>
        <w:t>Goals</w:t>
      </w:r>
    </w:p>
    <w:p w14:paraId="666B025B" w14:textId="1A84A62C" w:rsidR="00A66FE6" w:rsidRDefault="0049379E" w:rsidP="0049379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review the goals document </w:t>
      </w:r>
      <w:r w:rsidR="00AF5304">
        <w:rPr>
          <w:rFonts w:ascii="Times New Roman" w:hAnsi="Times New Roman" w:cs="Times New Roman"/>
          <w:sz w:val="24"/>
          <w:szCs w:val="24"/>
        </w:rPr>
        <w:t>sent to you via email</w:t>
      </w:r>
      <w:r w:rsidR="006D7855">
        <w:rPr>
          <w:rFonts w:ascii="Times New Roman" w:hAnsi="Times New Roman" w:cs="Times New Roman"/>
          <w:sz w:val="24"/>
          <w:szCs w:val="24"/>
        </w:rPr>
        <w:t xml:space="preserve"> and provide any feedback regarding the </w:t>
      </w:r>
      <w:r w:rsidR="00AF5304">
        <w:rPr>
          <w:rFonts w:ascii="Times New Roman" w:hAnsi="Times New Roman" w:cs="Times New Roman"/>
          <w:sz w:val="24"/>
          <w:szCs w:val="24"/>
        </w:rPr>
        <w:t>wording or contents.  I did my best to capture what was discussed at the work session, but want you to have your eyes on them before releasing</w:t>
      </w:r>
      <w:r w:rsidR="004F1BF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A6F732E" w14:textId="77777777" w:rsidR="00A66FE6" w:rsidRDefault="00A66FE6" w:rsidP="00A66FE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A925F0" w14:textId="71501C87" w:rsidR="000823ED" w:rsidRDefault="000E49A2" w:rsidP="00F83A9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b/>
          <w:bCs/>
          <w:sz w:val="24"/>
          <w:szCs w:val="24"/>
          <w:u w:val="single"/>
        </w:rPr>
        <w:t>Upcoming Meetings</w:t>
      </w:r>
      <w:r w:rsidR="00F92206" w:rsidRPr="00055C12">
        <w:rPr>
          <w:rFonts w:ascii="Times New Roman" w:hAnsi="Times New Roman" w:cs="Times New Roman"/>
          <w:b/>
          <w:bCs/>
          <w:sz w:val="24"/>
          <w:szCs w:val="24"/>
          <w:u w:val="single"/>
        </w:rPr>
        <w:t>/Events</w:t>
      </w:r>
    </w:p>
    <w:p w14:paraId="73FC6BCC" w14:textId="71B20DAA" w:rsidR="00A66FE6" w:rsidRDefault="00A66FE6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September </w:t>
      </w:r>
      <w:r w:rsidR="004E61F5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4E61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B6D09">
        <w:rPr>
          <w:rFonts w:ascii="Times New Roman" w:hAnsi="Times New Roman" w:cs="Times New Roman"/>
          <w:sz w:val="24"/>
          <w:szCs w:val="24"/>
        </w:rPr>
        <w:t>Scholarship Granting Organization (SGO) meetings</w:t>
      </w:r>
    </w:p>
    <w:p w14:paraId="6185FB5C" w14:textId="1B49090A" w:rsidR="00F83A9F" w:rsidRDefault="00F83A9F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23, 2026 – NKCES Facility Tour at Grandview Elementary and Bellevue Stadium</w:t>
      </w:r>
    </w:p>
    <w:p w14:paraId="6FC1143D" w14:textId="59F3DD26" w:rsidR="00A66FE6" w:rsidRDefault="00A66FE6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2</w:t>
      </w:r>
      <w:r w:rsidR="00E551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E551F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BEF Golf Fundraiser</w:t>
      </w:r>
    </w:p>
    <w:p w14:paraId="375D26B6" w14:textId="408EE27D" w:rsidR="00943BF4" w:rsidRDefault="00943BF4" w:rsidP="00943BF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October 2-5, 2026</w:t>
      </w:r>
      <w:r w:rsidR="00795E6E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Fall Break</w:t>
      </w:r>
    </w:p>
    <w:p w14:paraId="3CE8504B" w14:textId="4C4F450E" w:rsidR="00943BF4" w:rsidRDefault="00795E6E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7</w:t>
      </w:r>
      <w:r w:rsidR="00DB50CC">
        <w:rPr>
          <w:rFonts w:ascii="Times New Roman" w:hAnsi="Times New Roman" w:cs="Times New Roman"/>
          <w:sz w:val="24"/>
          <w:szCs w:val="24"/>
        </w:rPr>
        <w:t>, 2026</w:t>
      </w:r>
      <w:r>
        <w:rPr>
          <w:rFonts w:ascii="Times New Roman" w:hAnsi="Times New Roman" w:cs="Times New Roman"/>
          <w:sz w:val="24"/>
          <w:szCs w:val="24"/>
        </w:rPr>
        <w:t xml:space="preserve"> – Work Session</w:t>
      </w:r>
    </w:p>
    <w:p w14:paraId="52E76A74" w14:textId="0BB9A0CC" w:rsidR="006E4C39" w:rsidRDefault="006E4C39" w:rsidP="000E49A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</w:t>
      </w:r>
      <w:r w:rsidR="00943BF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943BF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District MTSS meeting #1</w:t>
      </w:r>
    </w:p>
    <w:p w14:paraId="7458EE45" w14:textId="77777777" w:rsidR="009039A0" w:rsidRDefault="009039A0" w:rsidP="009039A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21, 2026 – October Board Meeting</w:t>
      </w:r>
    </w:p>
    <w:p w14:paraId="18A10567" w14:textId="77777777" w:rsidR="009039A0" w:rsidRDefault="009039A0" w:rsidP="009039A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1AB95FA" w14:textId="77777777" w:rsidR="008B16A9" w:rsidRPr="00055C12" w:rsidRDefault="008B16A9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DA918E" w14:textId="77777777" w:rsidR="008B16A9" w:rsidRPr="00055C12" w:rsidRDefault="008B16A9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3E110E" w14:textId="5EA5848A" w:rsidR="00832028" w:rsidRPr="00055C12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sz w:val="24"/>
          <w:szCs w:val="24"/>
        </w:rPr>
        <w:t>As always, please let me know if you have any questions or concerns</w:t>
      </w:r>
    </w:p>
    <w:p w14:paraId="6D49B245" w14:textId="3F490311" w:rsidR="00832028" w:rsidRPr="00055C12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E769FC" w14:textId="77777777" w:rsidR="008B16A9" w:rsidRPr="00055C12" w:rsidRDefault="008B16A9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0782B5" w14:textId="5DD9BA98" w:rsidR="00832028" w:rsidRPr="00055C12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256D80CA" w14:textId="77777777" w:rsidR="008B16A9" w:rsidRPr="00055C12" w:rsidRDefault="008B16A9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4E5851" w14:textId="189EF6C4" w:rsidR="008B16A9" w:rsidRPr="00055C12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sz w:val="24"/>
          <w:szCs w:val="24"/>
        </w:rPr>
        <w:t>Misty Middleton</w:t>
      </w:r>
    </w:p>
    <w:p w14:paraId="5D53468F" w14:textId="7FBA03E1" w:rsidR="00832028" w:rsidRPr="00055C12" w:rsidRDefault="00832028" w:rsidP="00EF766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55C12">
        <w:rPr>
          <w:rFonts w:ascii="Times New Roman" w:hAnsi="Times New Roman" w:cs="Times New Roman"/>
          <w:sz w:val="24"/>
          <w:szCs w:val="24"/>
        </w:rPr>
        <w:t xml:space="preserve">Superintendent </w:t>
      </w:r>
    </w:p>
    <w:sectPr w:rsidR="00832028" w:rsidRPr="00055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1EB"/>
    <w:multiLevelType w:val="hybridMultilevel"/>
    <w:tmpl w:val="85405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D77B7"/>
    <w:multiLevelType w:val="hybridMultilevel"/>
    <w:tmpl w:val="F6F82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B1287"/>
    <w:multiLevelType w:val="hybridMultilevel"/>
    <w:tmpl w:val="1BCA6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F58A2"/>
    <w:multiLevelType w:val="multilevel"/>
    <w:tmpl w:val="FEB4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B5264"/>
    <w:multiLevelType w:val="hybridMultilevel"/>
    <w:tmpl w:val="77D22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00390"/>
    <w:multiLevelType w:val="hybridMultilevel"/>
    <w:tmpl w:val="B4D26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158AD"/>
    <w:multiLevelType w:val="hybridMultilevel"/>
    <w:tmpl w:val="510CB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D55ECF"/>
    <w:multiLevelType w:val="hybridMultilevel"/>
    <w:tmpl w:val="DCDC9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961710">
    <w:abstractNumId w:val="7"/>
  </w:num>
  <w:num w:numId="2" w16cid:durableId="2138520687">
    <w:abstractNumId w:val="6"/>
  </w:num>
  <w:num w:numId="3" w16cid:durableId="1805778994">
    <w:abstractNumId w:val="0"/>
  </w:num>
  <w:num w:numId="4" w16cid:durableId="596520213">
    <w:abstractNumId w:val="4"/>
  </w:num>
  <w:num w:numId="5" w16cid:durableId="2031294342">
    <w:abstractNumId w:val="5"/>
  </w:num>
  <w:num w:numId="6" w16cid:durableId="1256330424">
    <w:abstractNumId w:val="1"/>
  </w:num>
  <w:num w:numId="7" w16cid:durableId="2043165281">
    <w:abstractNumId w:val="3"/>
  </w:num>
  <w:num w:numId="8" w16cid:durableId="520775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EF3"/>
    <w:rsid w:val="00013761"/>
    <w:rsid w:val="000244AD"/>
    <w:rsid w:val="00055C12"/>
    <w:rsid w:val="000823ED"/>
    <w:rsid w:val="000D6D1D"/>
    <w:rsid w:val="000E49A2"/>
    <w:rsid w:val="00102C96"/>
    <w:rsid w:val="00121ED8"/>
    <w:rsid w:val="0013080B"/>
    <w:rsid w:val="00133674"/>
    <w:rsid w:val="00135D04"/>
    <w:rsid w:val="001578C3"/>
    <w:rsid w:val="00177C09"/>
    <w:rsid w:val="0018322F"/>
    <w:rsid w:val="001E4357"/>
    <w:rsid w:val="001F148B"/>
    <w:rsid w:val="002549A8"/>
    <w:rsid w:val="002B01E3"/>
    <w:rsid w:val="002F7FBA"/>
    <w:rsid w:val="003008CC"/>
    <w:rsid w:val="00331096"/>
    <w:rsid w:val="0035713E"/>
    <w:rsid w:val="003754AC"/>
    <w:rsid w:val="003B5B73"/>
    <w:rsid w:val="003B6D09"/>
    <w:rsid w:val="003C423D"/>
    <w:rsid w:val="003C71BB"/>
    <w:rsid w:val="003D1A44"/>
    <w:rsid w:val="003D3DF9"/>
    <w:rsid w:val="00411212"/>
    <w:rsid w:val="00426035"/>
    <w:rsid w:val="00437B56"/>
    <w:rsid w:val="0045170B"/>
    <w:rsid w:val="0049379E"/>
    <w:rsid w:val="004A5B63"/>
    <w:rsid w:val="004D30A1"/>
    <w:rsid w:val="004E61F5"/>
    <w:rsid w:val="004F1BF5"/>
    <w:rsid w:val="004F1D96"/>
    <w:rsid w:val="004F4960"/>
    <w:rsid w:val="00501D77"/>
    <w:rsid w:val="00525F60"/>
    <w:rsid w:val="00533E9E"/>
    <w:rsid w:val="00547459"/>
    <w:rsid w:val="00560F8B"/>
    <w:rsid w:val="005663FF"/>
    <w:rsid w:val="00592014"/>
    <w:rsid w:val="005D2D1C"/>
    <w:rsid w:val="005D2EF3"/>
    <w:rsid w:val="006131AB"/>
    <w:rsid w:val="00625247"/>
    <w:rsid w:val="00644411"/>
    <w:rsid w:val="006500CC"/>
    <w:rsid w:val="00661480"/>
    <w:rsid w:val="006B2ADB"/>
    <w:rsid w:val="006C1232"/>
    <w:rsid w:val="006C2AEF"/>
    <w:rsid w:val="006D14EC"/>
    <w:rsid w:val="006D7855"/>
    <w:rsid w:val="006E3385"/>
    <w:rsid w:val="006E4C39"/>
    <w:rsid w:val="00751A93"/>
    <w:rsid w:val="00770A84"/>
    <w:rsid w:val="00792F42"/>
    <w:rsid w:val="00795E6E"/>
    <w:rsid w:val="007A53EE"/>
    <w:rsid w:val="008114B8"/>
    <w:rsid w:val="0082280F"/>
    <w:rsid w:val="00823593"/>
    <w:rsid w:val="00832028"/>
    <w:rsid w:val="008450CE"/>
    <w:rsid w:val="00854A5F"/>
    <w:rsid w:val="008629C5"/>
    <w:rsid w:val="00873118"/>
    <w:rsid w:val="00884DC6"/>
    <w:rsid w:val="008B16A9"/>
    <w:rsid w:val="008C4D9B"/>
    <w:rsid w:val="008D5BB0"/>
    <w:rsid w:val="009003E5"/>
    <w:rsid w:val="009039A0"/>
    <w:rsid w:val="00904816"/>
    <w:rsid w:val="00916216"/>
    <w:rsid w:val="00943BF4"/>
    <w:rsid w:val="00983288"/>
    <w:rsid w:val="009C4EE1"/>
    <w:rsid w:val="009C609E"/>
    <w:rsid w:val="009D4C90"/>
    <w:rsid w:val="009E40D1"/>
    <w:rsid w:val="00A0554C"/>
    <w:rsid w:val="00A05AAD"/>
    <w:rsid w:val="00A20A40"/>
    <w:rsid w:val="00A31393"/>
    <w:rsid w:val="00A518AD"/>
    <w:rsid w:val="00A53B0E"/>
    <w:rsid w:val="00A66FE6"/>
    <w:rsid w:val="00AC7E0C"/>
    <w:rsid w:val="00AD410F"/>
    <w:rsid w:val="00AF5304"/>
    <w:rsid w:val="00B33FA7"/>
    <w:rsid w:val="00B342AC"/>
    <w:rsid w:val="00B37B5D"/>
    <w:rsid w:val="00B92FCE"/>
    <w:rsid w:val="00BA6410"/>
    <w:rsid w:val="00BA7D22"/>
    <w:rsid w:val="00BC506A"/>
    <w:rsid w:val="00BD55AE"/>
    <w:rsid w:val="00BE59A4"/>
    <w:rsid w:val="00BF2C9E"/>
    <w:rsid w:val="00C165A3"/>
    <w:rsid w:val="00C24032"/>
    <w:rsid w:val="00C31D20"/>
    <w:rsid w:val="00C50A33"/>
    <w:rsid w:val="00C74024"/>
    <w:rsid w:val="00C75907"/>
    <w:rsid w:val="00C76E38"/>
    <w:rsid w:val="00CB5520"/>
    <w:rsid w:val="00CD1520"/>
    <w:rsid w:val="00CE1ECE"/>
    <w:rsid w:val="00D50A3A"/>
    <w:rsid w:val="00DA733D"/>
    <w:rsid w:val="00DB436F"/>
    <w:rsid w:val="00DB50CC"/>
    <w:rsid w:val="00DC4317"/>
    <w:rsid w:val="00DE161C"/>
    <w:rsid w:val="00DF1DC3"/>
    <w:rsid w:val="00DF2C6C"/>
    <w:rsid w:val="00E33C7E"/>
    <w:rsid w:val="00E40ED4"/>
    <w:rsid w:val="00E4182D"/>
    <w:rsid w:val="00E551F2"/>
    <w:rsid w:val="00E60F69"/>
    <w:rsid w:val="00E72FC4"/>
    <w:rsid w:val="00EB1615"/>
    <w:rsid w:val="00EB5D22"/>
    <w:rsid w:val="00EF175F"/>
    <w:rsid w:val="00EF7663"/>
    <w:rsid w:val="00F02151"/>
    <w:rsid w:val="00F2215F"/>
    <w:rsid w:val="00F43DAE"/>
    <w:rsid w:val="00F83A9F"/>
    <w:rsid w:val="00F92206"/>
    <w:rsid w:val="00FA4E30"/>
    <w:rsid w:val="00FC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3DD9B"/>
  <w15:chartTrackingRefBased/>
  <w15:docId w15:val="{A7F23A08-27A4-4881-B4CA-960D9AA3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A44"/>
    <w:pPr>
      <w:spacing w:after="0" w:line="240" w:lineRule="auto"/>
    </w:pPr>
    <w:rPr>
      <w:rFonts w:ascii="Univers" w:eastAsia="Times New Roman" w:hAnsi="Univer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EF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D1A4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B2AD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5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3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Middleton, Misty - Superintendent</dc:creator>
  <cp:keywords/>
  <dc:description/>
  <cp:lastModifiedBy>Middleton, Misty</cp:lastModifiedBy>
  <cp:revision>62</cp:revision>
  <dcterms:created xsi:type="dcterms:W3CDTF">2024-09-13T11:46:00Z</dcterms:created>
  <dcterms:modified xsi:type="dcterms:W3CDTF">2026-09-11T20:01:00Z</dcterms:modified>
</cp:coreProperties>
</file>