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body>
    <w:p w:rsidR="00D528E9" w:rsidP="00481BC6" w:rsidRDefault="00481BC6" w14:paraId="0E00588E" w14:textId="3793D7DD">
      <w:pPr>
        <w:jc w:val="center"/>
      </w:pPr>
      <w:r w:rsidRPr="00464394">
        <w:rPr>
          <w:rFonts w:ascii="Roboto" w:hAnsi="Roboto" w:eastAsia="Roboto" w:cs="Roboto"/>
          <w:b/>
        </w:rPr>
        <w:t>Strategic Prevention Framework</w:t>
      </w:r>
    </w:p>
    <w:p w:rsidR="00481BC6" w:rsidP="00481BC6" w:rsidRDefault="00481BC6" w14:paraId="031429CA" w14:textId="73FDA238">
      <w:pPr>
        <w:jc w:val="center"/>
        <w:rPr>
          <w:rFonts w:ascii="Roboto" w:hAnsi="Roboto" w:eastAsia="Roboto" w:cs="Roboto"/>
          <w:i/>
        </w:rPr>
      </w:pPr>
      <w:r w:rsidRPr="00464394">
        <w:rPr>
          <w:rFonts w:ascii="Roboto" w:hAnsi="Roboto" w:eastAsia="Roboto" w:cs="Roboto"/>
          <w:i/>
        </w:rPr>
        <w:t>I³: Inspired, Individualized, Inclusive</w:t>
      </w:r>
    </w:p>
    <w:p w:rsidRPr="000F0C2C" w:rsidR="00D528E9" w:rsidP="000F0C2C" w:rsidRDefault="00256B74" w14:paraId="7A0BD415" w14:textId="798A82FD">
      <w:pPr>
        <w:jc w:val="center"/>
        <w:rPr>
          <w:rFonts w:ascii="Roboto" w:hAnsi="Roboto"/>
          <w:sz w:val="20"/>
          <w:szCs w:val="20"/>
        </w:rPr>
      </w:pPr>
      <w:r w:rsidRPr="51A8A23D" w:rsidR="17DA9DF9">
        <w:rPr>
          <w:rFonts w:ascii="Roboto" w:hAnsi="Roboto" w:eastAsia="Roboto" w:cs="Roboto"/>
          <w:sz w:val="20"/>
          <w:szCs w:val="20"/>
        </w:rPr>
        <w:t>Novembe</w:t>
      </w:r>
      <w:r w:rsidRPr="51A8A23D" w:rsidR="00256B74">
        <w:rPr>
          <w:rFonts w:ascii="Roboto" w:hAnsi="Roboto" w:eastAsia="Roboto" w:cs="Roboto"/>
          <w:sz w:val="20"/>
          <w:szCs w:val="20"/>
        </w:rPr>
        <w:t>r</w:t>
      </w:r>
      <w:r w:rsidRPr="51A8A23D" w:rsidR="00481BC6">
        <w:rPr>
          <w:rFonts w:ascii="Roboto" w:hAnsi="Roboto" w:eastAsia="Roboto" w:cs="Roboto"/>
          <w:sz w:val="20"/>
          <w:szCs w:val="20"/>
        </w:rPr>
        <w:t xml:space="preserve"> 2024 - </w:t>
      </w:r>
      <w:r w:rsidRPr="51A8A23D" w:rsidR="40550177">
        <w:rPr>
          <w:rFonts w:ascii="Roboto" w:hAnsi="Roboto" w:eastAsia="Roboto" w:cs="Roboto"/>
          <w:sz w:val="20"/>
          <w:szCs w:val="20"/>
        </w:rPr>
        <w:t>December</w:t>
      </w:r>
      <w:r w:rsidRPr="51A8A23D" w:rsidR="00481BC6">
        <w:rPr>
          <w:rFonts w:ascii="Roboto" w:hAnsi="Roboto" w:eastAsia="Roboto" w:cs="Roboto"/>
          <w:sz w:val="20"/>
          <w:szCs w:val="20"/>
        </w:rPr>
        <w:t xml:space="preserve"> 2024</w:t>
      </w:r>
    </w:p>
    <w:tbl>
      <w:tblPr>
        <w:tblW w:w="13790" w:type="dxa"/>
        <w:tblInd w:w="-37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1260"/>
        <w:gridCol w:w="12530"/>
      </w:tblGrid>
      <w:tr w:rsidRPr="00E15ED0" w:rsidR="00A757A4" w:rsidTr="00B43D86" w14:paraId="5AEDD606" w14:textId="77777777">
        <w:trPr>
          <w:trHeight w:val="465"/>
        </w:trPr>
        <w:tc>
          <w:tcPr>
            <w:tcW w:w="1379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15042436" w14:textId="77777777">
            <w:pPr>
              <w:spacing w:line="240" w:lineRule="auto"/>
              <w:rPr>
                <w:rFonts w:ascii="Roboto" w:hAnsi="Roboto" w:eastAsia="Roboto" w:cs="Roboto"/>
                <w:sz w:val="20"/>
                <w:szCs w:val="20"/>
                <w:u w:val="single"/>
              </w:rPr>
            </w:pP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  <w:u w:val="single"/>
              </w:rPr>
              <w:t>Goal</w:t>
            </w: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: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To reduce the onset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progression of substance misuse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its related problems in Bellevue, KY, by supporting the development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delivery of community substance misuse prevention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mental health promotion services.</w:t>
            </w:r>
          </w:p>
        </w:tc>
      </w:tr>
      <w:tr w:rsidRPr="00E15ED0" w:rsidR="00A757A4" w:rsidTr="00B43D86" w14:paraId="64D36E88" w14:textId="77777777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71389D09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i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i/>
                <w:sz w:val="20"/>
                <w:szCs w:val="20"/>
              </w:rPr>
              <w:t>Objective 1: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23ED61F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By 9/29/2027, reduce the 30-day use of alcohol among tenth-grade students by 2% each year as measured by annual KIP survey data.</w:t>
            </w:r>
          </w:p>
        </w:tc>
      </w:tr>
      <w:tr w:rsidRPr="00E15ED0" w:rsidR="00A757A4" w:rsidTr="00B43D86" w14:paraId="2CFA7EE7" w14:textId="77777777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1E444DA5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i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i/>
                <w:sz w:val="20"/>
                <w:szCs w:val="20"/>
              </w:rPr>
              <w:t>Objective 2: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3D637E8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By 9/29/2027, reduce regular (30-day) vaping use among tenth-grade students by 2% each year as measured by annual KIP survey data.</w:t>
            </w:r>
          </w:p>
        </w:tc>
      </w:tr>
      <w:tr w:rsidRPr="00E15ED0" w:rsidR="00A757A4" w:rsidTr="00B43D86" w14:paraId="1DDEDDDF" w14:textId="77777777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20E326A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i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i/>
                <w:sz w:val="20"/>
                <w:szCs w:val="20"/>
              </w:rPr>
              <w:t>Objective 3: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454FB4F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By 9/29/2027, reduce regular (30-day) cigarette smoking among tenth-grade students by 2% each year as measured by annual KIP data.</w:t>
            </w:r>
          </w:p>
        </w:tc>
      </w:tr>
      <w:tr w:rsidRPr="00E15ED0" w:rsidR="00A757A4" w:rsidTr="00B43D86" w14:paraId="51EA1A6C" w14:textId="77777777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09F281F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i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i/>
                <w:sz w:val="20"/>
                <w:szCs w:val="20"/>
              </w:rPr>
              <w:t>Objective 4: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376FAA6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By 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9/29/2027, </w:t>
            </w:r>
            <w:r w:rsidRPr="00E15ED0">
              <w:rPr>
                <w:rFonts w:ascii="Roboto" w:hAnsi="Roboto" w:eastAsia="Roboto" w:cs="Roboto"/>
                <w:sz w:val="20"/>
                <w:szCs w:val="20"/>
                <w:lang w:val="en-US"/>
              </w:rPr>
              <w:t>tenth-grade students reporting serious psychological distress, according to the K6 KIP data, will decrease by 4% each year.</w:t>
            </w:r>
          </w:p>
        </w:tc>
      </w:tr>
      <w:tr w:rsidRPr="00E15ED0" w:rsidR="00A757A4" w:rsidTr="00B43D86" w14:paraId="7FBDD1B3" w14:textId="77777777">
        <w:tc>
          <w:tcPr>
            <w:tcW w:w="1260" w:type="dxa"/>
            <w:shd w:val="clear" w:color="auto" w:fill="D9D9D9" w:themeFill="background1" w:themeFillShade="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1D04809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i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i/>
                <w:sz w:val="20"/>
                <w:szCs w:val="20"/>
              </w:rPr>
              <w:t>Objective 5:</w:t>
            </w:r>
          </w:p>
        </w:tc>
        <w:tc>
          <w:tcPr>
            <w:tcW w:w="12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6C496E" w:rsidP="00FD1680" w:rsidRDefault="006C496E" w14:paraId="50C71001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By 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9/29/2027, </w:t>
            </w:r>
            <w:r w:rsidRPr="00E15ED0">
              <w:rPr>
                <w:rFonts w:ascii="Roboto" w:hAnsi="Roboto" w:eastAsia="Roboto" w:cs="Roboto"/>
                <w:sz w:val="20"/>
                <w:szCs w:val="20"/>
                <w:lang w:val="en-US"/>
              </w:rPr>
              <w:t>expand collaboration with community prevention partners, demonstrated by support from community prevention partners at least 2x each year in the project’s family prevention education opportunities, documented by photographic evidence &amp; meeting notes.</w:t>
            </w:r>
          </w:p>
        </w:tc>
      </w:tr>
    </w:tbl>
    <w:p w:rsidRPr="00E15ED0" w:rsidR="00C249D5" w:rsidP="00C249D5" w:rsidRDefault="00C249D5" w14:paraId="5FE20ADC" w14:textId="77777777">
      <w:pPr>
        <w:rPr>
          <w:rFonts w:ascii="Roboto" w:hAnsi="Roboto" w:eastAsia="Roboto" w:cs="Roboto"/>
        </w:rPr>
      </w:pPr>
    </w:p>
    <w:tbl>
      <w:tblPr>
        <w:tblW w:w="13700" w:type="dxa"/>
        <w:tblInd w:w="-370" w:type="dxa"/>
        <w:tblBorders>
          <w:top w:val="single" w:color="000000" w:themeColor="text1" w:sz="8" w:space="0"/>
          <w:left w:val="single" w:color="000000" w:themeColor="text1" w:sz="8" w:space="0"/>
          <w:bottom w:val="single" w:color="000000" w:themeColor="text1" w:sz="8" w:space="0"/>
          <w:right w:val="single" w:color="000000" w:themeColor="text1" w:sz="8" w:space="0"/>
          <w:insideH w:val="single" w:color="000000" w:themeColor="text1" w:sz="8" w:space="0"/>
          <w:insideV w:val="single" w:color="000000" w:themeColor="text1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160"/>
        <w:gridCol w:w="9467"/>
        <w:gridCol w:w="1063"/>
        <w:gridCol w:w="10"/>
      </w:tblGrid>
      <w:tr w:rsidRPr="00E15ED0" w:rsidR="008850BB" w:rsidTr="51A8A23D" w14:paraId="6BCFD90D" w14:textId="77777777">
        <w:trPr>
          <w:gridAfter w:val="1"/>
          <w:wAfter w:w="10" w:type="dxa"/>
          <w:trHeight w:val="300"/>
        </w:trPr>
        <w:tc>
          <w:tcPr>
            <w:tcW w:w="13690" w:type="dxa"/>
            <w:gridSpan w:val="3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7DC78F4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b/>
              </w:rPr>
            </w:pPr>
            <w:r w:rsidRPr="00E15ED0">
              <w:rPr>
                <w:rFonts w:ascii="Roboto" w:hAnsi="Roboto" w:eastAsia="Roboto" w:cs="Roboto"/>
                <w:b/>
              </w:rPr>
              <w:t>ASSESSMENT</w:t>
            </w:r>
          </w:p>
        </w:tc>
      </w:tr>
      <w:tr w:rsidRPr="00E15ED0" w:rsidR="002A4622" w:rsidTr="51A8A23D" w14:paraId="2551EF5F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1FC6AE27" w14:textId="77777777">
            <w:pPr>
              <w:widowControl w:val="0"/>
              <w:spacing w:line="240" w:lineRule="auto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2413CD56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  <w:tcMar/>
          </w:tcPr>
          <w:p w:rsidRPr="00E15ED0" w:rsidR="00C249D5" w:rsidP="00FD1680" w:rsidRDefault="00C249D5" w14:paraId="26B91471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Pr="00E15ED0" w:rsidR="00FE38E7" w:rsidTr="51A8A23D" w14:paraId="56751974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5358CB74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8BF92FD">
              <w:rPr>
                <w:rFonts w:ascii="Roboto" w:hAnsi="Roboto"/>
                <w:sz w:val="20"/>
                <w:szCs w:val="20"/>
              </w:rPr>
              <w:t>Assessing schools’ assets &amp; resources: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108206F9" w14:textId="77777777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I³ staff reviewed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updated the Resource Map</w:t>
            </w:r>
          </w:p>
        </w:tc>
        <w:tc>
          <w:tcPr>
            <w:tcW w:w="1063" w:type="dxa"/>
            <w:tcMar/>
          </w:tcPr>
          <w:p w:rsidRPr="00E15ED0" w:rsidR="00C249D5" w:rsidP="00FD1680" w:rsidRDefault="00C249D5" w14:paraId="67522C29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1-5</w:t>
            </w:r>
          </w:p>
        </w:tc>
      </w:tr>
      <w:tr w:rsidRPr="00E15ED0" w:rsidR="00FE38E7" w:rsidTr="51A8A23D" w14:paraId="39CF939F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655E5AF1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8BF92FD">
              <w:rPr>
                <w:rFonts w:ascii="Roboto" w:hAnsi="Roboto"/>
                <w:sz w:val="20"/>
                <w:szCs w:val="20"/>
                <w:lang w:val="en-US"/>
              </w:rPr>
              <w:t xml:space="preserve">Assessment of schools’ capacity: 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6FD3CDA7" w14:textId="77777777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I³ staff, in collaboration with GES &amp; BMHS school leadership, are assessing capacity for SEB Tier 2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Tier 3.</w:t>
            </w:r>
          </w:p>
        </w:tc>
        <w:tc>
          <w:tcPr>
            <w:tcW w:w="1063" w:type="dxa"/>
            <w:tcMar/>
          </w:tcPr>
          <w:p w:rsidRPr="00E15ED0" w:rsidR="00C249D5" w:rsidP="00FD1680" w:rsidRDefault="00C249D5" w14:paraId="2B857468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1-5</w:t>
            </w:r>
          </w:p>
        </w:tc>
      </w:tr>
      <w:tr w:rsidRPr="00E15ED0" w:rsidR="00FE38E7" w:rsidTr="51A8A23D" w14:paraId="7648CD17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A12CD4" w:rsidR="00C249D5" w:rsidP="00FD1680" w:rsidRDefault="00C249D5" w14:paraId="6B5F0C6E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  <w:lang w:val="en-US"/>
              </w:rPr>
            </w:pPr>
            <w:r w:rsidRPr="3FB74170">
              <w:rPr>
                <w:rFonts w:ascii="Roboto" w:hAnsi="Roboto"/>
                <w:sz w:val="20"/>
                <w:szCs w:val="20"/>
                <w:lang w:val="en-US"/>
              </w:rPr>
              <w:t xml:space="preserve">Specification of baseline data: 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A12CD4" w:rsidR="00C249D5" w:rsidP="00FD1680" w:rsidRDefault="00C249D5" w14:paraId="386CD7B7" w14:textId="125B5514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SEB </w:t>
            </w:r>
            <w:r w:rsidRPr="51A8A23D" w:rsidR="5276D129">
              <w:rPr>
                <w:rFonts w:ascii="Roboto" w:hAnsi="Roboto" w:eastAsia="Roboto" w:cs="Roboto"/>
                <w:sz w:val="20"/>
                <w:szCs w:val="20"/>
                <w:lang w:val="en-US"/>
              </w:rPr>
              <w:t>screeners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  <w:r w:rsidRPr="51A8A23D" w:rsidR="1B4E75B9">
              <w:rPr>
                <w:rFonts w:ascii="Roboto" w:hAnsi="Roboto" w:eastAsia="Roboto" w:cs="Roboto"/>
                <w:sz w:val="20"/>
                <w:szCs w:val="20"/>
                <w:lang w:val="en-US"/>
              </w:rPr>
              <w:t>will be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given to all K-5 students </w:t>
            </w:r>
            <w:r w:rsidRPr="51A8A23D" w:rsidR="24B25C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(teacher-rated) </w:t>
            </w:r>
            <w:r w:rsidRPr="51A8A23D" w:rsidR="139149F0">
              <w:rPr>
                <w:rFonts w:ascii="Roboto" w:hAnsi="Roboto" w:eastAsia="Roboto" w:cs="Roboto"/>
                <w:sz w:val="20"/>
                <w:szCs w:val="20"/>
                <w:lang w:val="en-US"/>
              </w:rPr>
              <w:t>and 6-12</w:t>
            </w:r>
            <w:r w:rsidRPr="51A8A23D" w:rsidR="55C98C53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(teacher-rated and youth-rated)</w:t>
            </w:r>
            <w:r w:rsidRPr="51A8A23D" w:rsidR="139149F0">
              <w:rPr>
                <w:rFonts w:ascii="Roboto" w:hAnsi="Roboto" w:eastAsia="Roboto" w:cs="Roboto"/>
                <w:sz w:val="20"/>
                <w:szCs w:val="20"/>
                <w:lang w:val="en-US"/>
              </w:rPr>
              <w:t>.</w:t>
            </w:r>
          </w:p>
          <w:p w:rsidRPr="00A12CD4" w:rsidR="00C249D5" w:rsidP="1FB82A38" w:rsidRDefault="00C249D5" w14:paraId="4E17F908" w14:textId="0EB7B4CE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1FB82A38">
              <w:rPr>
                <w:rFonts w:ascii="Roboto" w:hAnsi="Roboto" w:eastAsia="Roboto" w:cs="Roboto"/>
                <w:sz w:val="20"/>
                <w:szCs w:val="20"/>
                <w:lang w:val="en-US"/>
              </w:rPr>
              <w:t>The data will be used within the MTSS framework to proactively detect students who need support beyond Tier 1 instruction &amp; support</w:t>
            </w:r>
            <w:r w:rsidRPr="03733AA7" w:rsidR="105DCC68">
              <w:rPr>
                <w:rFonts w:ascii="Roboto" w:hAnsi="Roboto" w:eastAsia="Roboto" w:cs="Roboto"/>
                <w:sz w:val="20"/>
                <w:szCs w:val="20"/>
                <w:lang w:val="en-US"/>
              </w:rPr>
              <w:t>. *</w:t>
            </w:r>
          </w:p>
          <w:p w:rsidRPr="00A12CD4" w:rsidR="00C249D5" w:rsidP="1FB82A38" w:rsidRDefault="00C249D5" w14:paraId="752395F0" w14:textId="3380115F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</w:p>
          <w:p w:rsidRPr="00A12CD4" w:rsidR="00C249D5" w:rsidP="00FD1680" w:rsidRDefault="39AA60E3" w14:paraId="429C55C8" w14:textId="10BBFD16">
            <w:pPr>
              <w:widowControl w:val="0"/>
              <w:spacing w:line="240" w:lineRule="auto"/>
              <w:rPr>
                <w:rFonts w:ascii="Roboto" w:hAnsi="Roboto" w:eastAsia="Roboto" w:cs="Roboto"/>
                <w:i/>
                <w:sz w:val="20"/>
                <w:szCs w:val="20"/>
                <w:lang w:val="en-US"/>
              </w:rPr>
            </w:pPr>
            <w:r w:rsidRPr="1FF00939">
              <w:rPr>
                <w:rFonts w:ascii="Roboto" w:hAnsi="Roboto" w:eastAsia="Roboto" w:cs="Roboto"/>
                <w:i/>
                <w:sz w:val="20"/>
                <w:szCs w:val="20"/>
                <w:lang w:val="en-US"/>
              </w:rPr>
              <w:t xml:space="preserve">*Data utilized in MTSS meetings at GES, BMHS </w:t>
            </w:r>
            <w:r w:rsidRPr="4ED351C7" w:rsidR="02EAD1F3">
              <w:rPr>
                <w:rFonts w:ascii="Roboto" w:hAnsi="Roboto" w:eastAsia="Roboto" w:cs="Roboto"/>
                <w:i/>
                <w:iCs/>
                <w:sz w:val="20"/>
                <w:szCs w:val="20"/>
                <w:lang w:val="en-US"/>
              </w:rPr>
              <w:t xml:space="preserve">SEB </w:t>
            </w:r>
            <w:r w:rsidRPr="1FF00939">
              <w:rPr>
                <w:rFonts w:ascii="Roboto" w:hAnsi="Roboto" w:eastAsia="Roboto" w:cs="Roboto"/>
                <w:i/>
                <w:sz w:val="20"/>
                <w:szCs w:val="20"/>
                <w:lang w:val="en-US"/>
              </w:rPr>
              <w:t xml:space="preserve">data utilization </w:t>
            </w:r>
            <w:r w:rsidRPr="1FF00939">
              <w:rPr>
                <w:rFonts w:ascii="Roboto" w:hAnsi="Roboto" w:eastAsia="Roboto" w:cs="Roboto"/>
                <w:i/>
                <w:iCs/>
                <w:sz w:val="20"/>
                <w:szCs w:val="20"/>
                <w:lang w:val="en-US"/>
              </w:rPr>
              <w:t>unknown</w:t>
            </w:r>
          </w:p>
        </w:tc>
        <w:tc>
          <w:tcPr>
            <w:tcW w:w="1063" w:type="dxa"/>
            <w:tcMar/>
          </w:tcPr>
          <w:p w:rsidRPr="00A12CD4" w:rsidR="00C249D5" w:rsidP="00FD1680" w:rsidRDefault="00C249D5" w14:paraId="0293AC62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3FB74170">
              <w:rPr>
                <w:rFonts w:ascii="Roboto" w:hAnsi="Roboto" w:eastAsia="Roboto" w:cs="Roboto"/>
                <w:sz w:val="20"/>
                <w:szCs w:val="20"/>
              </w:rPr>
              <w:t>1-4</w:t>
            </w:r>
          </w:p>
        </w:tc>
      </w:tr>
      <w:tr w:rsidRPr="00E15ED0" w:rsidR="00FE38E7" w:rsidTr="51A8A23D" w14:paraId="4600F7CB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4D23D3" w:rsidR="00C249D5" w:rsidP="00FD1680" w:rsidRDefault="00C249D5" w14:paraId="61F0F2FA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8BF92FD">
              <w:rPr>
                <w:rFonts w:ascii="Roboto" w:hAnsi="Roboto"/>
                <w:sz w:val="20"/>
                <w:szCs w:val="20"/>
              </w:rPr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4D23D3" w:rsidR="00C249D5" w:rsidP="51A8A23D" w:rsidRDefault="00C249D5" w14:paraId="73A648E5" w14:textId="29265905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vertAlign w:val="superscript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The KIP Survey </w:t>
            </w:r>
            <w:r w:rsidRPr="51A8A23D" w:rsidR="437AF408">
              <w:rPr>
                <w:rFonts w:ascii="Roboto" w:hAnsi="Roboto" w:eastAsia="Roboto" w:cs="Roboto"/>
                <w:sz w:val="20"/>
                <w:szCs w:val="20"/>
                <w:lang w:val="en-US"/>
              </w:rPr>
              <w:t>was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administered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in </w:t>
            </w:r>
            <w:r w:rsidRPr="51A8A23D" w:rsidR="0D675894">
              <w:rPr>
                <w:rFonts w:ascii="Roboto" w:hAnsi="Roboto" w:eastAsia="Roboto" w:cs="Roboto"/>
                <w:sz w:val="20"/>
                <w:szCs w:val="20"/>
                <w:lang w:val="en-US"/>
              </w:rPr>
              <w:t>November to students with signed consents (12 students). Will be exploring other options to collect data</w:t>
            </w:r>
            <w:r w:rsidRPr="51A8A23D" w:rsidR="566D346B">
              <w:rPr>
                <w:rFonts w:ascii="Roboto" w:hAnsi="Roboto" w:eastAsia="Roboto" w:cs="Roboto"/>
                <w:sz w:val="20"/>
                <w:szCs w:val="20"/>
                <w:lang w:val="en-US"/>
              </w:rPr>
              <w:t>.</w:t>
            </w:r>
          </w:p>
        </w:tc>
        <w:tc>
          <w:tcPr>
            <w:tcW w:w="1063" w:type="dxa"/>
            <w:tcMar/>
          </w:tcPr>
          <w:p w:rsidRPr="004D23D3" w:rsidR="00C249D5" w:rsidP="00FD1680" w:rsidRDefault="1C4A02B5" w14:paraId="4D475E7E" w14:textId="05FF310C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356D7C5D">
              <w:rPr>
                <w:rFonts w:ascii="Roboto" w:hAnsi="Roboto" w:eastAsia="Roboto" w:cs="Roboto"/>
                <w:sz w:val="20"/>
                <w:szCs w:val="20"/>
              </w:rPr>
              <w:t xml:space="preserve"> </w:t>
            </w:r>
            <w:r w:rsidRPr="356D7C5D" w:rsidR="00C249D5">
              <w:rPr>
                <w:rFonts w:ascii="Roboto" w:hAnsi="Roboto" w:eastAsia="Roboto" w:cs="Roboto"/>
                <w:sz w:val="20"/>
                <w:szCs w:val="20"/>
              </w:rPr>
              <w:t>1-4</w:t>
            </w:r>
          </w:p>
        </w:tc>
      </w:tr>
      <w:tr w:rsidRPr="00E15ED0" w:rsidR="00FE38E7" w:rsidTr="51A8A23D" w14:paraId="50F3D452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2C2A9B" w:rsidR="00C249D5" w:rsidP="00FD1680" w:rsidRDefault="00C249D5" w14:paraId="2E2EEF6E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8BF92FD">
              <w:rPr>
                <w:rFonts w:ascii="Roboto" w:hAnsi="Roboto"/>
                <w:sz w:val="20"/>
                <w:szCs w:val="20"/>
              </w:rPr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2C2A9B" w:rsidR="00C249D5" w:rsidP="00FD1680" w:rsidRDefault="00C249D5" w14:paraId="59A409C7" w14:textId="03ED2605">
            <w:pPr>
              <w:widowControl w:val="0"/>
              <w:spacing w:after="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Internal Referrals for mental health </w:t>
            </w:r>
            <w:bookmarkStart w:name="_Int_irTfSWFw" w:id="1611569438"/>
            <w:r w:rsidRPr="51A8A23D" w:rsidR="20B12B26">
              <w:rPr>
                <w:rFonts w:ascii="Roboto" w:hAnsi="Roboto" w:eastAsia="Roboto" w:cs="Roboto"/>
                <w:sz w:val="20"/>
                <w:szCs w:val="20"/>
                <w:lang w:val="en-US"/>
              </w:rPr>
              <w:t>services. *</w:t>
            </w:r>
            <w:bookmarkEnd w:id="1611569438"/>
          </w:p>
          <w:p w:rsidRPr="002C2A9B" w:rsidR="00C249D5" w:rsidP="00FD1680" w:rsidRDefault="004D19B6" w14:paraId="051807B0" w14:textId="45707DF2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sdt>
              <w:sdtPr>
                <w:id w:val="1586578326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  <w:alias w:val="Referrals"/>
                <w:placeholder>
                  <w:docPart w:val="DefaultPlaceholder_1081868574"/>
                </w:placeholder>
                <w:rPr>
                  <w:rFonts w:ascii="Roboto" w:hAnsi="Roboto"/>
                  <w:sz w:val="20"/>
                  <w:szCs w:val="20"/>
                </w:rPr>
              </w:sdtPr>
              <w:sdtContent>
                <w:r w:rsidRPr="51A8A23D" w:rsidR="60B89C3C">
                  <w:rPr>
                    <w:rFonts w:ascii="Roboto" w:hAnsi="Roboto"/>
                    <w:sz w:val="20"/>
                    <w:szCs w:val="20"/>
                  </w:rPr>
                  <w:t>7</w:t>
                </w:r>
              </w:sdtContent>
              <w:sdtEndPr>
                <w:rPr>
                  <w:rFonts w:ascii="Roboto" w:hAnsi="Roboto"/>
                  <w:sz w:val="20"/>
                  <w:szCs w:val="20"/>
                </w:rPr>
              </w:sdtEndPr>
            </w:sdt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 xml:space="preserve"> internal referrals for services</w:t>
            </w:r>
            <w:r w:rsidRPr="51A8A23D" w:rsidR="3D80BBCF">
              <w:rPr>
                <w:rFonts w:ascii="Roboto" w:hAnsi="Roboto" w:eastAsia="Roboto" w:cs="Roboto"/>
                <w:sz w:val="20"/>
                <w:szCs w:val="20"/>
              </w:rPr>
              <w:t xml:space="preserve"> </w:t>
            </w:r>
            <w:r w:rsidRPr="51A8A23D" w:rsidR="3D80BBCF">
              <w:rPr>
                <w:rFonts w:ascii="Roboto" w:hAnsi="Roboto" w:eastAsia="Roboto" w:cs="Roboto"/>
                <w:sz w:val="20"/>
                <w:szCs w:val="20"/>
              </w:rPr>
              <w:t>(GES</w:t>
            </w:r>
            <w:r w:rsidRPr="51A8A23D" w:rsidR="3D80BBCF">
              <w:rPr>
                <w:rFonts w:ascii="Roboto" w:hAnsi="Roboto" w:eastAsia="Roboto" w:cs="Roboto"/>
                <w:sz w:val="20"/>
                <w:szCs w:val="20"/>
              </w:rPr>
              <w:t xml:space="preserve"> </w:t>
            </w:r>
            <w:r w:rsidRPr="51A8A23D" w:rsidR="3D80BBCF">
              <w:rPr>
                <w:rFonts w:ascii="Roboto" w:hAnsi="Roboto" w:eastAsia="Roboto" w:cs="Roboto"/>
                <w:sz w:val="20"/>
                <w:szCs w:val="20"/>
              </w:rPr>
              <w:t>only</w:t>
            </w:r>
            <w:r w:rsidRPr="51A8A23D" w:rsidR="3D80BBCF">
              <w:rPr>
                <w:rFonts w:ascii="Roboto" w:hAnsi="Roboto" w:eastAsia="Roboto" w:cs="Roboto"/>
                <w:sz w:val="20"/>
                <w:szCs w:val="20"/>
              </w:rPr>
              <w:t>)</w:t>
            </w:r>
          </w:p>
          <w:p w:rsidRPr="002C2A9B" w:rsidR="00C249D5" w:rsidP="51A8A23D" w:rsidRDefault="00C249D5" w14:paraId="29D88B7D" w14:textId="29D0A481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5DEABB7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    4 inter</w:t>
            </w:r>
            <w:r w:rsidRPr="51A8A23D" w:rsidR="5DEABB76">
              <w:rPr>
                <w:rFonts w:ascii="Roboto" w:hAnsi="Roboto" w:eastAsia="Roboto" w:cs="Roboto"/>
                <w:sz w:val="20"/>
                <w:szCs w:val="20"/>
              </w:rPr>
              <w:t>nal</w:t>
            </w:r>
            <w:r w:rsidRPr="51A8A23D" w:rsidR="5DEABB76">
              <w:rPr>
                <w:rFonts w:ascii="Roboto" w:hAnsi="Roboto" w:eastAsia="Roboto" w:cs="Roboto"/>
                <w:sz w:val="20"/>
                <w:szCs w:val="20"/>
              </w:rPr>
              <w:t xml:space="preserve"> referrals accepted</w:t>
            </w:r>
          </w:p>
          <w:p w:rsidRPr="002C2A9B" w:rsidR="00C249D5" w:rsidP="51A8A23D" w:rsidRDefault="00C249D5" w14:paraId="634AF35E" w14:textId="3B84A912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5DEABB7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    3 inte</w:t>
            </w:r>
            <w:r w:rsidRPr="51A8A23D" w:rsidR="5DEABB76">
              <w:rPr>
                <w:rFonts w:ascii="Roboto" w:hAnsi="Roboto" w:eastAsia="Roboto" w:cs="Roboto"/>
                <w:sz w:val="20"/>
                <w:szCs w:val="20"/>
              </w:rPr>
              <w:t>rna</w:t>
            </w:r>
            <w:r w:rsidRPr="51A8A23D" w:rsidR="5DEABB76">
              <w:rPr>
                <w:rFonts w:ascii="Roboto" w:hAnsi="Roboto" w:eastAsia="Roboto" w:cs="Roboto"/>
                <w:sz w:val="20"/>
                <w:szCs w:val="20"/>
              </w:rPr>
              <w:t>l</w:t>
            </w:r>
            <w:r w:rsidRPr="51A8A23D" w:rsidR="5DEABB76">
              <w:rPr>
                <w:rFonts w:ascii="Roboto" w:hAnsi="Roboto" w:eastAsia="Roboto" w:cs="Roboto"/>
                <w:sz w:val="20"/>
                <w:szCs w:val="20"/>
              </w:rPr>
              <w:t xml:space="preserve"> referrals in progress</w:t>
            </w:r>
          </w:p>
          <w:p w:rsidRPr="002C2A9B" w:rsidR="00C249D5" w:rsidP="51A8A23D" w:rsidRDefault="00C249D5" w14:paraId="56D9F0A0" w14:textId="37CB0005">
            <w:pPr>
              <w:pStyle w:val="Normal"/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sdt>
              <w:sdtPr>
                <w:id w:val="663652657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  <w:alias w:val="Referrals"/>
                <w:placeholder>
                  <w:docPart w:val="DefaultPlaceholder_1081868574"/>
                </w:placeholder>
                <w:rPr>
                  <w:rFonts w:ascii="Roboto" w:hAnsi="Roboto"/>
                  <w:sz w:val="20"/>
                  <w:szCs w:val="20"/>
                </w:rPr>
              </w:sdtPr>
              <w:sdtContent>
                <w:r w:rsidRPr="51A8A23D" w:rsidR="647C7A32">
                  <w:rPr>
                    <w:rFonts w:ascii="Roboto" w:hAnsi="Roboto"/>
                    <w:sz w:val="20"/>
                    <w:szCs w:val="20"/>
                  </w:rPr>
                  <w:t>5</w:t>
                </w:r>
              </w:sdtContent>
              <w:sdtEndPr>
                <w:rPr>
                  <w:rFonts w:ascii="Roboto" w:hAnsi="Roboto"/>
                  <w:sz w:val="20"/>
                  <w:szCs w:val="20"/>
                </w:rPr>
              </w:sdtEndPr>
            </w:sdt>
            <w:r w:rsidRPr="51A8A23D" w:rsidR="3F56041B">
              <w:rPr>
                <w:rFonts w:ascii="Roboto" w:hAnsi="Roboto" w:eastAsia="Roboto" w:cs="Roboto"/>
                <w:sz w:val="20"/>
                <w:szCs w:val="20"/>
              </w:rPr>
              <w:t xml:space="preserve"> internal referrals for </w:t>
            </w:r>
            <w:r w:rsidRPr="51A8A23D" w:rsidR="29A3B00C">
              <w:rPr>
                <w:rFonts w:ascii="Roboto" w:hAnsi="Roboto" w:eastAsia="Roboto" w:cs="Roboto"/>
                <w:sz w:val="20"/>
                <w:szCs w:val="20"/>
              </w:rPr>
              <w:t xml:space="preserve">prevention </w:t>
            </w:r>
            <w:r w:rsidRPr="51A8A23D" w:rsidR="3F56041B">
              <w:rPr>
                <w:rFonts w:ascii="Roboto" w:hAnsi="Roboto" w:eastAsia="Roboto" w:cs="Roboto"/>
                <w:sz w:val="20"/>
                <w:szCs w:val="20"/>
              </w:rPr>
              <w:t>services</w:t>
            </w:r>
          </w:p>
          <w:p w:rsidRPr="002C2A9B" w:rsidR="00C249D5" w:rsidP="51A8A23D" w:rsidRDefault="1A800F01" w14:paraId="6E8E782F" w14:textId="059EB0DD">
            <w:pPr>
              <w:pStyle w:val="Normal"/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544B1CA3">
              <w:rPr>
                <w:rFonts w:ascii="Roboto" w:hAnsi="Roboto" w:eastAsia="Roboto" w:cs="Roboto"/>
                <w:sz w:val="20"/>
                <w:szCs w:val="20"/>
              </w:rPr>
              <w:t xml:space="preserve">     </w:t>
            </w:r>
            <w:sdt>
              <w:sdtPr>
                <w:id w:val="1598378291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  <w:alias w:val="Referrals"/>
                <w:placeholder>
                  <w:docPart w:val="DefaultPlaceholder_1081868574"/>
                </w:placeholder>
                <w:rPr>
                  <w:rFonts w:ascii="Roboto" w:hAnsi="Roboto"/>
                  <w:sz w:val="20"/>
                  <w:szCs w:val="20"/>
                </w:rPr>
              </w:sdtPr>
              <w:sdtContent>
                <w:r w:rsidRPr="51A8A23D" w:rsidR="544B1CA3">
                  <w:rPr>
                    <w:rFonts w:ascii="Roboto" w:hAnsi="Roboto"/>
                    <w:sz w:val="20"/>
                    <w:szCs w:val="20"/>
                  </w:rPr>
                  <w:t>1</w:t>
                </w:r>
              </w:sdtContent>
              <w:sdtEndPr>
                <w:rPr>
                  <w:rFonts w:ascii="Roboto" w:hAnsi="Roboto"/>
                  <w:sz w:val="20"/>
                  <w:szCs w:val="20"/>
                </w:rPr>
              </w:sdtEndPr>
            </w:sdt>
            <w:r w:rsidRPr="51A8A23D" w:rsidR="544B1CA3">
              <w:rPr>
                <w:rFonts w:ascii="Roboto" w:hAnsi="Roboto" w:eastAsia="Roboto" w:cs="Roboto"/>
                <w:sz w:val="20"/>
                <w:szCs w:val="20"/>
              </w:rPr>
              <w:t xml:space="preserve"> internal referral assessments completed for prevention services</w:t>
            </w:r>
          </w:p>
          <w:p w:rsidRPr="002C2A9B" w:rsidR="00C249D5" w:rsidP="51A8A23D" w:rsidRDefault="1A800F01" w14:paraId="3BFBC4B4" w14:textId="560BDD1A">
            <w:pPr>
              <w:pStyle w:val="Normal"/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</w:p>
          <w:p w:rsidRPr="002C2A9B" w:rsidR="00C249D5" w:rsidP="51A8A23D" w:rsidRDefault="1A800F01" w14:paraId="2B81A0D2" w14:textId="2460E38F">
            <w:pPr>
              <w:widowControl w:val="0"/>
              <w:spacing w:line="240" w:lineRule="auto"/>
              <w:rPr>
                <w:rFonts w:ascii="Roboto" w:hAnsi="Roboto" w:eastAsia="Roboto" w:cs="Roboto"/>
                <w:i w:val="0"/>
                <w:iCs w:val="0"/>
                <w:sz w:val="20"/>
                <w:szCs w:val="20"/>
                <w:lang w:val="en-US"/>
              </w:rPr>
            </w:pPr>
            <w:hyperlink r:id="R3bb3e8e4e8704bab">
              <w:r w:rsidRPr="51A8A23D" w:rsidR="44894694">
                <w:rPr>
                  <w:rStyle w:val="Hyperlink"/>
                  <w:rFonts w:ascii="Roboto" w:hAnsi="Roboto" w:eastAsia="Roboto" w:cs="Roboto"/>
                  <w:i w:val="0"/>
                  <w:iCs w:val="0"/>
                  <w:sz w:val="20"/>
                  <w:szCs w:val="20"/>
                  <w:lang w:val="en-US"/>
                </w:rPr>
                <w:t>BMHS MTSS Tracker</w:t>
              </w:r>
            </w:hyperlink>
            <w:r w:rsidRPr="51A8A23D" w:rsidR="44894694">
              <w:rPr>
                <w:rFonts w:ascii="Roboto" w:hAnsi="Roboto" w:eastAsia="Roboto" w:cs="Roboto"/>
                <w:i w:val="0"/>
                <w:iCs w:val="0"/>
                <w:sz w:val="20"/>
                <w:szCs w:val="20"/>
                <w:lang w:val="en-US"/>
              </w:rPr>
              <w:t xml:space="preserve"> </w:t>
            </w:r>
          </w:p>
          <w:p w:rsidRPr="002C2A9B" w:rsidR="00C249D5" w:rsidP="51A8A23D" w:rsidRDefault="1A800F01" w14:paraId="19D56248" w14:textId="3E1A5AC6">
            <w:pPr>
              <w:widowControl w:val="0"/>
              <w:spacing w:line="240" w:lineRule="auto"/>
              <w:rPr>
                <w:rFonts w:ascii="Roboto" w:hAnsi="Roboto" w:eastAsia="Roboto" w:cs="Roboto"/>
                <w:i w:val="0"/>
                <w:iCs w:val="0"/>
                <w:sz w:val="20"/>
                <w:szCs w:val="20"/>
                <w:lang w:val="en-US"/>
              </w:rPr>
            </w:pPr>
            <w:hyperlink r:id="Rfea9441b03e04795">
              <w:r w:rsidRPr="51A8A23D" w:rsidR="44894694">
                <w:rPr>
                  <w:rStyle w:val="Hyperlink"/>
                  <w:rFonts w:ascii="Roboto" w:hAnsi="Roboto" w:eastAsia="Roboto" w:cs="Roboto"/>
                  <w:i w:val="0"/>
                  <w:iCs w:val="0"/>
                  <w:sz w:val="20"/>
                  <w:szCs w:val="20"/>
                  <w:lang w:val="en-US"/>
                </w:rPr>
                <w:t>GES MTSS Tracker</w:t>
              </w:r>
            </w:hyperlink>
            <w:r w:rsidRPr="51A8A23D" w:rsidR="44894694">
              <w:rPr>
                <w:rFonts w:ascii="Roboto" w:hAnsi="Roboto" w:eastAsia="Roboto" w:cs="Roboto"/>
                <w:i w:val="0"/>
                <w:iCs w:val="0"/>
                <w:sz w:val="20"/>
                <w:szCs w:val="20"/>
                <w:lang w:val="en-US"/>
              </w:rPr>
              <w:t xml:space="preserve">  </w:t>
            </w:r>
          </w:p>
          <w:p w:rsidRPr="002C2A9B" w:rsidR="00C249D5" w:rsidP="51A8A23D" w:rsidRDefault="1A800F01" w14:paraId="4D363EE4" w14:textId="1F498A6F">
            <w:pPr>
              <w:widowControl w:val="0"/>
              <w:spacing w:line="240" w:lineRule="auto"/>
              <w:rPr>
                <w:rFonts w:ascii="Roboto" w:hAnsi="Roboto" w:eastAsia="Roboto" w:cs="Roboto"/>
                <w:i w:val="0"/>
                <w:iCs w:val="0"/>
                <w:sz w:val="20"/>
                <w:szCs w:val="20"/>
                <w:lang w:val="en-US"/>
              </w:rPr>
            </w:pPr>
          </w:p>
          <w:p w:rsidRPr="002C2A9B" w:rsidR="00C249D5" w:rsidP="51A8A23D" w:rsidRDefault="1A800F01" w14:paraId="05EBB01A" w14:textId="050E5D94">
            <w:pPr>
              <w:pStyle w:val="Normal"/>
              <w:widowControl w:val="0"/>
              <w:spacing w:line="240" w:lineRule="auto"/>
              <w:rPr>
                <w:rFonts w:ascii="Roboto" w:hAnsi="Roboto" w:eastAsia="Roboto" w:cs="Roboto"/>
                <w:noProof w:val="0"/>
                <w:sz w:val="20"/>
                <w:szCs w:val="20"/>
                <w:lang w:val="en-US"/>
              </w:rPr>
            </w:pPr>
            <w:r w:rsidRPr="51A8A23D" w:rsidR="7C13AAA2">
              <w:rPr>
                <w:rFonts w:ascii="Roboto" w:hAnsi="Roboto" w:eastAsia="Roboto" w:cs="Roboto"/>
                <w:i w:val="1"/>
                <w:iCs w:val="1"/>
                <w:sz w:val="20"/>
                <w:szCs w:val="20"/>
                <w:lang w:val="en-US"/>
              </w:rPr>
              <w:t xml:space="preserve">*Specific </w:t>
            </w:r>
            <w:r w:rsidRPr="51A8A23D" w:rsidR="50FF2992">
              <w:rPr>
                <w:rFonts w:ascii="Roboto" w:hAnsi="Roboto" w:eastAsia="Roboto" w:cs="Roboto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>BMHS mental health referral data and internal referral assessments unknown</w:t>
            </w:r>
          </w:p>
        </w:tc>
        <w:tc>
          <w:tcPr>
            <w:tcW w:w="1063" w:type="dxa"/>
            <w:tcMar/>
          </w:tcPr>
          <w:p w:rsidRPr="002C2A9B" w:rsidR="00C249D5" w:rsidP="00FD1680" w:rsidRDefault="00C249D5" w14:paraId="3DCF7BA9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</w:p>
          <w:p w:rsidRPr="002C2A9B" w:rsidR="00C249D5" w:rsidP="002C2A9B" w:rsidRDefault="00C249D5" w14:paraId="1B421387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356D7C5D">
              <w:rPr>
                <w:rFonts w:ascii="Roboto" w:hAnsi="Roboto" w:eastAsia="Roboto" w:cs="Roboto"/>
                <w:sz w:val="20"/>
                <w:szCs w:val="20"/>
              </w:rPr>
              <w:t>1-4</w:t>
            </w:r>
          </w:p>
        </w:tc>
      </w:tr>
      <w:tr w:rsidRPr="00E15ED0" w:rsidR="00FE38E7" w:rsidTr="51A8A23D" w14:paraId="324F9E61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3525230F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8BF92FD">
              <w:rPr>
                <w:rFonts w:ascii="Roboto" w:hAnsi="Roboto"/>
                <w:sz w:val="20"/>
                <w:szCs w:val="20"/>
              </w:rPr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51A8A23D" w:rsidRDefault="00C249D5" w14:paraId="6CBEC50C" w14:textId="2C05A92A">
            <w:pPr>
              <w:widowControl w:val="0"/>
              <w:spacing w:after="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External Referrals for mental health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&amp;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prevention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>services.</w:t>
            </w:r>
            <w:r w:rsidRPr="51A8A23D" w:rsidR="057BF2DB">
              <w:rPr>
                <w:rFonts w:ascii="Roboto" w:hAnsi="Roboto" w:eastAsia="Roboto" w:cs="Roboto"/>
                <w:sz w:val="20"/>
                <w:szCs w:val="20"/>
                <w:lang w:val="en-US"/>
              </w:rPr>
              <w:t>*</w:t>
            </w:r>
          </w:p>
          <w:p w:rsidRPr="00E15ED0" w:rsidR="00C249D5" w:rsidP="51A8A23D" w:rsidRDefault="00C249D5" w14:paraId="6D9A4BF3" w14:textId="77777777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  <w:highlight w:val="yellow"/>
              </w:rPr>
            </w:pPr>
            <w:sdt>
              <w:sdtPr>
                <w:id w:val="-587071317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  <w:alias w:val="Referrals"/>
                <w:placeholder>
                  <w:docPart w:val="DefaultPlaceholder_1081868574"/>
                </w:placeholder>
                <w:rPr>
                  <w:rFonts w:ascii="Roboto" w:hAnsi="Roboto"/>
                  <w:sz w:val="20"/>
                  <w:szCs w:val="20"/>
                </w:rPr>
              </w:sdtPr>
              <w:sdtContent>
                <w:r w:rsidRPr="51A8A23D" w:rsidR="28BF92FD">
                  <w:rPr>
                    <w:rFonts w:ascii="Roboto" w:hAnsi="Roboto"/>
                    <w:sz w:val="20"/>
                    <w:szCs w:val="20"/>
                  </w:rPr>
                  <w:t>0</w:t>
                </w:r>
              </w:sdtContent>
              <w:sdtEndPr>
                <w:rPr>
                  <w:rFonts w:ascii="Roboto" w:hAnsi="Roboto"/>
                  <w:sz w:val="20"/>
                  <w:szCs w:val="20"/>
                </w:rPr>
              </w:sdtEndPr>
            </w:sdt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 xml:space="preserve"> student/family external referral </w:t>
            </w:r>
          </w:p>
          <w:p w:rsidRPr="00E15ED0" w:rsidR="00C249D5" w:rsidP="51A8A23D" w:rsidRDefault="00B43D86" w14:paraId="5360AD60" w14:textId="2E395521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  <w:highlight w:val="yellow"/>
              </w:rPr>
            </w:pPr>
            <w:sdt>
              <w:sdtPr>
                <w:id w:val="-343007497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  <w:alias w:val="Referrals"/>
                <w:placeholder>
                  <w:docPart w:val="DefaultPlaceholder_1081868574"/>
                </w:placeholder>
                <w:rPr>
                  <w:rFonts w:ascii="Roboto" w:hAnsi="Roboto"/>
                  <w:sz w:val="20"/>
                  <w:szCs w:val="20"/>
                </w:rPr>
              </w:sdtPr>
              <w:sdtContent>
                <w:r w:rsidRPr="51A8A23D" w:rsidR="139149F0">
                  <w:rPr>
                    <w:rFonts w:ascii="Roboto" w:hAnsi="Roboto"/>
                    <w:sz w:val="20"/>
                    <w:szCs w:val="20"/>
                  </w:rPr>
                  <w:t>1</w:t>
                </w:r>
              </w:sdtContent>
              <w:sdtEndPr>
                <w:rPr>
                  <w:rFonts w:ascii="Roboto" w:hAnsi="Roboto"/>
                  <w:sz w:val="20"/>
                  <w:szCs w:val="20"/>
                </w:rPr>
              </w:sdtEndPr>
            </w:sdt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 xml:space="preserve"> student/family Care Solace referrals</w:t>
            </w:r>
          </w:p>
          <w:p w:rsidR="28BF92FD" w:rsidP="51A8A23D" w:rsidRDefault="28BF92FD" w14:paraId="5A7B2EC4" w14:textId="33B7FBFC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  <w:highlight w:val="yellow"/>
              </w:rPr>
            </w:pPr>
            <w:sdt>
              <w:sdtPr>
                <w:id w:val="909509492"/>
                <w:dropDownList>
                  <w:listItem w:displayText="1" w:value="1"/>
                  <w:listItem w:displayText="2" w:value="2"/>
                  <w:listItem w:displayText="3" w:value="3"/>
                  <w:listItem w:displayText="4" w:value="4"/>
                  <w:listItem w:displayText="5" w:value="5"/>
                  <w:listItem w:displayText="6" w:value="6"/>
                  <w:listItem w:displayText="7" w:value="7"/>
                  <w:listItem w:displayText="8" w:value="8"/>
                  <w:listItem w:displayText="9" w:value="9"/>
                  <w:listItem w:displayText="10" w:value="10"/>
                  <w:listItem w:displayText="11" w:value="11"/>
                  <w:listItem w:displayText="12" w:value="12"/>
                  <w:listItem w:displayText="13" w:value="13"/>
                  <w:listItem w:displayText="14" w:value="14"/>
                  <w:listItem w:displayText="15" w:value="15"/>
                  <w:listItem w:displayText="0" w:value="0"/>
                </w:dropDownList>
                <w:alias w:val="Referrals"/>
                <w:placeholder>
                  <w:docPart w:val="DefaultPlaceholder_1081868574"/>
                </w:placeholder>
                <w:rPr>
                  <w:rFonts w:ascii="Roboto" w:hAnsi="Roboto"/>
                  <w:sz w:val="20"/>
                  <w:szCs w:val="20"/>
                </w:rPr>
              </w:sdtPr>
              <w:sdtContent>
                <w:r w:rsidRPr="51A8A23D" w:rsidR="28BF92FD">
                  <w:rPr>
                    <w:rFonts w:ascii="Roboto" w:hAnsi="Roboto"/>
                    <w:sz w:val="20"/>
                    <w:szCs w:val="20"/>
                  </w:rPr>
                  <w:t>0</w:t>
                </w:r>
              </w:sdtContent>
              <w:sdtEndPr>
                <w:rPr>
                  <w:rFonts w:ascii="Roboto" w:hAnsi="Roboto"/>
                  <w:sz w:val="20"/>
                  <w:szCs w:val="20"/>
                </w:rPr>
              </w:sdtEndPr>
            </w:sdt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 xml:space="preserve"> staff member's Care Solace referrals</w:t>
            </w:r>
          </w:p>
          <w:p w:rsidRPr="00E15ED0" w:rsidR="00A12CD4" w:rsidP="51A8A23D" w:rsidRDefault="00A12CD4" w14:paraId="6C269871" w14:textId="130C8C0D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</w:p>
          <w:p w:rsidRPr="00E15ED0" w:rsidR="00A12CD4" w:rsidP="51A8A23D" w:rsidRDefault="00A12CD4" w14:paraId="3EE81EB5" w14:textId="7DBABDA8">
            <w:pPr>
              <w:pStyle w:val="Normal"/>
              <w:widowControl w:val="0"/>
              <w:spacing w:line="240" w:lineRule="auto"/>
              <w:rPr>
                <w:rFonts w:ascii="Roboto" w:hAnsi="Roboto" w:eastAsia="Roboto" w:cs="Roboto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</w:pPr>
            <w:r w:rsidRPr="51A8A23D" w:rsidR="6F941089">
              <w:rPr>
                <w:rFonts w:ascii="Roboto" w:hAnsi="Roboto" w:eastAsia="Roboto" w:cs="Roboto"/>
                <w:i w:val="1"/>
                <w:iCs w:val="1"/>
                <w:sz w:val="20"/>
                <w:szCs w:val="20"/>
                <w:lang w:val="en-US"/>
              </w:rPr>
              <w:t xml:space="preserve">*Specific </w:t>
            </w:r>
            <w:r w:rsidRPr="51A8A23D" w:rsidR="6F941089">
              <w:rPr>
                <w:rFonts w:ascii="Roboto" w:hAnsi="Roboto" w:eastAsia="Roboto" w:cs="Roboto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 xml:space="preserve">BMHS </w:t>
            </w:r>
            <w:r w:rsidRPr="51A8A23D" w:rsidR="165CDAC0">
              <w:rPr>
                <w:rFonts w:ascii="Roboto" w:hAnsi="Roboto" w:eastAsia="Roboto" w:cs="Roboto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>external</w:t>
            </w:r>
            <w:r w:rsidRPr="51A8A23D" w:rsidR="6F941089">
              <w:rPr>
                <w:rFonts w:ascii="Roboto" w:hAnsi="Roboto" w:eastAsia="Roboto" w:cs="Roboto"/>
                <w:b w:val="0"/>
                <w:bCs w:val="0"/>
                <w:i w:val="1"/>
                <w:iCs w:val="1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 xml:space="preserve"> referral data unknown</w:t>
            </w:r>
          </w:p>
        </w:tc>
        <w:tc>
          <w:tcPr>
            <w:tcW w:w="1063" w:type="dxa"/>
            <w:tcMar/>
          </w:tcPr>
          <w:p w:rsidRPr="00E15ED0" w:rsidR="00C249D5" w:rsidP="00FD1680" w:rsidRDefault="00C249D5" w14:paraId="69EECFA2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</w:p>
          <w:p w:rsidRPr="00E15ED0" w:rsidR="00C249D5" w:rsidP="002C2A9B" w:rsidRDefault="00C249D5" w14:paraId="67473881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1-4</w:t>
            </w:r>
          </w:p>
        </w:tc>
      </w:tr>
      <w:tr w:rsidRPr="00E15ED0" w:rsidR="00FE38E7" w:rsidTr="51A8A23D" w14:paraId="172DF243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337BD032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8BF92FD">
              <w:rPr>
                <w:rFonts w:ascii="Roboto" w:hAnsi="Roboto"/>
                <w:sz w:val="20"/>
                <w:szCs w:val="20"/>
              </w:rPr>
              <w:t>Monitoring schools needs assessment activities: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2FEEE9A7" w14:textId="335FA036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Grant staff </w:t>
            </w:r>
            <w:r w:rsidRPr="6E3F7478" w:rsidR="161DA0EB">
              <w:rPr>
                <w:rFonts w:ascii="Roboto" w:hAnsi="Roboto" w:eastAsia="Roboto" w:cs="Roboto"/>
                <w:sz w:val="20"/>
                <w:szCs w:val="20"/>
                <w:lang w:val="en-US"/>
              </w:rPr>
              <w:t>collect</w:t>
            </w: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&amp; </w:t>
            </w:r>
            <w:r w:rsidRPr="2297873B" w:rsidR="5777CF8F">
              <w:rPr>
                <w:rFonts w:ascii="Roboto" w:hAnsi="Roboto" w:eastAsia="Roboto" w:cs="Roboto"/>
                <w:sz w:val="20"/>
                <w:szCs w:val="20"/>
                <w:lang w:val="en-US"/>
              </w:rPr>
              <w:t>monitor</w:t>
            </w: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data on all grant lead initiatives. This includes, but is not limited to:</w:t>
            </w:r>
          </w:p>
          <w:p w:rsidRPr="00E15ED0" w:rsidR="00C249D5" w:rsidP="00D50F45" w:rsidRDefault="00C249D5" w14:paraId="7B867D30" w14:textId="77777777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Outreach </w:t>
            </w:r>
            <w:r>
              <w:rPr>
                <w:rFonts w:ascii="Roboto" w:hAnsi="Roboto" w:eastAsia="Roboto" w:cs="Roboto"/>
                <w:sz w:val="20"/>
                <w:szCs w:val="20"/>
              </w:rPr>
              <w:t xml:space="preserve">&amp; 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>Engagement Data</w:t>
            </w:r>
          </w:p>
          <w:p w:rsidRPr="00E15ED0" w:rsidR="00C249D5" w:rsidP="00D50F45" w:rsidRDefault="00C249D5" w14:paraId="717D8C40" w14:textId="77777777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Participation Data</w:t>
            </w:r>
          </w:p>
          <w:p w:rsidRPr="00E15ED0" w:rsidR="00C249D5" w:rsidP="00D50F45" w:rsidRDefault="00C249D5" w14:paraId="787A7027" w14:textId="77777777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Outcome Data</w:t>
            </w:r>
          </w:p>
          <w:p w:rsidRPr="00E15ED0" w:rsidR="00C249D5" w:rsidP="00D50F45" w:rsidRDefault="00C249D5" w14:paraId="0C2D8095" w14:textId="77777777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Financial Data</w:t>
            </w:r>
          </w:p>
          <w:p w:rsidRPr="00E15ED0" w:rsidR="00C249D5" w:rsidP="00D50F45" w:rsidRDefault="00C249D5" w14:paraId="48AA83B5" w14:textId="77777777">
            <w:pPr>
              <w:pStyle w:val="ListParagraph"/>
              <w:widowControl w:val="0"/>
              <w:numPr>
                <w:ilvl w:val="0"/>
                <w:numId w:val="5"/>
              </w:num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Progress Monitoring</w:t>
            </w:r>
          </w:p>
        </w:tc>
        <w:tc>
          <w:tcPr>
            <w:tcW w:w="1063" w:type="dxa"/>
            <w:tcMar/>
          </w:tcPr>
          <w:p w:rsidRPr="00E15ED0" w:rsidR="00C249D5" w:rsidP="00FD1680" w:rsidRDefault="00C249D5" w14:paraId="508B9DB4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1-5</w:t>
            </w:r>
          </w:p>
        </w:tc>
      </w:tr>
      <w:tr w:rsidRPr="00E15ED0" w:rsidR="00FE38E7" w:rsidTr="51A8A23D" w14:paraId="49F82E5A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58B3AF15" w14:textId="77777777">
            <w:pPr>
              <w:widowControl w:val="0"/>
              <w:spacing w:line="240" w:lineRule="auto"/>
              <w:rPr>
                <w:rFonts w:ascii="Roboto" w:hAnsi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/>
                <w:sz w:val="20"/>
                <w:szCs w:val="20"/>
                <w:lang w:val="en-US"/>
              </w:rPr>
              <w:t xml:space="preserve">Use of needs assessment data </w:t>
            </w:r>
          </w:p>
        </w:tc>
        <w:tc>
          <w:tcPr>
            <w:tcW w:w="946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0050A20F" w14:textId="7389159F">
            <w:pPr>
              <w:widowControl w:val="0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Grant staff </w:t>
            </w:r>
            <w:r w:rsidR="00A12CD4">
              <w:rPr>
                <w:rFonts w:ascii="Roboto" w:hAnsi="Roboto" w:eastAsia="Roboto" w:cs="Roboto"/>
                <w:sz w:val="20"/>
                <w:szCs w:val="20"/>
              </w:rPr>
              <w:t xml:space="preserve">continues to 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>redirect efforts to target the community with infrastructure development initiatives.</w:t>
            </w:r>
          </w:p>
        </w:tc>
        <w:tc>
          <w:tcPr>
            <w:tcW w:w="1063" w:type="dxa"/>
            <w:tcMar/>
          </w:tcPr>
          <w:p w:rsidRPr="00E15ED0" w:rsidR="00C249D5" w:rsidP="00FD1680" w:rsidRDefault="00C249D5" w14:paraId="3065BC5E" w14:textId="77777777">
            <w:pPr>
              <w:widowControl w:val="0"/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5</w:t>
            </w:r>
          </w:p>
        </w:tc>
      </w:tr>
      <w:tr w:rsidRPr="00E15ED0" w:rsidR="008850BB" w:rsidTr="51A8A23D" w14:paraId="7CE10E95" w14:textId="77777777">
        <w:trPr>
          <w:gridAfter w:val="1"/>
          <w:wAfter w:w="10" w:type="dxa"/>
          <w:trHeight w:val="300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51171081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sz w:val="20"/>
                <w:szCs w:val="20"/>
              </w:rPr>
              <w:t>CAPACITY</w:t>
            </w:r>
            <w:r w:rsidRPr="00E15ED0">
              <w:rPr>
                <w:rFonts w:ascii="Roboto" w:hAnsi="Roboto" w:eastAsia="Roboto" w:cs="Roboto"/>
                <w:b/>
                <w:sz w:val="20"/>
                <w:szCs w:val="20"/>
              </w:rPr>
              <w:tab/>
            </w:r>
          </w:p>
        </w:tc>
      </w:tr>
      <w:tr w:rsidRPr="00E15ED0" w:rsidR="002A4622" w:rsidTr="51A8A23D" w14:paraId="04BDD9AA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60F975A5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  <w:tcMar/>
          </w:tcPr>
          <w:p w:rsidRPr="00E15ED0" w:rsidR="00C249D5" w:rsidP="00FD1680" w:rsidRDefault="00C249D5" w14:paraId="5D231D2C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  <w:tcMar/>
          </w:tcPr>
          <w:p w:rsidRPr="00E15ED0" w:rsidR="00C249D5" w:rsidP="00FD1680" w:rsidRDefault="00C249D5" w14:paraId="2722FFD8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Pr="00E15ED0" w:rsidR="00FE38E7" w:rsidTr="51A8A23D" w14:paraId="48DE1B15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0253FA38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Professional Development:</w:t>
            </w:r>
          </w:p>
        </w:tc>
        <w:tc>
          <w:tcPr>
            <w:tcW w:w="9467" w:type="dxa"/>
            <w:shd w:val="clear" w:color="auto" w:fill="auto"/>
            <w:tcMar/>
          </w:tcPr>
          <w:p w:rsidR="2CCD90F2" w:rsidP="51A8A23D" w:rsidRDefault="2CCD90F2" w14:paraId="65E80B3F" w14:textId="664B864A">
            <w:pPr>
              <w:spacing w:after="20"/>
              <w:rPr>
                <w:rFonts w:ascii="Roboto" w:hAnsi="Roboto" w:eastAsia="Roboto" w:cs="Roboto"/>
                <w:b w:val="1"/>
                <w:bCs w:val="1"/>
                <w:sz w:val="20"/>
                <w:szCs w:val="20"/>
                <w:highlight w:val="yellow"/>
                <w:lang w:val="en-US"/>
              </w:rPr>
            </w:pPr>
            <w:r w:rsidRPr="51A8A23D" w:rsidR="2CCD90F2">
              <w:rPr>
                <w:rFonts w:ascii="Roboto" w:hAnsi="Roboto" w:eastAsia="Roboto" w:cs="Roboto"/>
                <w:b w:val="1"/>
                <w:bCs w:val="1"/>
                <w:noProof w:val="0"/>
                <w:sz w:val="20"/>
                <w:szCs w:val="20"/>
                <w:lang w:val="en-US"/>
              </w:rPr>
              <w:t>SPF Grant Staff:</w:t>
            </w:r>
          </w:p>
          <w:p w:rsidR="2CCD90F2" w:rsidP="51A8A23D" w:rsidRDefault="2CCD90F2" w14:paraId="487C6760" w14:textId="194C2D06">
            <w:pPr>
              <w:pStyle w:val="ListParagraph"/>
              <w:numPr>
                <w:ilvl w:val="0"/>
                <w:numId w:val="2"/>
              </w:numPr>
              <w:spacing w:before="0" w:beforeAutospacing="off" w:after="0" w:afterAutospacing="off"/>
              <w:ind w:right="0"/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</w:pPr>
            <w:r w:rsidRPr="51A8A23D" w:rsidR="2CCD90F2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High in Plain Sight: CURRENT Drug Trends</w:t>
            </w:r>
          </w:p>
          <w:p w:rsidR="2CCD90F2" w:rsidP="51A8A23D" w:rsidRDefault="2CCD90F2" w14:paraId="463015AD" w14:textId="13515E94">
            <w:pPr>
              <w:pStyle w:val="ListParagraph"/>
              <w:numPr>
                <w:ilvl w:val="0"/>
                <w:numId w:val="2"/>
              </w:numPr>
              <w:spacing w:before="0" w:beforeAutospacing="off" w:after="0" w:afterAutospacing="off"/>
              <w:ind w:right="0"/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</w:pPr>
            <w:r w:rsidRPr="51A8A23D" w:rsidR="2CCD90F2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UK CTAC Trauma-Informed Practices for Educators Learning Collaborative- Learning Session 1</w:t>
            </w:r>
          </w:p>
          <w:p w:rsidR="2CCD90F2" w:rsidP="51A8A23D" w:rsidRDefault="2CCD90F2" w14:paraId="5E92E555" w14:textId="59764AA5">
            <w:pPr>
              <w:pStyle w:val="ListParagraph"/>
              <w:numPr>
                <w:ilvl w:val="0"/>
                <w:numId w:val="2"/>
              </w:numPr>
              <w:spacing w:before="0" w:beforeAutospacing="off" w:after="0" w:afterAutospacing="off"/>
              <w:ind w:right="0"/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</w:pPr>
            <w:r w:rsidRPr="51A8A23D" w:rsidR="2CCD90F2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UK CTAC Trauma-Informed Practices for Educators Learning Collaborative Learning Session 2</w:t>
            </w:r>
          </w:p>
          <w:p w:rsidR="2CCD90F2" w:rsidP="51A8A23D" w:rsidRDefault="2CCD90F2" w14:paraId="628DEE15" w14:textId="00BABDE1">
            <w:pPr>
              <w:pStyle w:val="ListParagraph"/>
              <w:numPr>
                <w:ilvl w:val="0"/>
                <w:numId w:val="2"/>
              </w:numPr>
              <w:spacing w:before="0" w:beforeAutospacing="off" w:after="0" w:afterAutospacing="off"/>
              <w:ind w:right="0"/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</w:pPr>
            <w:r w:rsidRPr="51A8A23D" w:rsidR="2CCD90F2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SPTAC Regions III and IV: LISTENING SESSION OPPORTUNITY</w:t>
            </w:r>
          </w:p>
          <w:p w:rsidR="2CCD90F2" w:rsidP="51A8A23D" w:rsidRDefault="2CCD90F2" w14:paraId="6B5AE994" w14:textId="6553BA34">
            <w:pPr>
              <w:pStyle w:val="ListParagraph"/>
              <w:numPr>
                <w:ilvl w:val="0"/>
                <w:numId w:val="2"/>
              </w:numPr>
              <w:spacing w:before="0" w:beforeAutospacing="off" w:after="0" w:afterAutospacing="off"/>
              <w:ind w:right="0"/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</w:pPr>
            <w:r w:rsidRPr="51A8A23D" w:rsidR="2CCD90F2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Safe R</w:t>
            </w:r>
            <w:r w:rsidRPr="51A8A23D" w:rsidR="2CCD90F2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oads Ahead: How to Discuss Impaired Driving with Children and Teens</w:t>
            </w:r>
          </w:p>
          <w:p w:rsidRPr="00686772" w:rsidR="00C249D5" w:rsidP="51A8A23D" w:rsidRDefault="00C249D5" w14:paraId="370006A3" w14:textId="1C8CCA64">
            <w:pPr>
              <w:spacing w:after="20"/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</w:pPr>
            <w:r w:rsidRPr="51A8A23D" w:rsidR="28BF92FD"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  <w:t>GES Mental Health Professional:</w:t>
            </w:r>
          </w:p>
          <w:p w:rsidRPr="00E15ED0" w:rsidR="00C249D5" w:rsidP="51A8A23D" w:rsidRDefault="00C8059F" w14:paraId="4E45ABF4" w14:textId="57A28B36">
            <w:pPr>
              <w:pStyle w:val="ListParagraph"/>
              <w:numPr>
                <w:ilvl w:val="0"/>
                <w:numId w:val="27"/>
              </w:numPr>
              <w:spacing w:after="20"/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</w:pPr>
            <w:r w:rsidRPr="51A8A23D" w:rsidR="03D76519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Character Strong - 5 Proactive Way</w:t>
            </w:r>
            <w:r w:rsidRPr="51A8A23D" w:rsidR="03D76519">
              <w:rPr>
                <w:rFonts w:ascii="Roboto" w:hAnsi="Roboto" w:eastAsia="Roboto" w:cs="Roboto"/>
                <w:noProof w:val="0"/>
                <w:sz w:val="20"/>
                <w:szCs w:val="20"/>
                <w:lang w:val="en"/>
              </w:rPr>
              <w:t>s to Show Deep Kindness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61E27CE4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5</w:t>
            </w:r>
          </w:p>
        </w:tc>
      </w:tr>
      <w:tr w:rsidRPr="00E15ED0" w:rsidR="00FE38E7" w:rsidTr="51A8A23D" w14:paraId="555CBE6D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050828" w:rsidR="00050828" w:rsidP="00050828" w:rsidRDefault="00362923" w14:paraId="7C412BA3" w14:textId="60044078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4ED351C7">
              <w:rPr>
                <w:rFonts w:ascii="Roboto" w:hAnsi="Roboto" w:eastAsia="Roboto" w:cs="Roboto"/>
                <w:sz w:val="20"/>
                <w:szCs w:val="20"/>
              </w:rPr>
              <w:t xml:space="preserve">Facilitated </w:t>
            </w:r>
            <w:r w:rsidRPr="4ED351C7" w:rsidR="00050828">
              <w:rPr>
                <w:rFonts w:ascii="Roboto" w:hAnsi="Roboto" w:eastAsia="Roboto" w:cs="Roboto"/>
                <w:sz w:val="20"/>
                <w:szCs w:val="20"/>
              </w:rPr>
              <w:t>Professional Development:</w:t>
            </w:r>
          </w:p>
        </w:tc>
        <w:tc>
          <w:tcPr>
            <w:tcW w:w="9467" w:type="dxa"/>
            <w:shd w:val="clear" w:color="auto" w:fill="auto"/>
            <w:tcMar/>
          </w:tcPr>
          <w:p w:rsidRPr="00050828" w:rsidR="00050828" w:rsidP="00D50F45" w:rsidRDefault="48A84806" w14:paraId="6B3412DC" w14:textId="22C11261">
            <w:pPr>
              <w:pStyle w:val="ListParagraph"/>
              <w:widowControl w:val="0"/>
              <w:numPr>
                <w:ilvl w:val="0"/>
                <w:numId w:val="31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5F2001C0">
              <w:rPr>
                <w:rFonts w:ascii="Roboto" w:hAnsi="Roboto" w:eastAsia="Roboto" w:cs="Roboto"/>
                <w:sz w:val="20"/>
                <w:szCs w:val="20"/>
                <w:lang w:val="en-US"/>
              </w:rPr>
              <w:t>Mental Health &amp; Prevention team led a trauma-informed care and social-emotional learning training for GES during ERD on 12/4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050828" w:rsidP="00B43D86" w:rsidRDefault="00050828" w14:paraId="47C46B7F" w14:textId="108A5BA0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>
              <w:rPr>
                <w:rFonts w:ascii="Roboto" w:hAnsi="Roboto" w:eastAsia="Roboto" w:cs="Roboto"/>
                <w:bCs/>
                <w:sz w:val="20"/>
                <w:szCs w:val="20"/>
              </w:rPr>
              <w:t>5</w:t>
            </w:r>
          </w:p>
        </w:tc>
      </w:tr>
      <w:tr w:rsidRPr="00E15ED0" w:rsidR="00FE38E7" w:rsidTr="51A8A23D" w14:paraId="534375AE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75EF4B4E" w14:textId="77777777">
            <w:pPr>
              <w:widowControl w:val="0"/>
              <w:tabs>
                <w:tab w:val="left" w:pos="8220"/>
              </w:tabs>
              <w:spacing w:line="240" w:lineRule="auto"/>
              <w:jc w:val="both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Building internal coalitions: 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FD1680" w:rsidRDefault="00C249D5" w14:paraId="7828EE6A" w14:textId="77777777">
            <w:pPr>
              <w:widowControl w:val="0"/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>Grant staff participated in the following monthly coalition/committee meetings:</w:t>
            </w:r>
          </w:p>
          <w:p w:rsidRPr="00E15ED0" w:rsidR="00C249D5" w:rsidP="00D50F45" w:rsidRDefault="00C249D5" w14:paraId="554F4BD2" w14:textId="77777777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GES PBIS Tier 2/3 Meeting</w:t>
            </w:r>
          </w:p>
          <w:p w:rsidRPr="00E15ED0" w:rsidR="00C249D5" w:rsidP="00D50F45" w:rsidRDefault="00C249D5" w14:paraId="5E1CA61B" w14:textId="77777777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GES Student Care Team Meeting</w:t>
            </w:r>
          </w:p>
          <w:p w:rsidRPr="00E15ED0" w:rsidR="00C249D5" w:rsidP="00D50F45" w:rsidRDefault="00C249D5" w14:paraId="0C1D4C74" w14:textId="77777777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GES Student Care Team - Ancillary Meeting</w:t>
            </w:r>
          </w:p>
          <w:p w:rsidRPr="00E15ED0" w:rsidR="00C249D5" w:rsidP="00D50F45" w:rsidRDefault="00C249D5" w14:paraId="0096A0F6" w14:textId="77777777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5K Initiative Planning Committee</w:t>
            </w:r>
          </w:p>
          <w:p w:rsidRPr="00D95960" w:rsidR="00C249D5" w:rsidP="51A8A23D" w:rsidRDefault="00C249D5" w14:paraId="50089AA6" w14:textId="6B22787F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>Rae of Sunshine - SMILE Club Meeting</w:t>
            </w:r>
          </w:p>
          <w:p w:rsidRPr="00D95960" w:rsidR="00C249D5" w:rsidP="51A8A23D" w:rsidRDefault="00C249D5" w14:paraId="635F2FB7" w14:textId="371310AC">
            <w:pPr>
              <w:pStyle w:val="ListParagraph"/>
              <w:widowControl w:val="0"/>
              <w:numPr>
                <w:ilvl w:val="0"/>
                <w:numId w:val="6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7E477AD2">
              <w:rPr>
                <w:rFonts w:ascii="Roboto" w:hAnsi="Roboto" w:eastAsia="Roboto" w:cs="Roboto"/>
                <w:sz w:val="20"/>
                <w:szCs w:val="20"/>
              </w:rPr>
              <w:t>Finance meetings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55B67215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5</w:t>
            </w:r>
          </w:p>
        </w:tc>
      </w:tr>
      <w:tr w:rsidRPr="00E15ED0" w:rsidR="00FE38E7" w:rsidTr="51A8A23D" w14:paraId="18F90069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5E067D2F" w14:textId="77777777">
            <w:pPr>
              <w:widowControl w:val="0"/>
              <w:tabs>
                <w:tab w:val="left" w:pos="8220"/>
              </w:tabs>
              <w:spacing w:line="240" w:lineRule="auto"/>
              <w:jc w:val="both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Building external coalitions: 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FD1680" w:rsidRDefault="00C249D5" w14:paraId="39FD6045" w14:textId="77777777">
            <w:pPr>
              <w:widowControl w:val="0"/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76D32997">
              <w:rPr>
                <w:rFonts w:ascii="Roboto" w:hAnsi="Roboto" w:eastAsia="Roboto" w:cs="Roboto"/>
                <w:sz w:val="20"/>
                <w:szCs w:val="20"/>
                <w:lang w:val="en-US"/>
              </w:rPr>
              <w:t>Grant staff participated in the following monthly coalition/committee meetings:</w:t>
            </w:r>
          </w:p>
          <w:p w:rsidRPr="00E15ED0" w:rsidR="00C249D5" w:rsidP="51A8A23D" w:rsidRDefault="00C249D5" w14:paraId="3867D245" w14:textId="5CBD7B02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4C66C2B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North </w:t>
            </w:r>
            <w:r w:rsidRPr="51A8A23D" w:rsidR="4C66C2BD">
              <w:rPr>
                <w:rFonts w:ascii="Roboto" w:hAnsi="Roboto" w:eastAsia="Roboto" w:cs="Roboto"/>
                <w:sz w:val="20"/>
                <w:szCs w:val="20"/>
              </w:rPr>
              <w:t>Key</w:t>
            </w:r>
          </w:p>
          <w:p w:rsidRPr="00E15ED0" w:rsidR="00C249D5" w:rsidP="51A8A23D" w:rsidRDefault="00C249D5" w14:paraId="48631BFF" w14:textId="65D1B505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>NKY ASAP</w:t>
            </w:r>
          </w:p>
          <w:p w:rsidRPr="00E15ED0" w:rsidR="00C249D5" w:rsidP="00D50F45" w:rsidRDefault="00C249D5" w14:paraId="1D35D2D1" w14:textId="77777777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SBMH Grant Committee Meeting</w:t>
            </w:r>
          </w:p>
          <w:p w:rsidRPr="00E15ED0" w:rsidR="00C249D5" w:rsidP="00D50F45" w:rsidRDefault="00C249D5" w14:paraId="34E552D9" w14:textId="2755315E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TISS Grant Committee Meeting </w:t>
            </w:r>
          </w:p>
          <w:p w:rsidRPr="00E15ED0" w:rsidR="00C249D5" w:rsidP="51A8A23D" w:rsidRDefault="00C249D5" w14:paraId="5CA82E24" w14:textId="094F2A6D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NKY Youth Summit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>P</w:t>
            </w:r>
            <w:r w:rsidRPr="51A8A23D" w:rsidR="7B689B78">
              <w:rPr>
                <w:rFonts w:ascii="Roboto" w:hAnsi="Roboto" w:eastAsia="Roboto" w:cs="Roboto"/>
                <w:sz w:val="20"/>
                <w:szCs w:val="20"/>
                <w:lang w:val="en-US"/>
              </w:rPr>
              <w:t>o</w:t>
            </w:r>
            <w:r w:rsidRPr="51A8A23D" w:rsidR="7B689B78">
              <w:rPr>
                <w:rFonts w:ascii="Roboto" w:hAnsi="Roboto" w:eastAsia="Roboto" w:cs="Roboto"/>
                <w:sz w:val="20"/>
                <w:szCs w:val="20"/>
                <w:lang w:val="en-US"/>
              </w:rPr>
              <w:t>st</w:t>
            </w:r>
            <w:r w:rsidRPr="51A8A23D" w:rsidR="7B689B78">
              <w:rPr>
                <w:rFonts w:ascii="Roboto" w:hAnsi="Roboto" w:eastAsia="Roboto" w:cs="Roboto"/>
                <w:sz w:val="20"/>
                <w:szCs w:val="20"/>
                <w:lang w:val="en-US"/>
              </w:rPr>
              <w:t>-</w:t>
            </w:r>
            <w:r w:rsidRPr="51A8A23D" w:rsidR="31D92FC7">
              <w:rPr>
                <w:rFonts w:ascii="Roboto" w:hAnsi="Roboto" w:eastAsia="Roboto" w:cs="Roboto"/>
                <w:sz w:val="20"/>
                <w:szCs w:val="20"/>
                <w:lang w:val="en-US"/>
              </w:rPr>
              <w:t>Event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  <w:r w:rsidRPr="51A8A23D" w:rsidR="587AC330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Planning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>Committee Meeting</w:t>
            </w:r>
          </w:p>
          <w:p w:rsidRPr="00E15ED0" w:rsidR="00C249D5" w:rsidP="00D50F45" w:rsidRDefault="00C249D5" w14:paraId="3AFEF6B7" w14:textId="77777777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NKISP Steering Committee Meeting</w:t>
            </w:r>
          </w:p>
          <w:p w:rsidRPr="00E15ED0" w:rsidR="00C249D5" w:rsidP="00D50F45" w:rsidRDefault="00C249D5" w14:paraId="624BA9F0" w14:textId="77777777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Campbell County Drug</w:t>
            </w:r>
            <w:r>
              <w:rPr>
                <w:rFonts w:ascii="Roboto" w:hAnsi="Roboto" w:eastAsia="Roboto" w:cs="Roboto"/>
                <w:sz w:val="20"/>
                <w:szCs w:val="20"/>
              </w:rPr>
              <w:t>-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>Free Alliance General Meeting</w:t>
            </w:r>
          </w:p>
          <w:p w:rsidRPr="00FE1D15" w:rsidR="00FE1D15" w:rsidP="51A8A23D" w:rsidRDefault="00FE1D15" w14:paraId="0BC345C4" w14:textId="26A78111">
            <w:pPr>
              <w:pStyle w:val="ListParagraph"/>
              <w:widowControl w:val="0"/>
              <w:numPr>
                <w:ilvl w:val="0"/>
                <w:numId w:val="3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>Team Kentucky - Prevention &amp; Promotion Branch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5D58210E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5</w:t>
            </w:r>
          </w:p>
        </w:tc>
      </w:tr>
      <w:tr w:rsidRPr="00E15ED0" w:rsidR="00FE38E7" w:rsidTr="51A8A23D" w14:paraId="6049A5D1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23918C52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Building external partnerships: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FD1680" w:rsidRDefault="00C249D5" w14:paraId="21C0E6E7" w14:textId="1DEB6011">
            <w:pPr>
              <w:widowControl w:val="0"/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Grant staff meet with the following community </w:t>
            </w:r>
            <w:r w:rsidR="002B4275">
              <w:rPr>
                <w:rFonts w:ascii="Roboto" w:hAnsi="Roboto" w:eastAsia="Roboto" w:cs="Roboto"/>
                <w:sz w:val="20"/>
                <w:szCs w:val="20"/>
              </w:rPr>
              <w:t>agencies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: </w:t>
            </w:r>
          </w:p>
          <w:p w:rsidR="3E444A5F" w:rsidP="51A8A23D" w:rsidRDefault="3E444A5F" w14:paraId="7461BC2E" w14:textId="62BB6DF2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leader="none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E444A5F">
              <w:rPr>
                <w:rFonts w:ascii="Roboto" w:hAnsi="Roboto" w:eastAsia="Roboto" w:cs="Roboto"/>
                <w:sz w:val="20"/>
                <w:szCs w:val="20"/>
              </w:rPr>
              <w:t>North Key</w:t>
            </w:r>
          </w:p>
          <w:p w:rsidRPr="00473C9C" w:rsidR="00FE1D15" w:rsidP="00D50F45" w:rsidRDefault="00FE1D15" w14:paraId="7C2CED97" w14:textId="4B9C4801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>
              <w:rPr>
                <w:rFonts w:ascii="Roboto" w:hAnsi="Roboto" w:eastAsia="Roboto" w:cs="Roboto"/>
                <w:bCs/>
                <w:sz w:val="20"/>
                <w:szCs w:val="20"/>
              </w:rPr>
              <w:t>City of Bellevue</w:t>
            </w:r>
          </w:p>
          <w:p w:rsidRPr="00E15ED0" w:rsidR="00C249D5" w:rsidP="00D50F45" w:rsidRDefault="00C249D5" w14:paraId="0066FFD8" w14:textId="1747D4E0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Starbucks</w:t>
            </w:r>
          </w:p>
          <w:p w:rsidRPr="00E15ED0" w:rsidR="00C249D5" w:rsidP="00D50F45" w:rsidRDefault="00C249D5" w14:paraId="0A719F5E" w14:textId="0A36E7BD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Kroger </w:t>
            </w:r>
          </w:p>
          <w:p w:rsidRPr="00FE1D15" w:rsidR="00FE1D15" w:rsidP="00D50F45" w:rsidRDefault="00FE1D15" w14:paraId="270936C0" w14:textId="57526492">
            <w:pPr>
              <w:pStyle w:val="ListParagraph"/>
              <w:widowControl w:val="0"/>
              <w:numPr>
                <w:ilvl w:val="0"/>
                <w:numId w:val="7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>
              <w:rPr>
                <w:rFonts w:ascii="Roboto" w:hAnsi="Roboto" w:eastAsia="Roboto" w:cs="Roboto"/>
                <w:bCs/>
                <w:sz w:val="20"/>
                <w:szCs w:val="20"/>
              </w:rPr>
              <w:t>Trader Joe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27862517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5</w:t>
            </w:r>
          </w:p>
        </w:tc>
      </w:tr>
      <w:tr w:rsidRPr="00E15ED0" w:rsidR="00FE38E7" w:rsidTr="51A8A23D" w14:paraId="35EB497C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046B2131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Other infrastructure development: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D50F45" w:rsidRDefault="00C249D5" w14:paraId="1CE4F53F" w14:textId="77777777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8220"/>
              </w:tabs>
              <w:spacing w:after="20" w:line="240" w:lineRule="auto"/>
              <w:contextualSpacing w:val="0"/>
              <w:rPr>
                <w:rStyle w:val="Hyperlink"/>
                <w:rFonts w:ascii="Roboto" w:hAnsi="Roboto" w:eastAsia="Roboto" w:cs="Roboto"/>
                <w:color w:val="auto"/>
                <w:sz w:val="20"/>
                <w:szCs w:val="20"/>
                <w:u w:val="none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Review &amp; update the webpage with resources weekly. </w:t>
            </w:r>
            <w:hyperlink w:history="1" r:id="rId6">
              <w:proofErr w:type="spellStart"/>
              <w:r w:rsidRPr="00E15ED0">
                <w:rPr>
                  <w:rStyle w:val="Hyperlink"/>
                  <w:rFonts w:ascii="Roboto" w:hAnsi="Roboto" w:eastAsia="Roboto" w:cs="Roboto"/>
                  <w:sz w:val="20"/>
                  <w:szCs w:val="20"/>
                </w:rPr>
                <w:t>MH&amp;Prevention</w:t>
              </w:r>
              <w:proofErr w:type="spellEnd"/>
              <w:r w:rsidRPr="00E15ED0">
                <w:rPr>
                  <w:rStyle w:val="Hyperlink"/>
                  <w:rFonts w:ascii="Roboto" w:hAnsi="Roboto" w:eastAsia="Roboto" w:cs="Roboto"/>
                  <w:sz w:val="20"/>
                  <w:szCs w:val="20"/>
                </w:rPr>
                <w:t xml:space="preserve"> Webpage</w:t>
              </w:r>
            </w:hyperlink>
          </w:p>
          <w:p w:rsidRPr="00E15ED0" w:rsidR="00C249D5" w:rsidP="00D50F45" w:rsidRDefault="00C249D5" w14:paraId="16A13E51" w14:textId="75E282E3">
            <w:pPr>
              <w:pStyle w:val="ListParagraph"/>
              <w:widowControl w:val="0"/>
              <w:numPr>
                <w:ilvl w:val="0"/>
                <w:numId w:val="4"/>
              </w:numPr>
              <w:tabs>
                <w:tab w:val="left" w:pos="8220"/>
              </w:tabs>
              <w:spacing w:after="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Resource mapping review &amp; update </w:t>
            </w:r>
            <w:r w:rsidRPr="4ED351C7" w:rsidR="2E51E00D">
              <w:rPr>
                <w:rFonts w:ascii="Roboto" w:hAnsi="Roboto" w:eastAsia="Roboto" w:cs="Roboto"/>
                <w:sz w:val="20"/>
                <w:szCs w:val="20"/>
                <w:lang w:val="en-US"/>
              </w:rPr>
              <w:t>support</w:t>
            </w: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for students, staff, &amp; families. </w:t>
            </w:r>
            <w:hyperlink r:id="rId7">
              <w:r w:rsidRPr="0F04F5FA">
                <w:rPr>
                  <w:rStyle w:val="Hyperlink"/>
                  <w:rFonts w:ascii="Roboto" w:hAnsi="Roboto" w:eastAsia="Roboto" w:cs="Roboto"/>
                  <w:sz w:val="20"/>
                  <w:szCs w:val="20"/>
                  <w:lang w:val="en-US"/>
                </w:rPr>
                <w:t>BISD Resource Map</w:t>
              </w:r>
            </w:hyperlink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42E06764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5</w:t>
            </w:r>
          </w:p>
        </w:tc>
      </w:tr>
      <w:tr w:rsidRPr="00E15ED0" w:rsidR="008850BB" w:rsidTr="51A8A23D" w14:paraId="21446080" w14:textId="77777777">
        <w:trPr>
          <w:gridAfter w:val="1"/>
          <w:wAfter w:w="10" w:type="dxa"/>
          <w:trHeight w:val="300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1E6EF1F1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</w:rPr>
            </w:pPr>
            <w:r w:rsidRPr="00E15ED0">
              <w:rPr>
                <w:rFonts w:ascii="Roboto" w:hAnsi="Roboto" w:eastAsia="Roboto" w:cs="Roboto"/>
                <w:b/>
              </w:rPr>
              <w:t>PLANNING</w:t>
            </w:r>
          </w:p>
        </w:tc>
      </w:tr>
      <w:tr w:rsidRPr="00E15ED0" w:rsidR="002A4622" w:rsidTr="51A8A23D" w14:paraId="1215A6AB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743F20" w:rsidR="00C249D5" w:rsidP="00FD1680" w:rsidRDefault="00C249D5" w14:paraId="5736DFF2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  <w:tcMar/>
          </w:tcPr>
          <w:p w:rsidRPr="00743F20" w:rsidR="00C249D5" w:rsidP="00FD1680" w:rsidRDefault="00C249D5" w14:paraId="6F3A31C2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  <w:tcMar/>
          </w:tcPr>
          <w:p w:rsidRPr="00743F20" w:rsidR="00C249D5" w:rsidP="00FD1680" w:rsidRDefault="00C249D5" w14:paraId="2693E06E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Pr="00E15ED0" w:rsidR="00FE38E7" w:rsidTr="51A8A23D" w14:paraId="0C1BCEEE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63A7A544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Articulation of a vision for prevention activities: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FD1680" w:rsidRDefault="00C249D5" w14:paraId="317C15EB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  <w:lang w:val="en-US"/>
              </w:rPr>
              <w:t>Grant staff will work with school leadership to discuss the following:</w:t>
            </w:r>
          </w:p>
          <w:p w:rsidRPr="00E15ED0" w:rsidR="00C249D5" w:rsidP="00D50F45" w:rsidRDefault="00C249D5" w14:paraId="0061A7A6" w14:textId="77777777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Implementation of #iCANendthetrend, tobacco use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vaping prevention program through the UK.</w:t>
            </w:r>
          </w:p>
          <w:p w:rsidR="547D3796" w:rsidP="51A8A23D" w:rsidRDefault="547D3796" w14:paraId="2A596526" w14:textId="5E69B12F">
            <w:pPr>
              <w:pStyle w:val="ListParagraph"/>
              <w:widowControl w:val="0"/>
              <w:numPr>
                <w:ilvl w:val="1"/>
                <w:numId w:val="8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547D3796">
              <w:rPr>
                <w:rFonts w:ascii="Roboto" w:hAnsi="Roboto" w:eastAsia="Roboto" w:cs="Roboto"/>
                <w:sz w:val="20"/>
                <w:szCs w:val="20"/>
                <w:lang w:val="en-US"/>
              </w:rPr>
              <w:t>Planned for 12/13</w:t>
            </w:r>
          </w:p>
          <w:p w:rsidRPr="00E15ED0" w:rsidR="00C249D5" w:rsidP="00D50F45" w:rsidRDefault="00C249D5" w14:paraId="3D694586" w14:textId="77777777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>Implementing a chapter of Rae of Sunshine at BMHS</w:t>
            </w:r>
          </w:p>
          <w:p w:rsidR="06A15BF5" w:rsidP="51A8A23D" w:rsidRDefault="06A15BF5" w14:paraId="3E94F874" w14:textId="1E2A3AB6">
            <w:pPr>
              <w:pStyle w:val="ListParagraph"/>
              <w:widowControl w:val="0"/>
              <w:numPr>
                <w:ilvl w:val="1"/>
                <w:numId w:val="8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06A15BF5">
              <w:rPr>
                <w:rFonts w:ascii="Roboto" w:hAnsi="Roboto" w:eastAsia="Roboto" w:cs="Roboto"/>
                <w:sz w:val="20"/>
                <w:szCs w:val="20"/>
                <w:lang w:val="en-US"/>
              </w:rPr>
              <w:t>SMILE Club Meetings #6, 7, 8</w:t>
            </w:r>
          </w:p>
          <w:p w:rsidR="215DE8E3" w:rsidP="51A8A23D" w:rsidRDefault="215DE8E3" w14:paraId="3BB282A1" w14:textId="5C4B5C41">
            <w:pPr>
              <w:pStyle w:val="ListParagraph"/>
              <w:widowControl w:val="0"/>
              <w:numPr>
                <w:ilvl w:val="1"/>
                <w:numId w:val="8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15DE8E3">
              <w:rPr>
                <w:rFonts w:ascii="Roboto" w:hAnsi="Roboto" w:eastAsia="Roboto" w:cs="Roboto"/>
                <w:sz w:val="20"/>
                <w:szCs w:val="20"/>
                <w:lang w:val="en-US"/>
              </w:rPr>
              <w:t>Next meeting 1/12</w:t>
            </w:r>
          </w:p>
          <w:p w:rsidR="4598A0C1" w:rsidP="51A8A23D" w:rsidRDefault="4598A0C1" w14:paraId="1CB9E1B1" w14:textId="69C2B994">
            <w:pPr>
              <w:pStyle w:val="ListParagraph"/>
              <w:widowControl w:val="0"/>
              <w:numPr>
                <w:ilvl w:val="1"/>
                <w:numId w:val="8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4598A0C1">
              <w:rPr>
                <w:rFonts w:ascii="Roboto" w:hAnsi="Roboto" w:eastAsia="Roboto" w:cs="Roboto"/>
                <w:sz w:val="20"/>
                <w:szCs w:val="20"/>
                <w:lang w:val="en-US"/>
              </w:rPr>
              <w:t>Members will lead ENGAGE sessions for middle and high school on 1/8</w:t>
            </w:r>
          </w:p>
          <w:p w:rsidR="4598A0C1" w:rsidP="51A8A23D" w:rsidRDefault="4598A0C1" w14:paraId="1B8910D1" w14:textId="1E7A9D9F">
            <w:pPr>
              <w:pStyle w:val="ListParagraph"/>
              <w:widowControl w:val="0"/>
              <w:numPr>
                <w:ilvl w:val="1"/>
                <w:numId w:val="8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4598A0C1">
              <w:rPr>
                <w:rFonts w:ascii="Roboto" w:hAnsi="Roboto" w:eastAsia="Roboto" w:cs="Roboto"/>
                <w:sz w:val="20"/>
                <w:szCs w:val="20"/>
                <w:lang w:val="en-US"/>
              </w:rPr>
              <w:t>Continuing with positive posters; will display throughout school upon return from break</w:t>
            </w:r>
          </w:p>
          <w:p w:rsidRPr="00E15ED0" w:rsidR="00C249D5" w:rsidP="00D50F45" w:rsidRDefault="00C249D5" w14:paraId="0A9D04B2" w14:textId="77777777">
            <w:pPr>
              <w:pStyle w:val="ListParagraph"/>
              <w:widowControl w:val="0"/>
              <w:numPr>
                <w:ilvl w:val="0"/>
                <w:numId w:val="8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MTSS tiered level of support &amp; SEB Screener Capacity &amp; Decision Rules 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44C9C873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1-5</w:t>
            </w:r>
          </w:p>
        </w:tc>
      </w:tr>
      <w:tr w:rsidRPr="00E15ED0" w:rsidR="00FE38E7" w:rsidTr="51A8A23D" w14:paraId="60B037CF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21DE2A33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Articulation of a vision for prevention activities: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DA4D7C" w:rsidRDefault="00C249D5" w14:paraId="6305A0AB" w14:textId="77777777">
            <w:pPr>
              <w:widowControl w:val="0"/>
              <w:tabs>
                <w:tab w:val="left" w:pos="8220"/>
              </w:tabs>
              <w:spacing w:after="1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>Grant staff are working toward planning the following:</w:t>
            </w:r>
          </w:p>
          <w:p w:rsidR="5129F029" w:rsidP="51A8A23D" w:rsidRDefault="5129F029" w14:paraId="1ABDB404" w14:textId="6F919C24">
            <w:pPr>
              <w:pStyle w:val="Normal"/>
              <w:widowControl w:val="0"/>
              <w:suppressLineNumbers w:val="0"/>
              <w:tabs>
                <w:tab w:val="left" w:leader="none" w:pos="8220"/>
              </w:tabs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51A8A23D" w:rsidR="5129F029"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  <w:t>District</w:t>
            </w:r>
          </w:p>
          <w:p w:rsidR="5129F029" w:rsidP="51A8A23D" w:rsidRDefault="5129F029" w14:paraId="36A87E20" w14:textId="130A7328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5129F029">
              <w:rPr>
                <w:rFonts w:ascii="Roboto" w:hAnsi="Roboto" w:eastAsia="Roboto" w:cs="Roboto"/>
                <w:sz w:val="20"/>
                <w:szCs w:val="20"/>
                <w:lang w:val="en-US"/>
              </w:rPr>
              <w:t>Lockbox Video Campaign</w:t>
            </w:r>
          </w:p>
          <w:p w:rsidR="126993AC" w:rsidP="51A8A23D" w:rsidRDefault="126993AC" w14:paraId="0C2CF0B7" w14:textId="72FF7588">
            <w:pPr>
              <w:pStyle w:val="Normal"/>
              <w:widowControl w:val="0"/>
              <w:tabs>
                <w:tab w:val="left" w:leader="none" w:pos="8220"/>
              </w:tabs>
              <w:spacing w:line="240" w:lineRule="auto"/>
              <w:ind w:left="0"/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</w:pPr>
            <w:r w:rsidRPr="51A8A23D" w:rsidR="126993AC"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  <w:t>GES</w:t>
            </w:r>
          </w:p>
          <w:p w:rsidR="126993AC" w:rsidP="51A8A23D" w:rsidRDefault="126993AC" w14:paraId="639A55AD" w14:textId="24144C93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126993AC">
              <w:rPr>
                <w:rFonts w:ascii="Roboto" w:hAnsi="Roboto" w:eastAsia="Roboto" w:cs="Roboto"/>
                <w:sz w:val="20"/>
                <w:szCs w:val="20"/>
                <w:lang w:val="en-US"/>
              </w:rPr>
              <w:t>Too Good for Drugs Curriculum</w:t>
            </w:r>
          </w:p>
          <w:p w:rsidR="3AF32C72" w:rsidP="51A8A23D" w:rsidRDefault="3AF32C72" w14:paraId="1470421F" w14:textId="7FB5A0BC">
            <w:pPr>
              <w:pStyle w:val="Normal"/>
              <w:widowControl w:val="0"/>
              <w:suppressLineNumbers w:val="0"/>
              <w:tabs>
                <w:tab w:val="left" w:leader="none" w:pos="8220"/>
              </w:tabs>
              <w:bidi w:val="0"/>
              <w:spacing w:before="0" w:beforeAutospacing="off" w:after="0" w:afterAutospacing="off" w:line="240" w:lineRule="auto"/>
              <w:ind w:left="0" w:right="0"/>
              <w:jc w:val="left"/>
            </w:pPr>
            <w:r w:rsidRPr="51A8A23D" w:rsidR="3AF32C72"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  <w:t>BMHS</w:t>
            </w:r>
          </w:p>
          <w:p w:rsidR="3AF32C72" w:rsidP="51A8A23D" w:rsidRDefault="3AF32C72" w14:paraId="59A3AEE4" w14:textId="619E56E2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3AF32C72">
              <w:rPr>
                <w:rFonts w:ascii="Roboto" w:hAnsi="Roboto" w:eastAsia="Roboto" w:cs="Roboto"/>
                <w:sz w:val="20"/>
                <w:szCs w:val="20"/>
                <w:lang w:val="en-US"/>
              </w:rPr>
              <w:t>Prevention Campaign (BHS)</w:t>
            </w:r>
          </w:p>
          <w:p w:rsidR="51A8A23D" w:rsidP="51A8A23D" w:rsidRDefault="51A8A23D" w14:paraId="329F7AAA" w14:textId="0761CEFA">
            <w:pPr>
              <w:pStyle w:val="ListParagraph"/>
              <w:widowControl w:val="0"/>
              <w:tabs>
                <w:tab w:val="left" w:leader="none" w:pos="8220"/>
              </w:tabs>
              <w:spacing w:line="240" w:lineRule="auto"/>
              <w:ind w:left="504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</w:p>
          <w:p w:rsidRPr="00E15ED0" w:rsidR="00C249D5" w:rsidP="00FD1680" w:rsidRDefault="00C249D5" w14:paraId="2277E4CD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 w:rsidRPr="51A8A23D" w:rsidR="28BF92FD"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  <w:t>DECEMBER</w:t>
            </w:r>
          </w:p>
          <w:p w:rsidR="00C249D5" w:rsidP="00D50F45" w:rsidRDefault="00C249D5" w14:paraId="1C29951F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  <w:lang w:val="en-US"/>
              </w:rPr>
              <w:t>12/17 - Dinner Table Project #2</w:t>
            </w:r>
          </w:p>
          <w:p w:rsidRPr="00E15ED0" w:rsidR="00DA4D7C" w:rsidP="00D50F45" w:rsidRDefault="00DA4D7C" w14:paraId="1B9BE740" w14:textId="151CF479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>
              <w:rPr>
                <w:rFonts w:ascii="Roboto" w:hAnsi="Roboto" w:eastAsia="Roboto" w:cs="Roboto"/>
                <w:sz w:val="20"/>
                <w:szCs w:val="20"/>
                <w:lang w:val="en-US"/>
              </w:rPr>
              <w:t>12/18</w:t>
            </w:r>
            <w:r w:rsidR="00C8228B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- Emotional First Aid for Teacher presented by SMILE Club</w:t>
            </w:r>
          </w:p>
          <w:p w:rsidRPr="00C8228B" w:rsidR="00C8228B" w:rsidP="00D50F45" w:rsidRDefault="00C249D5" w14:paraId="546366CC" w14:textId="561C237A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12/20</w:t>
            </w:r>
            <w:r w:rsidR="00C8228B">
              <w:rPr>
                <w:rFonts w:ascii="Roboto" w:hAnsi="Roboto" w:eastAsia="Roboto" w:cs="Roboto"/>
                <w:sz w:val="20"/>
                <w:szCs w:val="20"/>
              </w:rPr>
              <w:t xml:space="preserve"> - S</w:t>
            </w:r>
            <w:r w:rsidRPr="00E15ED0" w:rsidR="00C8228B">
              <w:rPr>
                <w:rFonts w:ascii="Roboto" w:hAnsi="Roboto" w:eastAsia="Roboto" w:cs="Roboto"/>
                <w:sz w:val="20"/>
                <w:szCs w:val="20"/>
              </w:rPr>
              <w:t>pill the Tea</w:t>
            </w:r>
          </w:p>
          <w:p w:rsidRPr="00651DC5" w:rsidR="00C8228B" w:rsidP="51A8A23D" w:rsidRDefault="00C249D5" w14:paraId="02EFE280" w14:textId="6EFF606D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6E233D42">
              <w:rPr>
                <w:rFonts w:ascii="Roboto" w:hAnsi="Roboto" w:eastAsia="Roboto" w:cs="Roboto"/>
                <w:sz w:val="20"/>
                <w:szCs w:val="20"/>
              </w:rPr>
              <w:t xml:space="preserve">12/20 -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>Sober Fun for the Holidays</w:t>
            </w:r>
            <w:r w:rsidRPr="51A8A23D" w:rsidR="783059D9">
              <w:rPr>
                <w:rFonts w:ascii="Roboto" w:hAnsi="Roboto" w:eastAsia="Roboto" w:cs="Roboto"/>
                <w:sz w:val="20"/>
                <w:szCs w:val="20"/>
              </w:rPr>
              <w:t xml:space="preserve"> and a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 xml:space="preserve">bbreviated SPF Newsletter, including sober fun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</w:rPr>
              <w:t xml:space="preserve"> support for the holidays</w:t>
            </w:r>
          </w:p>
          <w:p w:rsidR="51A8A23D" w:rsidP="51A8A23D" w:rsidRDefault="51A8A23D" w14:paraId="00765F9F" w14:textId="0A3DD508">
            <w:pPr>
              <w:widowControl w:val="0"/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</w:pPr>
          </w:p>
          <w:p w:rsidR="00C8228B" w:rsidP="00C8228B" w:rsidRDefault="00C8228B" w14:paraId="42C9C15B" w14:textId="32F086D0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JANUARY</w:t>
            </w:r>
          </w:p>
          <w:p w:rsidRPr="00C8228B" w:rsidR="00C8228B" w:rsidP="00D50F45" w:rsidRDefault="00C8228B" w14:paraId="5FD23E36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C8228B">
              <w:rPr>
                <w:rFonts w:ascii="Roboto" w:hAnsi="Roboto" w:eastAsia="Roboto" w:cs="Roboto"/>
                <w:sz w:val="20"/>
                <w:szCs w:val="20"/>
              </w:rPr>
              <w:t>National Thank You Month</w:t>
            </w:r>
          </w:p>
          <w:p w:rsidRPr="00651DC5" w:rsidR="00651DC5" w:rsidP="00D50F45" w:rsidRDefault="00C8228B" w14:paraId="3C8A303F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C8228B">
              <w:rPr>
                <w:rFonts w:ascii="Roboto" w:hAnsi="Roboto" w:eastAsia="Roboto" w:cs="Roboto"/>
                <w:sz w:val="20"/>
                <w:szCs w:val="20"/>
              </w:rPr>
              <w:t>National Mentoring Month</w:t>
            </w:r>
          </w:p>
          <w:p w:rsidRPr="00651DC5" w:rsidR="00651DC5" w:rsidP="00D50F45" w:rsidRDefault="00651DC5" w14:paraId="62B26755" w14:textId="5BF86810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hAnsi="Roboto" w:eastAsia="Roboto" w:cs="Roboto"/>
                <w:sz w:val="20"/>
                <w:szCs w:val="20"/>
              </w:rPr>
              <w:t>MLK Day</w:t>
            </w:r>
          </w:p>
          <w:p w:rsidRPr="00651DC5" w:rsidR="00651DC5" w:rsidP="00D50F45" w:rsidRDefault="00651DC5" w14:paraId="63BD1F2D" w14:textId="12C703BD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>
              <w:rPr>
                <w:rFonts w:ascii="Roboto" w:hAnsi="Roboto" w:eastAsia="Roboto" w:cs="Roboto"/>
                <w:sz w:val="20"/>
                <w:szCs w:val="20"/>
              </w:rPr>
              <w:t>Chinese New Year</w:t>
            </w:r>
          </w:p>
          <w:p w:rsidRPr="00651DC5" w:rsidR="00651DC5" w:rsidP="00D50F45" w:rsidRDefault="00651DC5" w14:paraId="5E050900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E04C5AB">
              <w:rPr>
                <w:rFonts w:ascii="Roboto" w:hAnsi="Roboto" w:eastAsia="Roboto" w:cs="Roboto"/>
                <w:sz w:val="20"/>
                <w:szCs w:val="20"/>
              </w:rPr>
              <w:t xml:space="preserve">01/08 - </w:t>
            </w:r>
            <w:r w:rsidRPr="51A8A23D" w:rsidR="6E233D42">
              <w:rPr>
                <w:rFonts w:ascii="Roboto" w:hAnsi="Roboto" w:eastAsia="Roboto" w:cs="Roboto"/>
                <w:sz w:val="20"/>
                <w:szCs w:val="20"/>
              </w:rPr>
              <w:t>Self Esteem groups at GES</w:t>
            </w:r>
          </w:p>
          <w:p w:rsidR="7BB53B5A" w:rsidP="51A8A23D" w:rsidRDefault="7BB53B5A" w14:paraId="7416798A" w14:textId="4C2B043F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7BB53B5A">
              <w:rPr>
                <w:rFonts w:ascii="Roboto" w:hAnsi="Roboto" w:eastAsia="Roboto" w:cs="Roboto"/>
                <w:sz w:val="20"/>
                <w:szCs w:val="20"/>
                <w:lang w:val="en-US"/>
              </w:rPr>
              <w:t>01/08 - SMILE Club leading ENGAGE sessions</w:t>
            </w:r>
          </w:p>
          <w:p w:rsidRPr="00651DC5" w:rsidR="00651DC5" w:rsidP="00D50F45" w:rsidRDefault="00651DC5" w14:paraId="64EF1E1E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>
              <w:rPr>
                <w:rFonts w:ascii="Roboto" w:hAnsi="Roboto" w:eastAsia="Roboto" w:cs="Roboto"/>
                <w:sz w:val="20"/>
                <w:szCs w:val="20"/>
              </w:rPr>
              <w:t xml:space="preserve">01/09 - </w:t>
            </w:r>
            <w:r w:rsidRPr="00651DC5" w:rsidR="00C8228B">
              <w:rPr>
                <w:rFonts w:ascii="Roboto" w:hAnsi="Roboto" w:eastAsia="Roboto" w:cs="Roboto"/>
                <w:sz w:val="20"/>
                <w:szCs w:val="20"/>
              </w:rPr>
              <w:t xml:space="preserve">SMILE Club </w:t>
            </w:r>
          </w:p>
          <w:p w:rsidRPr="00651DC5" w:rsidR="00651DC5" w:rsidP="00D50F45" w:rsidRDefault="00651DC5" w14:paraId="215698C5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>
              <w:rPr>
                <w:rFonts w:ascii="Roboto" w:hAnsi="Roboto" w:eastAsia="Roboto" w:cs="Roboto"/>
                <w:sz w:val="20"/>
                <w:szCs w:val="20"/>
              </w:rPr>
              <w:t xml:space="preserve">01/17 - </w:t>
            </w:r>
            <w:r w:rsidRPr="00651DC5" w:rsidR="00C8228B">
              <w:rPr>
                <w:rFonts w:ascii="Roboto" w:hAnsi="Roboto" w:eastAsia="Roboto" w:cs="Roboto"/>
                <w:sz w:val="20"/>
                <w:szCs w:val="20"/>
              </w:rPr>
              <w:t>Spill the Tea</w:t>
            </w:r>
          </w:p>
          <w:p w:rsidRPr="00651DC5" w:rsidR="00651DC5" w:rsidP="00D50F45" w:rsidRDefault="00651DC5" w14:paraId="2E659038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>
              <w:rPr>
                <w:rFonts w:ascii="Roboto" w:hAnsi="Roboto" w:eastAsia="Roboto" w:cs="Roboto"/>
                <w:sz w:val="20"/>
                <w:szCs w:val="20"/>
              </w:rPr>
              <w:t xml:space="preserve">01/17 - </w:t>
            </w:r>
            <w:r w:rsidRPr="00651DC5" w:rsidR="00C8228B">
              <w:rPr>
                <w:rFonts w:ascii="Roboto" w:hAnsi="Roboto" w:eastAsia="Roboto" w:cs="Roboto"/>
                <w:sz w:val="20"/>
                <w:szCs w:val="20"/>
              </w:rPr>
              <w:t>I3 Newsletter #3</w:t>
            </w:r>
          </w:p>
          <w:p w:rsidRPr="00651DC5" w:rsidR="00651DC5" w:rsidP="00D50F45" w:rsidRDefault="00651DC5" w14:paraId="25AC37E1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hAnsi="Roboto" w:eastAsia="Roboto" w:cs="Roboto"/>
                <w:sz w:val="20"/>
                <w:szCs w:val="20"/>
              </w:rPr>
              <w:t xml:space="preserve">01/21 - </w:t>
            </w:r>
            <w:r w:rsidRPr="00651DC5" w:rsidR="00C8228B">
              <w:rPr>
                <w:rFonts w:ascii="Roboto" w:hAnsi="Roboto" w:eastAsia="Roboto" w:cs="Roboto"/>
                <w:sz w:val="20"/>
                <w:szCs w:val="20"/>
              </w:rPr>
              <w:t>I3 Advisory Meeting</w:t>
            </w:r>
          </w:p>
          <w:p w:rsidRPr="00651DC5" w:rsidR="00651DC5" w:rsidP="00D50F45" w:rsidRDefault="00651DC5" w14:paraId="216E1D39" w14:textId="77777777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hAnsi="Roboto" w:eastAsia="Roboto" w:cs="Roboto"/>
                <w:sz w:val="20"/>
                <w:szCs w:val="20"/>
              </w:rPr>
              <w:t xml:space="preserve">01/22 - </w:t>
            </w:r>
            <w:r w:rsidRPr="00651DC5" w:rsidR="00C8228B">
              <w:rPr>
                <w:rFonts w:ascii="Roboto" w:hAnsi="Roboto" w:eastAsia="Roboto" w:cs="Roboto"/>
                <w:sz w:val="20"/>
                <w:szCs w:val="20"/>
              </w:rPr>
              <w:t>5K Planning</w:t>
            </w:r>
          </w:p>
          <w:p w:rsidRPr="00651DC5" w:rsidR="00C8228B" w:rsidP="00D50F45" w:rsidRDefault="00651DC5" w14:paraId="284A5AB5" w14:textId="185B7084">
            <w:pPr>
              <w:pStyle w:val="ListParagraph"/>
              <w:widowControl w:val="0"/>
              <w:numPr>
                <w:ilvl w:val="0"/>
                <w:numId w:val="13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651DC5">
              <w:rPr>
                <w:rFonts w:ascii="Roboto" w:hAnsi="Roboto" w:eastAsia="Roboto" w:cs="Roboto"/>
                <w:sz w:val="20"/>
                <w:szCs w:val="20"/>
              </w:rPr>
              <w:t xml:space="preserve">01/24 - </w:t>
            </w:r>
            <w:r w:rsidRPr="00651DC5" w:rsidR="00C8228B">
              <w:rPr>
                <w:rFonts w:ascii="Roboto" w:hAnsi="Roboto" w:eastAsia="Roboto" w:cs="Roboto"/>
                <w:sz w:val="20"/>
                <w:szCs w:val="20"/>
              </w:rPr>
              <w:t>National Compliment Day</w:t>
            </w:r>
          </w:p>
          <w:p w:rsidRPr="00E15ED0" w:rsidR="00C249D5" w:rsidP="00FD1680" w:rsidRDefault="00C249D5" w14:paraId="47D10CE9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WINTER</w:t>
            </w:r>
          </w:p>
          <w:p w:rsidRPr="00E15ED0" w:rsidR="00C249D5" w:rsidP="00D50F45" w:rsidRDefault="00C249D5" w14:paraId="39E93143" w14:textId="77777777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Newsletter</w:t>
            </w:r>
          </w:p>
          <w:p w:rsidRPr="00E15ED0" w:rsidR="00C249D5" w:rsidP="00D50F45" w:rsidRDefault="00C249D5" w14:paraId="4213BBBE" w14:textId="77777777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Dinner Table Project</w:t>
            </w:r>
          </w:p>
          <w:p w:rsidRPr="00E15ED0" w:rsidR="00C249D5" w:rsidP="00D50F45" w:rsidRDefault="00C249D5" w14:paraId="0A165127" w14:textId="69D91842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Weekly Rae of Sunshine - SMILE Club Meetings</w:t>
            </w:r>
          </w:p>
          <w:p w:rsidR="00C249D5" w:rsidP="00D50F45" w:rsidRDefault="00C249D5" w14:paraId="1533F294" w14:textId="76FAA4FE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Prevention Day (</w:t>
            </w:r>
            <w:r w:rsidR="00651DC5">
              <w:rPr>
                <w:rFonts w:ascii="Roboto" w:hAnsi="Roboto" w:eastAsia="Roboto" w:cs="Roboto"/>
                <w:sz w:val="20"/>
                <w:szCs w:val="20"/>
              </w:rPr>
              <w:t>Feb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2025)</w:t>
            </w:r>
          </w:p>
          <w:p w:rsidRPr="00E15ED0" w:rsidR="003F1433" w:rsidP="00D50F45" w:rsidRDefault="003F1433" w14:paraId="777EF9EB" w14:textId="09CAC3D4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3F1433">
              <w:rPr>
                <w:rFonts w:ascii="Roboto" w:hAnsi="Roboto" w:eastAsia="Roboto" w:cs="Roboto"/>
                <w:sz w:val="20"/>
                <w:szCs w:val="20"/>
              </w:rPr>
              <w:t>Pop the Stigma</w:t>
            </w:r>
          </w:p>
          <w:p w:rsidRPr="00651DC5" w:rsidR="00C8228B" w:rsidP="00D50F45" w:rsidRDefault="00C249D5" w14:paraId="04EDCE18" w14:textId="77777777">
            <w:pPr>
              <w:pStyle w:val="ListParagraph"/>
              <w:widowControl w:val="0"/>
              <w:numPr>
                <w:ilvl w:val="0"/>
                <w:numId w:val="15"/>
              </w:numPr>
              <w:tabs>
                <w:tab w:val="left" w:pos="8220"/>
              </w:tabs>
              <w:spacing w:after="120" w:line="240" w:lineRule="auto"/>
              <w:contextualSpacing w:val="0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#SELday</w:t>
            </w:r>
          </w:p>
          <w:p w:rsidRPr="00E15ED0" w:rsidR="00C249D5" w:rsidP="00FD1680" w:rsidRDefault="00C249D5" w14:paraId="32081648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SPRING</w:t>
            </w:r>
          </w:p>
          <w:p w:rsidRPr="00E15ED0" w:rsidR="00C249D5" w:rsidP="00D50F45" w:rsidRDefault="00C249D5" w14:paraId="7B4B9E65" w14:textId="77777777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Newsletter</w:t>
            </w:r>
          </w:p>
          <w:p w:rsidRPr="00E15ED0" w:rsidR="00C249D5" w:rsidP="00D50F45" w:rsidRDefault="00C249D5" w14:paraId="1F088B85" w14:textId="77777777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Dinner Table Project</w:t>
            </w:r>
          </w:p>
          <w:p w:rsidRPr="00E15ED0" w:rsidR="00C249D5" w:rsidP="00D50F45" w:rsidRDefault="00C249D5" w14:paraId="25DD267D" w14:textId="2CFDE161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Weekly Rae of Sunshine - SMILE Club Meetings</w:t>
            </w:r>
          </w:p>
          <w:p w:rsidRPr="00E15ED0" w:rsidR="00C249D5" w:rsidP="00D50F45" w:rsidRDefault="00C249D5" w14:paraId="301A5397" w14:textId="77777777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Mental Health Roundtables</w:t>
            </w:r>
          </w:p>
          <w:p w:rsidRPr="00E15ED0" w:rsidR="00C249D5" w:rsidP="00D50F45" w:rsidRDefault="00C249D5" w14:paraId="7D059AF3" w14:textId="77777777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Mental Health Month</w:t>
            </w:r>
          </w:p>
          <w:p w:rsidRPr="00E15ED0" w:rsidR="00C249D5" w:rsidP="00D50F45" w:rsidRDefault="00C249D5" w14:paraId="5B1646F9" w14:textId="77777777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Mental Health Day of Action</w:t>
            </w:r>
          </w:p>
          <w:p w:rsidRPr="003F1433" w:rsidR="009B5A88" w:rsidP="003F1433" w:rsidRDefault="00C249D5" w14:paraId="00ADB17A" w14:textId="60611948">
            <w:pPr>
              <w:pStyle w:val="ListParagraph"/>
              <w:widowControl w:val="0"/>
              <w:numPr>
                <w:ilvl w:val="0"/>
                <w:numId w:val="16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5K Initiative 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227E41D4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1-4</w:t>
            </w:r>
          </w:p>
        </w:tc>
      </w:tr>
      <w:tr w:rsidRPr="00E15ED0" w:rsidR="00FE38E7" w:rsidTr="51A8A23D" w14:paraId="7ECD47C7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6359E4B7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Identification of the district-level priorities: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FD1680" w:rsidRDefault="00C249D5" w14:paraId="0AA820D8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i/>
                <w:i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i/>
                <w:iCs/>
                <w:sz w:val="20"/>
                <w:szCs w:val="20"/>
              </w:rPr>
              <w:t xml:space="preserve">Mental Health &amp; Prevention Services Handbook - 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I³ team continues to create an evidence-based policy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procedural handbook for BISD’s mental health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prevention services. </w:t>
            </w:r>
          </w:p>
          <w:p w:rsidRPr="00E15ED0" w:rsidR="00C249D5" w:rsidP="00D50F45" w:rsidRDefault="00C249D5" w14:paraId="6F00A235" w14:textId="77777777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04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Outlines the screening process</w:t>
            </w:r>
          </w:p>
          <w:p w:rsidRPr="00E15ED0" w:rsidR="00C249D5" w:rsidP="00D50F45" w:rsidRDefault="00C249D5" w14:paraId="065BBDC0" w14:textId="77777777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04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Details referral process</w:t>
            </w:r>
          </w:p>
          <w:p w:rsidRPr="00E15ED0" w:rsidR="00C249D5" w:rsidP="00D50F45" w:rsidRDefault="00C249D5" w14:paraId="088B10D9" w14:textId="77777777">
            <w:pPr>
              <w:widowControl w:val="0"/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504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Includes information about MTSS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5A11FABF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1-5</w:t>
            </w:r>
          </w:p>
        </w:tc>
      </w:tr>
      <w:tr w:rsidRPr="00E15ED0" w:rsidR="00FE38E7" w:rsidTr="51A8A23D" w14:paraId="052D43B5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244787B1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/>
                <w:sz w:val="20"/>
                <w:szCs w:val="20"/>
              </w:rPr>
              <w:t>Identification/coordination/allocation of resources:</w:t>
            </w:r>
          </w:p>
        </w:tc>
        <w:tc>
          <w:tcPr>
            <w:tcW w:w="9467" w:type="dxa"/>
            <w:shd w:val="clear" w:color="auto" w:fill="auto"/>
            <w:tcMar/>
          </w:tcPr>
          <w:p w:rsidRPr="00695883" w:rsidR="00C249D5" w:rsidP="00695883" w:rsidRDefault="00C249D5" w14:paraId="5DB52C01" w14:textId="4867A3C9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>Prevention Specialist</w:t>
            </w:r>
            <w:r w:rsidRPr="51A8A23D" w:rsidR="03DC1D5F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>trained in</w:t>
            </w:r>
            <w:r w:rsidRPr="51A8A23D" w:rsidR="28BF92FD">
              <w:rPr>
                <w:rFonts w:ascii="Roboto" w:hAnsi="Roboto"/>
                <w:sz w:val="20"/>
                <w:szCs w:val="20"/>
                <w:lang w:val="en-US"/>
              </w:rPr>
              <w:t xml:space="preserve"> </w:t>
            </w:r>
            <w:r w:rsidRPr="51A8A23D" w:rsidR="3FD006B3">
              <w:rPr>
                <w:rFonts w:ascii="Roboto" w:hAnsi="Roboto" w:eastAsia="Roboto" w:cs="Roboto"/>
                <w:sz w:val="20"/>
                <w:szCs w:val="20"/>
                <w:lang w:val="en-US"/>
              </w:rPr>
              <w:t>Catch My Breath.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0A65F9CF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1-3</w:t>
            </w:r>
          </w:p>
        </w:tc>
      </w:tr>
      <w:tr w:rsidRPr="00E15ED0" w:rsidR="00FE38E7" w:rsidTr="51A8A23D" w14:paraId="686E8A6B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348B3180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8BF92FD">
              <w:rPr>
                <w:rFonts w:ascii="Roboto" w:hAnsi="Roboto"/>
                <w:sz w:val="20"/>
                <w:szCs w:val="20"/>
              </w:rPr>
              <w:t>Identification/coordination/allocation of resources: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C249D5" w:rsidP="00FD1680" w:rsidRDefault="00C249D5" w14:paraId="5AF6BE8F" w14:textId="6DDCD3AC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BF92FD">
              <w:rPr>
                <w:rFonts w:ascii="Roboto" w:hAnsi="Roboto" w:eastAsia="Roboto" w:cs="Roboto"/>
                <w:i w:val="1"/>
                <w:iCs w:val="1"/>
                <w:sz w:val="20"/>
                <w:szCs w:val="20"/>
                <w:lang w:val="en-US"/>
              </w:rPr>
              <w:t>Trauma-Informed Grant</w:t>
            </w:r>
            <w:r w:rsidRPr="51A8A23D" w:rsidR="28BF92F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- The I³ team</w:t>
            </w:r>
            <w:r w:rsidRPr="51A8A23D" w:rsidR="3FD006B3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is working with NKCES</w:t>
            </w:r>
            <w:r w:rsidRPr="51A8A23D" w:rsidR="7F6CE75E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to evaluate the strength and weaknesses of BISD’s Trauma Plan.</w:t>
            </w:r>
            <w:r w:rsidRPr="51A8A23D" w:rsidR="2AA37A09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The team will review sugges</w:t>
            </w:r>
            <w:r w:rsidRPr="51A8A23D" w:rsidR="2AA37A09">
              <w:rPr>
                <w:rFonts w:ascii="Roboto" w:hAnsi="Roboto" w:eastAsia="Roboto" w:cs="Roboto"/>
                <w:sz w:val="20"/>
                <w:szCs w:val="20"/>
              </w:rPr>
              <w:t>tions</w:t>
            </w:r>
            <w:r w:rsidRPr="51A8A23D" w:rsidR="2AA37A09">
              <w:rPr>
                <w:rFonts w:ascii="Roboto" w:hAnsi="Roboto" w:eastAsia="Roboto" w:cs="Roboto"/>
                <w:sz w:val="20"/>
                <w:szCs w:val="20"/>
              </w:rPr>
              <w:t xml:space="preserve"> based on trauma-informed </w:t>
            </w:r>
            <w:r w:rsidRPr="51A8A23D" w:rsidR="29F9F8D7">
              <w:rPr>
                <w:rFonts w:ascii="Roboto" w:hAnsi="Roboto" w:eastAsia="Roboto" w:cs="Roboto"/>
                <w:sz w:val="20"/>
                <w:szCs w:val="20"/>
              </w:rPr>
              <w:t>walkthrough that took place on 12/4.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C249D5" w:rsidP="00FD1680" w:rsidRDefault="00C249D5" w14:paraId="46F96398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4</w:t>
            </w:r>
          </w:p>
        </w:tc>
      </w:tr>
      <w:tr w:rsidRPr="00E15ED0" w:rsidR="008850BB" w:rsidTr="51A8A23D" w14:paraId="3088858B" w14:textId="77777777">
        <w:trPr>
          <w:gridAfter w:val="1"/>
          <w:wAfter w:w="10" w:type="dxa"/>
          <w:trHeight w:val="300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622E97F5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</w:rPr>
            </w:pPr>
            <w:r w:rsidRPr="00E15ED0">
              <w:rPr>
                <w:rFonts w:ascii="Roboto" w:hAnsi="Roboto" w:eastAsia="Roboto" w:cs="Roboto"/>
                <w:b/>
              </w:rPr>
              <w:t>IMPLEMENTATION</w:t>
            </w:r>
          </w:p>
        </w:tc>
      </w:tr>
      <w:tr w:rsidRPr="00E15ED0" w:rsidR="002A4622" w:rsidTr="51A8A23D" w14:paraId="2B98DD1C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743F20" w:rsidR="00C249D5" w:rsidP="00FD1680" w:rsidRDefault="00C249D5" w14:paraId="007802C9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  <w:tcMar/>
          </w:tcPr>
          <w:p w:rsidRPr="00743F20" w:rsidR="00C249D5" w:rsidP="00FD1680" w:rsidRDefault="00C249D5" w14:paraId="170F91F8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  <w:tcMar/>
          </w:tcPr>
          <w:p w:rsidRPr="00743F20" w:rsidR="00C249D5" w:rsidP="00FD1680" w:rsidRDefault="00C249D5" w14:paraId="4B5F8C5E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Pr="00E15ED0" w:rsidR="00FE38E7" w:rsidTr="51A8A23D" w14:paraId="1E982091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743F20" w:rsidR="00473C9C" w:rsidP="00473C9C" w:rsidRDefault="007476CC" w14:paraId="03F8AB30" w14:textId="14315424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2A828F8E">
              <w:rPr>
                <w:rFonts w:ascii="Roboto" w:hAnsi="Roboto"/>
                <w:sz w:val="20"/>
                <w:szCs w:val="20"/>
              </w:rPr>
              <w:t>Specific community-level interventions being implemented:</w:t>
            </w:r>
          </w:p>
        </w:tc>
        <w:tc>
          <w:tcPr>
            <w:tcW w:w="9467" w:type="dxa"/>
            <w:shd w:val="clear" w:color="auto" w:fill="auto"/>
            <w:tcMar/>
          </w:tcPr>
          <w:p w:rsidRPr="00743F20" w:rsidR="007476CC" w:rsidP="007476CC" w:rsidRDefault="007476CC" w14:paraId="27C78063" w14:textId="77777777">
            <w:pPr>
              <w:widowControl w:val="0"/>
              <w:tabs>
                <w:tab w:val="left" w:pos="8220"/>
              </w:tabs>
              <w:spacing w:after="1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2A828F8E">
              <w:rPr>
                <w:rFonts w:ascii="Roboto" w:hAnsi="Roboto" w:eastAsia="Roboto" w:cs="Roboto"/>
                <w:sz w:val="20"/>
                <w:szCs w:val="20"/>
              </w:rPr>
              <w:t>Grant staff implemented the following:</w:t>
            </w:r>
          </w:p>
          <w:p w:rsidRPr="00997A4F" w:rsidR="00473C9C" w:rsidP="51A8A23D" w:rsidRDefault="006068BF" w14:paraId="087DF2E0" w14:textId="78A6D304">
            <w:pPr>
              <w:pStyle w:val="Normal"/>
              <w:widowControl w:val="0"/>
              <w:tabs>
                <w:tab w:val="left" w:pos="8220"/>
              </w:tabs>
              <w:spacing w:line="240" w:lineRule="auto"/>
              <w:ind w:left="0"/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  <w:t>NOVEMBER</w:t>
            </w:r>
          </w:p>
          <w:p w:rsidRPr="00997A4F" w:rsidR="00473C9C" w:rsidP="51A8A23D" w:rsidRDefault="006068BF" w14:paraId="3D93C459" w14:textId="759A1E02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245D229E">
              <w:rPr>
                <w:rFonts w:ascii="Roboto" w:hAnsi="Roboto" w:eastAsia="Roboto" w:cs="Roboto"/>
                <w:sz w:val="20"/>
                <w:szCs w:val="20"/>
              </w:rPr>
              <w:t>11/13 - World Kindness Day</w:t>
            </w:r>
          </w:p>
          <w:p w:rsidRPr="00997A4F" w:rsidR="00473C9C" w:rsidP="51A8A23D" w:rsidRDefault="006068BF" w14:paraId="43F02FD7" w14:textId="6DC39068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</w:rPr>
              <w:t>11/19 - I3 Advisory Meeting</w:t>
            </w:r>
            <w:r w:rsidRPr="51A8A23D" w:rsidR="08CD70E9">
              <w:rPr>
                <w:rFonts w:ascii="Roboto" w:hAnsi="Roboto" w:eastAsia="Roboto" w:cs="Roboto"/>
                <w:sz w:val="20"/>
                <w:szCs w:val="20"/>
              </w:rPr>
              <w:t xml:space="preserve"> </w:t>
            </w:r>
          </w:p>
          <w:p w:rsidRPr="00997A4F" w:rsidR="00473C9C" w:rsidP="51A8A23D" w:rsidRDefault="006068BF" w14:paraId="1BE98890" w14:textId="1A24BF30">
            <w:pPr>
              <w:pStyle w:val="ListParagraph"/>
              <w:widowControl w:val="0"/>
              <w:numPr>
                <w:ilvl w:val="1"/>
                <w:numId w:val="42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hyperlink r:id="Rd060b15c0d8344f4">
              <w:r w:rsidRPr="51A8A23D" w:rsidR="08CD70E9">
                <w:rPr>
                  <w:rStyle w:val="Hyperlink"/>
                  <w:rFonts w:ascii="Roboto" w:hAnsi="Roboto" w:eastAsia="Roboto" w:cs="Roboto"/>
                  <w:sz w:val="20"/>
                  <w:szCs w:val="20"/>
                </w:rPr>
                <w:t>Meeting Slides</w:t>
              </w:r>
            </w:hyperlink>
            <w:r w:rsidRPr="51A8A23D" w:rsidR="08CD70E9">
              <w:rPr>
                <w:rFonts w:ascii="Roboto" w:hAnsi="Roboto" w:eastAsia="Roboto" w:cs="Roboto"/>
                <w:sz w:val="20"/>
                <w:szCs w:val="20"/>
              </w:rPr>
              <w:t xml:space="preserve"> </w:t>
            </w:r>
          </w:p>
          <w:p w:rsidRPr="00997A4F" w:rsidR="00473C9C" w:rsidP="51A8A23D" w:rsidRDefault="006068BF" w14:paraId="24458A15" w14:textId="7B5E4270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</w:rPr>
              <w:t>11/20 - Self Esteem groups at GES</w:t>
            </w:r>
          </w:p>
          <w:p w:rsidRPr="00997A4F" w:rsidR="00473C9C" w:rsidP="51A8A23D" w:rsidRDefault="006068BF" w14:paraId="440EEE87" w14:textId="77777777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</w:rPr>
              <w:t>11/26 - Support for the Holidays</w:t>
            </w:r>
          </w:p>
          <w:p w:rsidRPr="00997A4F" w:rsidR="00473C9C" w:rsidP="51A8A23D" w:rsidRDefault="006068BF" w14:paraId="64FE68A4" w14:textId="0BCAAA8C">
            <w:pPr>
              <w:pStyle w:val="ListParagraph"/>
              <w:widowControl w:val="0"/>
              <w:numPr>
                <w:ilvl w:val="0"/>
                <w:numId w:val="42"/>
              </w:numPr>
              <w:tabs>
                <w:tab w:val="left" w:pos="8220"/>
              </w:tabs>
              <w:spacing w:after="1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</w:rPr>
              <w:t>11/22 - Trauma Book Study</w:t>
            </w:r>
          </w:p>
          <w:p w:rsidRPr="00997A4F" w:rsidR="00473C9C" w:rsidP="51A8A23D" w:rsidRDefault="006068BF" w14:paraId="402A81E0" w14:textId="6BC26288">
            <w:pPr>
              <w:pStyle w:val="Normal"/>
              <w:widowControl w:val="0"/>
              <w:tabs>
                <w:tab w:val="left" w:pos="8220"/>
              </w:tabs>
              <w:spacing w:after="120" w:line="240" w:lineRule="auto"/>
              <w:ind w:left="0"/>
            </w:pPr>
            <w:r w:rsidR="2AD3F391">
              <w:drawing>
                <wp:inline wp14:editId="6B8FBE39" wp14:anchorId="0BD29BF0">
                  <wp:extent cx="2993571" cy="1571625"/>
                  <wp:effectExtent l="0" t="0" r="0" b="0"/>
                  <wp:docPr id="416004035" name="" title="Inserting image...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43d6f27d77c941b0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3571" cy="1571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997A4F" w:rsidR="00473C9C" w:rsidP="51A8A23D" w:rsidRDefault="006068BF" w14:paraId="3D3DBEAC" w14:textId="77777777">
            <w:pPr>
              <w:pStyle w:val="Normal"/>
              <w:widowControl w:val="0"/>
              <w:tabs>
                <w:tab w:val="left" w:pos="8220"/>
              </w:tabs>
              <w:spacing w:line="240" w:lineRule="auto"/>
              <w:ind w:left="0"/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  <w:t>DECEMBER</w:t>
            </w:r>
          </w:p>
          <w:p w:rsidRPr="00997A4F" w:rsidR="00473C9C" w:rsidP="51A8A23D" w:rsidRDefault="006068BF" w14:paraId="5C60C15A" w14:textId="2EF51D22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  <w:lang w:val="en-US"/>
              </w:rPr>
              <w:t>12/04 - Trauma Walk Through (GES &amp; BMHS)</w:t>
            </w:r>
          </w:p>
          <w:p w:rsidRPr="00997A4F" w:rsidR="00473C9C" w:rsidP="51A8A23D" w:rsidRDefault="006068BF" w14:paraId="55788425" w14:textId="0FBBF236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  <w:lang w:val="en-US"/>
              </w:rPr>
              <w:t>12/06 - Trauma Book Study</w:t>
            </w:r>
          </w:p>
          <w:p w:rsidRPr="00997A4F" w:rsidR="00473C9C" w:rsidP="51A8A23D" w:rsidRDefault="006068BF" w14:paraId="06734CF1" w14:textId="37FB36F8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12/12 - </w:t>
            </w:r>
            <w:r w:rsidRPr="51A8A23D" w:rsidR="3B94967D">
              <w:rPr>
                <w:rFonts w:ascii="Roboto" w:hAnsi="Roboto" w:eastAsia="Roboto" w:cs="Roboto"/>
                <w:sz w:val="20"/>
                <w:szCs w:val="20"/>
              </w:rPr>
              <w:t>Weekly Rae of Sunshine - SMILE Club Meetings</w:t>
            </w:r>
          </w:p>
          <w:p w:rsidRPr="00997A4F" w:rsidR="00473C9C" w:rsidP="51A8A23D" w:rsidRDefault="006068BF" w14:paraId="1C140370" w14:textId="79875AE3">
            <w:pPr>
              <w:pStyle w:val="ListParagraph"/>
              <w:widowControl w:val="0"/>
              <w:numPr>
                <w:ilvl w:val="0"/>
                <w:numId w:val="43"/>
              </w:numPr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3B94967D">
              <w:rPr>
                <w:rFonts w:ascii="Roboto" w:hAnsi="Roboto" w:eastAsia="Roboto" w:cs="Roboto"/>
                <w:sz w:val="20"/>
                <w:szCs w:val="20"/>
                <w:lang w:val="en-US"/>
              </w:rPr>
              <w:t>12/13 - #iCANendthetrend</w:t>
            </w:r>
          </w:p>
          <w:p w:rsidRPr="00997A4F" w:rsidR="00473C9C" w:rsidP="51A8A23D" w:rsidRDefault="006068BF" w14:paraId="077C65A5" w14:textId="09470168">
            <w:pPr>
              <w:pStyle w:val="Normal"/>
              <w:widowControl w:val="0"/>
              <w:tabs>
                <w:tab w:val="left" w:pos="8220"/>
              </w:tabs>
              <w:spacing w:line="240" w:lineRule="auto"/>
              <w:ind w:left="0"/>
            </w:pPr>
            <w:r w:rsidR="0F3D22FC">
              <w:drawing>
                <wp:inline wp14:editId="164ADA8F" wp14:anchorId="796A7231">
                  <wp:extent cx="2266950" cy="1676598"/>
                  <wp:effectExtent l="0" t="0" r="0" b="0"/>
                  <wp:docPr id="90481960" name="" title="Inserting image...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9c5af6107eee4edb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6950" cy="16765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997A4F" w:rsidR="00473C9C" w:rsidP="51A8A23D" w:rsidRDefault="006068BF" w14:paraId="7AD19378" w14:textId="76417D54">
            <w:pPr>
              <w:pStyle w:val="ListParagraph"/>
              <w:widowControl w:val="0"/>
              <w:tabs>
                <w:tab w:val="left" w:pos="8220"/>
              </w:tabs>
              <w:spacing w:line="240" w:lineRule="auto"/>
              <w:ind w:left="720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</w:p>
          <w:p w:rsidRPr="00997A4F" w:rsidR="00473C9C" w:rsidP="51A8A23D" w:rsidRDefault="006068BF" w14:paraId="75CC0A34" w14:textId="6F27E5AF">
            <w:pPr>
              <w:pStyle w:val="Normal"/>
              <w:widowControl w:val="0"/>
              <w:tabs>
                <w:tab w:val="left" w:pos="8220"/>
              </w:tabs>
            </w:pPr>
            <w:r w:rsidR="04C1CC6C">
              <w:drawing>
                <wp:inline wp14:editId="0F89DEC8" wp14:anchorId="207ABD7A">
                  <wp:extent cx="2238375" cy="1492250"/>
                  <wp:effectExtent l="0" t="0" r="0" b="0"/>
                  <wp:docPr id="1628346726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5689636878304ee2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8375" cy="1492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4C1CC6C">
              <w:drawing>
                <wp:inline wp14:editId="42B007FE" wp14:anchorId="4FAC46FD">
                  <wp:extent cx="2243137" cy="1495425"/>
                  <wp:effectExtent l="0" t="0" r="0" b="0"/>
                  <wp:docPr id="316107135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ecae7b530a1948fb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43137" cy="1495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63" w:type="dxa"/>
            <w:shd w:val="clear" w:color="auto" w:fill="auto"/>
            <w:tcMar/>
          </w:tcPr>
          <w:p w:rsidRPr="00743F20" w:rsidR="00473C9C" w:rsidP="00473C9C" w:rsidRDefault="00473C9C" w14:paraId="2FB06ED1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</w:p>
        </w:tc>
      </w:tr>
      <w:tr w:rsidRPr="00E15ED0" w:rsidR="00FE38E7" w:rsidTr="51A8A23D" w14:paraId="028365C9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473C9C" w:rsidP="00473C9C" w:rsidRDefault="00473C9C" w14:paraId="1AB92F45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  <w:lang w:val="en-US"/>
              </w:rPr>
              <w:t>Implemented policies within organizations to facilitate interventions</w:t>
            </w:r>
            <w:r w:rsidRPr="00E15ED0">
              <w:rPr>
                <w:rFonts w:ascii="Roboto" w:hAnsi="Roboto" w:eastAsia="Roboto" w:cs="Roboto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473C9C" w:rsidP="00473C9C" w:rsidRDefault="00473C9C" w14:paraId="4D573778" w14:textId="3933733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rPr>
                <w:rFonts w:ascii="Roboto" w:hAnsi="Roboto" w:eastAsia="Roboto" w:cs="Roboto"/>
                <w:i/>
                <w:iCs/>
                <w:sz w:val="20"/>
                <w:szCs w:val="20"/>
                <w:lang w:val="en-US"/>
              </w:rPr>
            </w:pP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Grant staff works with the following grants to </w:t>
            </w:r>
            <w:r w:rsidRPr="640E11AF" w:rsidR="6498528E">
              <w:rPr>
                <w:rFonts w:ascii="Roboto" w:hAnsi="Roboto" w:eastAsia="Roboto" w:cs="Roboto"/>
                <w:sz w:val="20"/>
                <w:szCs w:val="20"/>
                <w:lang w:val="en-US"/>
              </w:rPr>
              <w:t>create</w:t>
            </w:r>
            <w:r w:rsidRPr="0F04F5FA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procedures for the BISD mental health &amp; prevention team in response to students' &amp; families' mental health &amp; prevention needs. These align with best practices.</w:t>
            </w:r>
          </w:p>
          <w:p w:rsidRPr="00E15ED0" w:rsidR="00473C9C" w:rsidP="00D50F45" w:rsidRDefault="00473C9C" w14:paraId="25F7C26C" w14:textId="77777777">
            <w:pPr>
              <w:pStyle w:val="ListParagraph"/>
              <w:widowControl w:val="0"/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b/>
                <w:bCs/>
                <w:i/>
                <w:i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/>
                <w:bCs/>
                <w:i/>
                <w:iCs/>
                <w:sz w:val="20"/>
                <w:szCs w:val="20"/>
              </w:rPr>
              <w:t>Trauma-Informed Grant</w:t>
            </w:r>
            <w:r w:rsidRPr="00E15ED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 xml:space="preserve"> </w:t>
            </w:r>
          </w:p>
          <w:p w:rsidRPr="000E425E" w:rsidR="00473C9C" w:rsidP="00D50F45" w:rsidRDefault="00473C9C" w14:paraId="2CEA7C2E" w14:textId="77777777">
            <w:pPr>
              <w:pStyle w:val="ListParagraph"/>
              <w:widowControl w:val="0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contextualSpacing w:val="0"/>
              <w:rPr>
                <w:rFonts w:ascii="Roboto" w:hAnsi="Roboto" w:eastAsia="Roboto" w:cs="Roboto"/>
                <w:i/>
                <w:i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Grant staff continues to work with TISS Grant to revise BISD’s trauma-informed plan &amp; create </w:t>
            </w:r>
            <w:r w:rsidRPr="000E425E">
              <w:rPr>
                <w:rFonts w:ascii="Roboto" w:hAnsi="Roboto" w:eastAsia="Roboto" w:cs="Roboto"/>
                <w:sz w:val="20"/>
                <w:szCs w:val="20"/>
              </w:rPr>
              <w:t>action steps to ensure the implementation of best practices.</w:t>
            </w:r>
          </w:p>
          <w:p w:rsidRPr="000E425E" w:rsidR="0004107C" w:rsidP="0004107C" w:rsidRDefault="0004107C" w14:paraId="1E2B0771" w14:textId="3AFC9E82">
            <w:pPr>
              <w:pStyle w:val="ListParagraph"/>
              <w:widowControl w:val="0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i/>
                <w:iCs/>
                <w:sz w:val="20"/>
                <w:szCs w:val="20"/>
              </w:rPr>
            </w:pPr>
            <w:r w:rsidRPr="000E425E">
              <w:rPr>
                <w:rFonts w:ascii="Roboto" w:hAnsi="Roboto" w:eastAsia="Roboto" w:cs="Roboto"/>
                <w:sz w:val="20"/>
                <w:szCs w:val="20"/>
              </w:rPr>
              <w:t>Grant staff continues to work with SBMH Grant to review &amp; revise BISD’s Mental Health plan &amp; create action steps to ensure the implementation of best practices.</w:t>
            </w:r>
          </w:p>
          <w:p w:rsidRPr="000E425E" w:rsidR="00473C9C" w:rsidP="00D50F45" w:rsidRDefault="00473C9C" w14:paraId="3AAACD79" w14:textId="77777777">
            <w:pPr>
              <w:pStyle w:val="ListParagraph"/>
              <w:widowControl w:val="0"/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b/>
                <w:bCs/>
                <w:i/>
                <w:iCs/>
                <w:sz w:val="20"/>
                <w:szCs w:val="20"/>
              </w:rPr>
            </w:pPr>
            <w:r w:rsidRPr="000E425E">
              <w:rPr>
                <w:rFonts w:ascii="Roboto" w:hAnsi="Roboto" w:eastAsia="Roboto" w:cs="Roboto"/>
                <w:b/>
                <w:bCs/>
                <w:i/>
                <w:iCs/>
                <w:sz w:val="20"/>
                <w:szCs w:val="20"/>
              </w:rPr>
              <w:t>School-Based Mental Health</w:t>
            </w:r>
            <w:r w:rsidRPr="000E425E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 xml:space="preserve"> Grant</w:t>
            </w:r>
          </w:p>
          <w:p w:rsidRPr="000E425E" w:rsidR="00473C9C" w:rsidP="00D50F45" w:rsidRDefault="00473C9C" w14:paraId="45996FDA" w14:textId="77777777">
            <w:pPr>
              <w:pStyle w:val="ListParagraph"/>
              <w:widowControl w:val="0"/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i/>
                <w:iCs/>
                <w:sz w:val="20"/>
                <w:szCs w:val="20"/>
              </w:rPr>
            </w:pPr>
            <w:r w:rsidRPr="000E425E">
              <w:rPr>
                <w:rFonts w:ascii="Roboto" w:hAnsi="Roboto" w:eastAsia="Roboto" w:cs="Roboto"/>
                <w:sz w:val="20"/>
                <w:szCs w:val="20"/>
              </w:rPr>
              <w:t>Grant staff continues to work with SBMH Grant to review &amp; revise BISD’s Mental Health plan &amp; create action steps to ensure the implementation of best practices.</w:t>
            </w:r>
          </w:p>
          <w:p w:rsidRPr="000E425E" w:rsidR="00473C9C" w:rsidP="00D50F45" w:rsidRDefault="00473C9C" w14:paraId="2A64D052" w14:textId="77777777">
            <w:pPr>
              <w:pStyle w:val="ListParagraph"/>
              <w:widowControl w:val="0"/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b/>
                <w:bCs/>
                <w:i/>
                <w:iCs/>
                <w:sz w:val="20"/>
                <w:szCs w:val="20"/>
              </w:rPr>
            </w:pPr>
            <w:r w:rsidRPr="000E425E">
              <w:rPr>
                <w:rFonts w:ascii="Roboto" w:hAnsi="Roboto" w:eastAsia="Roboto" w:cs="Roboto"/>
                <w:b/>
                <w:bCs/>
                <w:i/>
                <w:iCs/>
                <w:sz w:val="20"/>
                <w:szCs w:val="20"/>
              </w:rPr>
              <w:t xml:space="preserve">Prevention </w:t>
            </w:r>
          </w:p>
          <w:p w:rsidRPr="000E425E" w:rsidR="00473C9C" w:rsidP="00D50F45" w:rsidRDefault="00473C9C" w14:paraId="78989042" w14:textId="77777777">
            <w:pPr>
              <w:pStyle w:val="ListParagraph"/>
              <w:widowControl w:val="0"/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0E425E">
              <w:rPr>
                <w:rFonts w:ascii="Roboto" w:hAnsi="Roboto" w:eastAsia="Roboto" w:cs="Roboto"/>
                <w:sz w:val="20"/>
                <w:szCs w:val="20"/>
              </w:rPr>
              <w:t>Grant staff continues to review &amp; revise BISD’s Prevention plan, creating action steps to ensure the implementation of best practices.</w:t>
            </w:r>
          </w:p>
          <w:p w:rsidRPr="00E15ED0" w:rsidR="00473C9C" w:rsidP="00D50F45" w:rsidRDefault="00473C9C" w14:paraId="0FE33635" w14:textId="77777777">
            <w:pPr>
              <w:pStyle w:val="ListParagraph"/>
              <w:widowControl w:val="0"/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i/>
                <w:iCs/>
                <w:sz w:val="20"/>
                <w:szCs w:val="20"/>
              </w:rPr>
            </w:pPr>
            <w:r w:rsidRPr="000E425E">
              <w:rPr>
                <w:rFonts w:ascii="Roboto" w:hAnsi="Roboto" w:eastAsia="Roboto" w:cs="Roboto"/>
                <w:sz w:val="20"/>
                <w:szCs w:val="20"/>
              </w:rPr>
              <w:t>Created district tobacco/nicotine-free procedure in response to HB-142; the procedure was added to the Code of Conduct and middle/high school behavior matrix.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473C9C" w:rsidP="00473C9C" w:rsidRDefault="00473C9C" w14:paraId="1AA3370B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4</w:t>
            </w:r>
          </w:p>
        </w:tc>
      </w:tr>
      <w:tr w:rsidRPr="00E15ED0" w:rsidR="00FE38E7" w:rsidTr="51A8A23D" w14:paraId="14EB925A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C034B9" w:rsidR="00473C9C" w:rsidP="00473C9C" w:rsidRDefault="00473C9C" w14:paraId="05E479C2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C034B9">
              <w:rPr>
                <w:rFonts w:ascii="Roboto" w:hAnsi="Roboto"/>
                <w:sz w:val="20"/>
                <w:szCs w:val="20"/>
              </w:rPr>
              <w:t>Specific community-level interventions being implemented:</w:t>
            </w:r>
          </w:p>
        </w:tc>
        <w:tc>
          <w:tcPr>
            <w:tcW w:w="9467" w:type="dxa"/>
            <w:shd w:val="clear" w:color="auto" w:fill="auto"/>
            <w:tcMar/>
          </w:tcPr>
          <w:p w:rsidRPr="00C034B9" w:rsidR="00473C9C" w:rsidP="00473C9C" w:rsidRDefault="00D70610" w14:paraId="291FC1A0" w14:textId="2B4341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rPr>
                <w:rFonts w:ascii="Roboto" w:hAnsi="Roboto"/>
                <w:b/>
                <w:bCs/>
                <w:sz w:val="20"/>
                <w:szCs w:val="20"/>
              </w:rPr>
            </w:pPr>
            <w:r w:rsidRPr="51A8A23D" w:rsidR="6A354C3E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 xml:space="preserve">SBMH </w:t>
            </w:r>
            <w:r w:rsidRPr="51A8A23D" w:rsidR="11796627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>Breakdown of time and/or student reached/seen</w:t>
            </w:r>
            <w:r w:rsidRPr="51A8A23D" w:rsidR="11796627">
              <w:rPr>
                <w:rFonts w:ascii="Roboto" w:hAnsi="Roboto"/>
                <w:b w:val="1"/>
                <w:bCs w:val="1"/>
                <w:sz w:val="20"/>
                <w:szCs w:val="20"/>
              </w:rPr>
              <w:t>:</w:t>
            </w:r>
          </w:p>
          <w:p w:rsidR="09DB3286" w:rsidP="51A8A23D" w:rsidRDefault="09DB3286" w14:paraId="51C77964" w14:textId="024412ED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1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Direct: 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>1,880 minutes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= 31.4 hours</w:t>
            </w:r>
          </w:p>
          <w:p w:rsidR="09DB3286" w:rsidP="51A8A23D" w:rsidRDefault="09DB3286" w14:paraId="7973EDE0" w14:textId="0DA14132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1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Extra Sessions: 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>125 minutes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= 2.1 hours </w:t>
            </w:r>
          </w:p>
          <w:p w:rsidR="09DB3286" w:rsidP="51A8A23D" w:rsidRDefault="09DB3286" w14:paraId="17AB8D6A" w14:textId="4AF2EBD9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1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Meetings: 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>600 minutes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= 10 hours </w:t>
            </w:r>
          </w:p>
          <w:p w:rsidR="09DB3286" w:rsidP="51A8A23D" w:rsidRDefault="09DB3286" w14:paraId="05683DA9" w14:textId="310CD970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1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Indirect: 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>780 minutes</w:t>
            </w:r>
            <w:r w:rsidRPr="51A8A23D" w:rsidR="09DB3286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= 13 hours</w:t>
            </w:r>
          </w:p>
          <w:p w:rsidRPr="00C034B9" w:rsidR="00473C9C" w:rsidP="00473C9C" w:rsidRDefault="00D70610" w14:paraId="1B90BE8F" w14:textId="34E36218">
            <w:pPr>
              <w:spacing w:after="20" w:line="240" w:lineRule="auto"/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</w:pPr>
            <w:r w:rsidRPr="51A8A23D" w:rsidR="6A354C3E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 xml:space="preserve">SBMH </w:t>
            </w:r>
            <w:r w:rsidRPr="51A8A23D" w:rsidR="11796627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 xml:space="preserve">GES Caseload </w:t>
            </w:r>
            <w:r w:rsidRPr="51A8A23D" w:rsidR="6A6666F5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 xml:space="preserve">Numbers: </w:t>
            </w:r>
          </w:p>
          <w:p w:rsidRPr="00C034B9" w:rsidR="00C034B9" w:rsidP="00C034B9" w:rsidRDefault="00C034B9" w14:paraId="0AB4142A" w14:textId="144BF3BF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3DA3B020">
              <w:rPr>
                <w:rFonts w:ascii="Roboto" w:hAnsi="Roboto"/>
                <w:sz w:val="20"/>
                <w:szCs w:val="20"/>
              </w:rPr>
              <w:t>Active cases: 1</w:t>
            </w:r>
            <w:r w:rsidRPr="51A8A23D" w:rsidR="616D0D9E">
              <w:rPr>
                <w:rFonts w:ascii="Roboto" w:hAnsi="Roboto"/>
                <w:sz w:val="20"/>
                <w:szCs w:val="20"/>
              </w:rPr>
              <w:t>6</w:t>
            </w:r>
          </w:p>
          <w:p w:rsidRPr="00C034B9" w:rsidR="00C034B9" w:rsidP="00C034B9" w:rsidRDefault="00C034B9" w14:paraId="39763A0B" w14:textId="1771EE79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3DA3B020">
              <w:rPr>
                <w:rFonts w:ascii="Roboto" w:hAnsi="Roboto"/>
                <w:sz w:val="20"/>
                <w:szCs w:val="20"/>
              </w:rPr>
              <w:t xml:space="preserve">Tier 2 performance: </w:t>
            </w:r>
            <w:r w:rsidRPr="51A8A23D" w:rsidR="4132569E">
              <w:rPr>
                <w:rFonts w:ascii="Roboto" w:hAnsi="Roboto"/>
                <w:sz w:val="20"/>
                <w:szCs w:val="20"/>
              </w:rPr>
              <w:t>0</w:t>
            </w:r>
          </w:p>
          <w:p w:rsidRPr="00C034B9" w:rsidR="00DE431E" w:rsidP="00DE431E" w:rsidRDefault="00C034B9" w14:paraId="74B720DF" w14:textId="42394757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3DA3B020">
              <w:rPr>
                <w:rFonts w:ascii="Roboto" w:hAnsi="Roboto"/>
                <w:sz w:val="20"/>
                <w:szCs w:val="20"/>
              </w:rPr>
              <w:t xml:space="preserve">Referrals: </w:t>
            </w:r>
            <w:r w:rsidRPr="51A8A23D" w:rsidR="1C2FB89F">
              <w:rPr>
                <w:rFonts w:ascii="Roboto" w:hAnsi="Roboto"/>
                <w:sz w:val="20"/>
                <w:szCs w:val="20"/>
              </w:rPr>
              <w:t>7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473C9C" w:rsidP="00473C9C" w:rsidRDefault="00473C9C" w14:paraId="3075091E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>
              <w:rPr>
                <w:rFonts w:ascii="Roboto" w:hAnsi="Roboto" w:eastAsia="Roboto" w:cs="Roboto"/>
                <w:bCs/>
                <w:sz w:val="20"/>
                <w:szCs w:val="20"/>
              </w:rPr>
              <w:t>4</w:t>
            </w:r>
          </w:p>
        </w:tc>
      </w:tr>
      <w:tr w:rsidRPr="00E15ED0" w:rsidR="00FE38E7" w:rsidTr="51A8A23D" w14:paraId="080D6702" w14:textId="77777777"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</w:tblPrEx>
        <w:trPr>
          <w:trHeight w:val="300"/>
        </w:trPr>
        <w:tc>
          <w:tcPr>
            <w:tcW w:w="3160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3003E5" w:rsidR="00FD1680" w:rsidP="00FD1680" w:rsidRDefault="00FD1680" w14:paraId="03433929" w14:textId="3B1AF2C2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23D71512">
              <w:rPr>
                <w:rFonts w:ascii="Roboto" w:hAnsi="Roboto"/>
                <w:sz w:val="20"/>
                <w:szCs w:val="20"/>
              </w:rPr>
              <w:t>Specific community-level interventions being implemented:</w:t>
            </w:r>
          </w:p>
        </w:tc>
        <w:tc>
          <w:tcPr>
            <w:tcW w:w="9467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/>
          </w:tcPr>
          <w:p w:rsidRPr="003003E5" w:rsidR="00FD1680" w:rsidP="00FD1680" w:rsidRDefault="00A9068B" w14:paraId="13DFC3F6" w14:textId="3EA4D24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" w:line="240" w:lineRule="auto"/>
              <w:rPr>
                <w:rFonts w:ascii="Roboto" w:hAnsi="Roboto"/>
                <w:b/>
                <w:sz w:val="20"/>
                <w:szCs w:val="20"/>
              </w:rPr>
            </w:pPr>
            <w:r w:rsidRPr="1EBCCFC6">
              <w:rPr>
                <w:rFonts w:ascii="Roboto" w:hAnsi="Roboto" w:eastAsia="Roboto" w:cs="Roboto"/>
                <w:b/>
                <w:sz w:val="20"/>
                <w:szCs w:val="20"/>
                <w:lang w:val="en-US"/>
              </w:rPr>
              <w:t xml:space="preserve">Prevention </w:t>
            </w:r>
            <w:r w:rsidRPr="1EBCCFC6" w:rsidR="00FD1680">
              <w:rPr>
                <w:rFonts w:ascii="Roboto" w:hAnsi="Roboto" w:eastAsia="Roboto" w:cs="Roboto"/>
                <w:b/>
                <w:sz w:val="20"/>
                <w:szCs w:val="20"/>
                <w:lang w:val="en-US"/>
              </w:rPr>
              <w:t>Breakdown of time and/or student reached/seen</w:t>
            </w:r>
            <w:r w:rsidRPr="1EBCCFC6" w:rsidR="00FD1680">
              <w:rPr>
                <w:rFonts w:ascii="Roboto" w:hAnsi="Roboto"/>
                <w:b/>
                <w:sz w:val="20"/>
                <w:szCs w:val="20"/>
              </w:rPr>
              <w:t>:</w:t>
            </w:r>
          </w:p>
          <w:p w:rsidRPr="003003E5" w:rsidR="00FD1680" w:rsidP="51A8A23D" w:rsidRDefault="00FD1680" w14:paraId="23D94843" w14:textId="7CAADE4B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120" w:line="240" w:lineRule="auto"/>
              <w:rPr>
                <w:noProof w:val="0"/>
                <w:lang w:val="en-US"/>
              </w:rPr>
            </w:pPr>
            <w:r w:rsidRPr="51A8A23D" w:rsidR="6F4E77C3">
              <w:rPr>
                <w:rFonts w:ascii="Roboto" w:hAnsi="Roboto"/>
                <w:sz w:val="20"/>
                <w:szCs w:val="20"/>
              </w:rPr>
              <w:t xml:space="preserve">Direct sessions: </w:t>
            </w:r>
            <w:r w:rsidRPr="51A8A23D" w:rsidR="146EDB2F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>500 minutes; 8.3 hours</w:t>
            </w:r>
          </w:p>
          <w:p w:rsidRPr="003003E5" w:rsidR="00FD1680" w:rsidP="00FD1680" w:rsidRDefault="00FD1680" w14:paraId="61B5F181" w14:textId="19EF40FC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1EBCCFC6">
              <w:rPr>
                <w:rFonts w:ascii="Roboto" w:hAnsi="Roboto"/>
                <w:sz w:val="20"/>
                <w:szCs w:val="20"/>
              </w:rPr>
              <w:t xml:space="preserve">Groups: </w:t>
            </w:r>
            <w:r w:rsidRPr="1EBCCFC6" w:rsidR="13588123">
              <w:rPr>
                <w:rFonts w:ascii="Roboto" w:hAnsi="Roboto"/>
                <w:sz w:val="20"/>
                <w:szCs w:val="20"/>
              </w:rPr>
              <w:t xml:space="preserve">0 </w:t>
            </w:r>
            <w:r w:rsidRPr="1EBCCFC6">
              <w:rPr>
                <w:rFonts w:ascii="Roboto" w:hAnsi="Roboto"/>
                <w:sz w:val="20"/>
                <w:szCs w:val="20"/>
              </w:rPr>
              <w:t xml:space="preserve">minutes = </w:t>
            </w:r>
            <w:r w:rsidRPr="1EBCCFC6" w:rsidR="66A5ABF5">
              <w:rPr>
                <w:rFonts w:ascii="Roboto" w:hAnsi="Roboto"/>
                <w:sz w:val="20"/>
                <w:szCs w:val="20"/>
              </w:rPr>
              <w:t>0</w:t>
            </w:r>
            <w:r w:rsidRPr="1EBCCFC6">
              <w:rPr>
                <w:rFonts w:ascii="Roboto" w:hAnsi="Roboto"/>
                <w:sz w:val="20"/>
                <w:szCs w:val="20"/>
              </w:rPr>
              <w:t xml:space="preserve"> hours </w:t>
            </w:r>
          </w:p>
          <w:p w:rsidRPr="003003E5" w:rsidR="00FD1680" w:rsidP="00FD1680" w:rsidRDefault="00FD1680" w14:paraId="1BFEC06D" w14:textId="71060FC6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20" w:line="240" w:lineRule="auto"/>
              <w:rPr>
                <w:rFonts w:ascii="Roboto" w:hAnsi="Roboto"/>
                <w:sz w:val="20"/>
                <w:szCs w:val="20"/>
                <w:lang w:val="en-US"/>
              </w:rPr>
            </w:pPr>
            <w:r w:rsidRPr="51A8A23D" w:rsidR="6F4E77C3">
              <w:rPr>
                <w:rFonts w:ascii="Roboto" w:hAnsi="Roboto"/>
                <w:sz w:val="20"/>
                <w:szCs w:val="20"/>
              </w:rPr>
              <w:t xml:space="preserve">Tier 2 performance: </w:t>
            </w:r>
            <w:r w:rsidRPr="51A8A23D" w:rsidR="50A64E71">
              <w:rPr>
                <w:rFonts w:ascii="Roboto" w:hAnsi="Roboto"/>
                <w:sz w:val="20"/>
                <w:szCs w:val="20"/>
              </w:rPr>
              <w:t>0</w:t>
            </w:r>
            <w:r w:rsidRPr="51A8A23D" w:rsidR="6F4E77C3">
              <w:rPr>
                <w:rFonts w:ascii="Roboto" w:hAnsi="Roboto"/>
                <w:sz w:val="20"/>
                <w:szCs w:val="20"/>
              </w:rPr>
              <w:t xml:space="preserve"> minutes = </w:t>
            </w:r>
            <w:r w:rsidRPr="51A8A23D" w:rsidR="14200BAB">
              <w:rPr>
                <w:rFonts w:ascii="Roboto" w:hAnsi="Roboto"/>
                <w:sz w:val="20"/>
                <w:szCs w:val="20"/>
              </w:rPr>
              <w:t xml:space="preserve">0 </w:t>
            </w:r>
            <w:r w:rsidRPr="51A8A23D" w:rsidR="6F4E77C3">
              <w:rPr>
                <w:rFonts w:ascii="Roboto" w:hAnsi="Roboto"/>
                <w:sz w:val="20"/>
                <w:szCs w:val="20"/>
              </w:rPr>
              <w:t>hours</w:t>
            </w:r>
          </w:p>
          <w:p w:rsidRPr="003003E5" w:rsidR="00FD1680" w:rsidP="51A8A23D" w:rsidRDefault="00FD1680" w14:paraId="1728D1EB" w14:textId="2E55461A">
            <w:pPr>
              <w:pStyle w:val="ListParagraph"/>
              <w:widowControl w:val="0"/>
              <w:numPr>
                <w:ilvl w:val="0"/>
                <w:numId w:val="28"/>
              </w:num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120" w:line="240" w:lineRule="auto"/>
              <w:rPr>
                <w:noProof w:val="0"/>
                <w:lang w:val="en-US"/>
              </w:rPr>
            </w:pPr>
            <w:r w:rsidRPr="51A8A23D" w:rsidR="16196BE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 xml:space="preserve">Indirect: 6 students; </w:t>
            </w:r>
            <w:r w:rsidRPr="51A8A23D" w:rsidR="16196BE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>440 minutes</w:t>
            </w:r>
            <w:r w:rsidRPr="51A8A23D" w:rsidR="16196BEC">
              <w:rPr>
                <w:rFonts w:ascii="Arial" w:hAnsi="Arial" w:eastAsia="Arial" w:cs="Arial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19"/>
                <w:szCs w:val="19"/>
                <w:lang w:val="en-US"/>
              </w:rPr>
              <w:t>; 7.3 hours</w:t>
            </w:r>
          </w:p>
          <w:p w:rsidRPr="003003E5" w:rsidR="00FD1680" w:rsidP="51A8A23D" w:rsidRDefault="00A9068B" w14:paraId="1409E051" w14:textId="4C14FA60">
            <w:pPr>
              <w:spacing w:after="20" w:line="240" w:lineRule="auto"/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</w:pPr>
            <w:r w:rsidRPr="51A8A23D" w:rsidR="76F6F0F1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 xml:space="preserve">Prevention </w:t>
            </w:r>
            <w:r w:rsidRPr="51A8A23D" w:rsidR="6F4E77C3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 xml:space="preserve">Caseload </w:t>
            </w:r>
            <w:r w:rsidRPr="51A8A23D" w:rsidR="4E4DDEBF">
              <w:rPr>
                <w:rFonts w:ascii="Roboto" w:hAnsi="Roboto" w:eastAsia="Roboto" w:cs="Roboto"/>
                <w:b w:val="1"/>
                <w:bCs w:val="1"/>
                <w:sz w:val="20"/>
                <w:szCs w:val="20"/>
                <w:lang w:val="en-US"/>
              </w:rPr>
              <w:t>Numbers:</w:t>
            </w:r>
          </w:p>
          <w:p w:rsidRPr="003003E5" w:rsidR="00FD1680" w:rsidP="00FD1680" w:rsidRDefault="00FD1680" w14:paraId="59EF42E4" w14:textId="54B72E94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6F4E77C3">
              <w:rPr>
                <w:rFonts w:ascii="Roboto" w:hAnsi="Roboto"/>
                <w:sz w:val="20"/>
                <w:szCs w:val="20"/>
              </w:rPr>
              <w:t>Active cases:</w:t>
            </w:r>
            <w:r w:rsidRPr="51A8A23D" w:rsidR="48B2671A">
              <w:rPr>
                <w:rFonts w:ascii="Roboto" w:hAnsi="Roboto"/>
                <w:sz w:val="20"/>
                <w:szCs w:val="20"/>
              </w:rPr>
              <w:t xml:space="preserve"> </w:t>
            </w:r>
            <w:r w:rsidRPr="51A8A23D" w:rsidR="1885B1A4">
              <w:rPr>
                <w:rFonts w:ascii="Roboto" w:hAnsi="Roboto"/>
                <w:sz w:val="20"/>
                <w:szCs w:val="20"/>
              </w:rPr>
              <w:t>3</w:t>
            </w:r>
          </w:p>
          <w:p w:rsidR="1885B1A4" w:rsidP="51A8A23D" w:rsidRDefault="1885B1A4" w14:paraId="5140F716" w14:textId="1526C1CC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1885B1A4">
              <w:rPr>
                <w:rFonts w:ascii="Roboto" w:hAnsi="Roboto"/>
                <w:sz w:val="20"/>
                <w:szCs w:val="20"/>
              </w:rPr>
              <w:t>Referrals: 2</w:t>
            </w:r>
          </w:p>
          <w:p w:rsidR="1885B1A4" w:rsidP="51A8A23D" w:rsidRDefault="1885B1A4" w14:paraId="02C0498B" w14:textId="40C8AE9E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  <w:lang w:val="en-US"/>
              </w:rPr>
            </w:pPr>
            <w:r w:rsidRPr="51A8A23D" w:rsidR="1885B1A4">
              <w:rPr>
                <w:rFonts w:ascii="Roboto" w:hAnsi="Roboto"/>
                <w:sz w:val="20"/>
                <w:szCs w:val="20"/>
                <w:lang w:val="en-US"/>
              </w:rPr>
              <w:t>Pending: 2</w:t>
            </w:r>
          </w:p>
          <w:p w:rsidRPr="003003E5" w:rsidR="00FD1680" w:rsidP="00FD1680" w:rsidRDefault="00FD1680" w14:paraId="4AE5F8E6" w14:textId="6FD27BF9">
            <w:pPr>
              <w:pStyle w:val="ListParagraph"/>
              <w:numPr>
                <w:ilvl w:val="0"/>
                <w:numId w:val="29"/>
              </w:numPr>
              <w:spacing w:line="240" w:lineRule="auto"/>
              <w:rPr>
                <w:rFonts w:ascii="Roboto" w:hAnsi="Roboto"/>
                <w:sz w:val="20"/>
                <w:szCs w:val="20"/>
              </w:rPr>
            </w:pPr>
            <w:r w:rsidRPr="51A8A23D" w:rsidR="6F4E77C3">
              <w:rPr>
                <w:rFonts w:ascii="Roboto" w:hAnsi="Roboto"/>
                <w:sz w:val="20"/>
                <w:szCs w:val="20"/>
              </w:rPr>
              <w:t xml:space="preserve">Tier 2 performance: </w:t>
            </w:r>
            <w:r w:rsidRPr="51A8A23D" w:rsidR="504AB97C">
              <w:rPr>
                <w:rFonts w:ascii="Roboto" w:hAnsi="Roboto"/>
                <w:sz w:val="20"/>
                <w:szCs w:val="20"/>
              </w:rPr>
              <w:t>0</w:t>
            </w:r>
          </w:p>
          <w:p w:rsidRPr="003003E5" w:rsidR="00FD1680" w:rsidP="51A8A23D" w:rsidRDefault="00FD1680" w14:paraId="44F49AB5" w14:textId="7F59DA3A">
            <w:pPr>
              <w:pStyle w:val="Normal"/>
              <w:widowControl w:val="0"/>
              <w:spacing w:line="240" w:lineRule="auto"/>
              <w:rPr>
                <w:rFonts w:ascii="Roboto" w:hAnsi="Roboto"/>
                <w:sz w:val="20"/>
                <w:szCs w:val="20"/>
              </w:rPr>
            </w:pPr>
          </w:p>
        </w:tc>
        <w:tc>
          <w:tcPr>
            <w:tcW w:w="1073" w:type="dxa"/>
            <w:gridSpan w:val="2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/>
          </w:tcPr>
          <w:p w:rsidRPr="00E15ED0" w:rsidR="00FD1680" w:rsidP="00FD1680" w:rsidRDefault="000E425E" w14:paraId="76DFF02A" w14:textId="0A98578B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>
              <w:rPr>
                <w:rFonts w:ascii="Roboto" w:hAnsi="Roboto" w:eastAsia="Roboto" w:cs="Roboto"/>
                <w:bCs/>
                <w:sz w:val="20"/>
                <w:szCs w:val="20"/>
              </w:rPr>
              <w:t>1-4</w:t>
            </w:r>
          </w:p>
        </w:tc>
      </w:tr>
      <w:tr w:rsidRPr="00E15ED0" w:rsidR="00FE38E7" w:rsidTr="51A8A23D" w14:paraId="5FC740E9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473C9C" w:rsidP="00473C9C" w:rsidRDefault="00473C9C" w14:paraId="2C5A40FE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Developed systems for distributing resources:</w:t>
            </w:r>
          </w:p>
        </w:tc>
        <w:tc>
          <w:tcPr>
            <w:tcW w:w="9467" w:type="dxa"/>
            <w:shd w:val="clear" w:color="auto" w:fill="auto"/>
            <w:tcMar/>
          </w:tcPr>
          <w:p w:rsidRPr="00E15ED0" w:rsidR="00473C9C" w:rsidP="51A8A23D" w:rsidRDefault="00473C9C" w14:paraId="1D7C0FE4" w14:textId="227A3806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 w:val="1"/>
                <w:bCs w:val="1"/>
                <w:sz w:val="20"/>
                <w:szCs w:val="20"/>
                <w:highlight w:val="yellow"/>
                <w:lang w:val="en-US"/>
              </w:rPr>
            </w:pPr>
            <w:r w:rsidRPr="51A8A23D" w:rsidR="7E9AB8A4">
              <w:rPr>
                <w:rFonts w:ascii="Roboto" w:hAnsi="Roboto" w:eastAsia="Roboto" w:cs="Roboto"/>
                <w:sz w:val="20"/>
                <w:szCs w:val="20"/>
                <w:lang w:val="en-US"/>
              </w:rPr>
              <w:t>1</w:t>
            </w:r>
            <w:r w:rsidRPr="51A8A23D" w:rsidR="11796627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  <w:r w:rsidRPr="51A8A23D" w:rsidR="11796627">
              <w:rPr>
                <w:rFonts w:ascii="Roboto" w:hAnsi="Roboto" w:eastAsia="Roboto" w:cs="Roboto"/>
                <w:sz w:val="20"/>
                <w:szCs w:val="20"/>
                <w:lang w:val="en-US"/>
              </w:rPr>
              <w:t>lockbox</w:t>
            </w:r>
            <w:r w:rsidRPr="51A8A23D" w:rsidR="11796627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</w:t>
            </w:r>
            <w:r w:rsidRPr="51A8A23D" w:rsidR="0ECD4998">
              <w:rPr>
                <w:rFonts w:ascii="Roboto" w:hAnsi="Roboto" w:eastAsia="Roboto" w:cs="Roboto"/>
                <w:sz w:val="20"/>
                <w:szCs w:val="20"/>
                <w:lang w:val="en-US"/>
              </w:rPr>
              <w:t>has</w:t>
            </w:r>
            <w:r w:rsidRPr="51A8A23D" w:rsidR="11796627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been provided to families of students.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473C9C" w:rsidP="00473C9C" w:rsidRDefault="00473C9C" w14:paraId="3B7A5979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1-3</w:t>
            </w:r>
          </w:p>
        </w:tc>
      </w:tr>
      <w:tr w:rsidRPr="00E15ED0" w:rsidR="008850BB" w:rsidTr="51A8A23D" w14:paraId="21DDE83A" w14:textId="77777777">
        <w:trPr>
          <w:gridAfter w:val="1"/>
          <w:wAfter w:w="10" w:type="dxa"/>
          <w:trHeight w:val="300"/>
        </w:trPr>
        <w:tc>
          <w:tcPr>
            <w:tcW w:w="13690" w:type="dxa"/>
            <w:gridSpan w:val="3"/>
            <w:shd w:val="clear" w:color="auto" w:fill="A6A6A6" w:themeFill="background1" w:themeFillShade="A6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473C9C" w:rsidP="00473C9C" w:rsidRDefault="00473C9C" w14:paraId="7A120F32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</w:rPr>
            </w:pPr>
            <w:r w:rsidRPr="00E15ED0">
              <w:rPr>
                <w:rFonts w:ascii="Roboto" w:hAnsi="Roboto" w:eastAsia="Roboto" w:cs="Roboto"/>
                <w:b/>
              </w:rPr>
              <w:t>EVALUATION</w:t>
            </w:r>
          </w:p>
        </w:tc>
      </w:tr>
      <w:tr w:rsidRPr="00E15ED0" w:rsidR="002A4622" w:rsidTr="51A8A23D" w14:paraId="1808DBA1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F2F2F2" w:themeFill="background1" w:themeFillShade="F2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743F20" w:rsidR="00473C9C" w:rsidP="00473C9C" w:rsidRDefault="00473C9C" w14:paraId="5922C4AC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/>
                <w:b/>
                <w:bCs/>
                <w:sz w:val="20"/>
                <w:szCs w:val="20"/>
              </w:rPr>
              <w:t>Accomplishments</w:t>
            </w:r>
          </w:p>
        </w:tc>
        <w:tc>
          <w:tcPr>
            <w:tcW w:w="9467" w:type="dxa"/>
            <w:shd w:val="clear" w:color="auto" w:fill="F2F2F2" w:themeFill="background1" w:themeFillShade="F2"/>
            <w:tcMar/>
          </w:tcPr>
          <w:p w:rsidRPr="00743F20" w:rsidR="00473C9C" w:rsidP="00473C9C" w:rsidRDefault="00473C9C" w14:paraId="25DFDEE4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1063" w:type="dxa"/>
            <w:shd w:val="clear" w:color="auto" w:fill="F2F2F2" w:themeFill="background1" w:themeFillShade="F2"/>
            <w:tcMar/>
          </w:tcPr>
          <w:p w:rsidRPr="00743F20" w:rsidR="00473C9C" w:rsidP="00473C9C" w:rsidRDefault="00473C9C" w14:paraId="18769398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743F20">
              <w:rPr>
                <w:rFonts w:ascii="Roboto" w:hAnsi="Roboto" w:eastAsia="Roboto" w:cs="Roboto"/>
                <w:b/>
                <w:bCs/>
                <w:sz w:val="20"/>
                <w:szCs w:val="20"/>
              </w:rPr>
              <w:t>Align</w:t>
            </w:r>
          </w:p>
        </w:tc>
      </w:tr>
      <w:tr w:rsidRPr="00E15ED0" w:rsidR="00A757A4" w:rsidTr="51A8A23D" w14:paraId="78BF0A20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473C9C" w:rsidP="00473C9C" w:rsidRDefault="00473C9C" w14:paraId="26DE65D0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Monitor </w:t>
            </w:r>
            <w:r>
              <w:rPr>
                <w:rFonts w:ascii="Roboto" w:hAnsi="Roboto" w:eastAsia="Roboto" w:cs="Roboto"/>
                <w:sz w:val="20"/>
                <w:szCs w:val="20"/>
              </w:rPr>
              <w:t xml:space="preserve">&amp; 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>evaluate all activities:</w:t>
            </w:r>
          </w:p>
        </w:tc>
        <w:tc>
          <w:tcPr>
            <w:tcW w:w="9467" w:type="dxa"/>
            <w:shd w:val="clear" w:color="auto" w:fill="auto"/>
            <w:tcMar/>
          </w:tcPr>
          <w:p w:rsidRPr="00C8059F" w:rsidR="00473C9C" w:rsidP="00473C9C" w:rsidRDefault="00473C9C" w14:paraId="3CF4AA7D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  <w:highlight w:val="yellow"/>
              </w:rPr>
            </w:pPr>
            <w:r w:rsidRPr="00DB54A3">
              <w:rPr>
                <w:rFonts w:ascii="Roboto" w:hAnsi="Roboto" w:eastAsia="Roboto" w:cs="Roboto"/>
                <w:sz w:val="20"/>
                <w:szCs w:val="20"/>
              </w:rPr>
              <w:t>Evaluating SEB data to support our developing MTSS.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473C9C" w:rsidP="00473C9C" w:rsidRDefault="00473C9C" w14:paraId="113D53A8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bCs/>
                <w:sz w:val="20"/>
                <w:szCs w:val="20"/>
              </w:rPr>
              <w:t>4</w:t>
            </w:r>
          </w:p>
        </w:tc>
      </w:tr>
      <w:tr w:rsidR="00FE38E7" w:rsidTr="51A8A23D" w14:paraId="3B0D7409" w14:textId="77777777"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</w:tblPrEx>
        <w:trPr>
          <w:gridAfter w:val="1"/>
          <w:wAfter w:w="10" w:type="dxa"/>
          <w:trHeight w:val="300"/>
        </w:trPr>
        <w:tc>
          <w:tcPr>
            <w:tcW w:w="3160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2F2CCAC1" w:rsidP="3BE4DD70" w:rsidRDefault="2F2CCAC1" w14:paraId="67F17235" w14:textId="20AB9078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bCs/>
                <w:sz w:val="20"/>
                <w:szCs w:val="20"/>
              </w:rPr>
            </w:pPr>
            <w:r w:rsidRPr="3BE4DD70">
              <w:rPr>
                <w:rFonts w:ascii="Roboto" w:hAnsi="Roboto" w:eastAsia="Roboto" w:cs="Roboto"/>
                <w:sz w:val="20"/>
                <w:szCs w:val="20"/>
              </w:rPr>
              <w:t>Monitor &amp; evaluate all activities:</w:t>
            </w:r>
          </w:p>
        </w:tc>
        <w:tc>
          <w:tcPr>
            <w:tcW w:w="9467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/>
          </w:tcPr>
          <w:p w:rsidR="2F2CCAC1" w:rsidP="27144B8D" w:rsidRDefault="2F2CCAC1" w14:paraId="29260B15" w14:textId="401479D6">
            <w:p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hyperlink r:id="R1f6bb266cc2b416e">
              <w:r w:rsidRPr="51A8A23D" w:rsidR="0C1D0604">
                <w:rPr>
                  <w:rStyle w:val="Hyperlink"/>
                  <w:rFonts w:ascii="Roboto" w:hAnsi="Roboto" w:eastAsia="Roboto" w:cs="Roboto"/>
                  <w:sz w:val="20"/>
                  <w:szCs w:val="20"/>
                </w:rPr>
                <w:t>SPF Grant Data</w:t>
              </w:r>
            </w:hyperlink>
          </w:p>
          <w:p w:rsidR="3BE4DD70" w:rsidP="27144B8D" w:rsidRDefault="3DE2A8DF" w14:paraId="223F54D4" w14:textId="41E9476C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49800B64">
              <w:rPr>
                <w:rFonts w:ascii="Roboto" w:hAnsi="Roboto" w:eastAsia="Roboto" w:cs="Roboto"/>
                <w:sz w:val="20"/>
                <w:szCs w:val="20"/>
                <w:lang w:val="en-US"/>
              </w:rPr>
              <w:t>Outcome d</w:t>
            </w:r>
            <w:r w:rsidRPr="51A8A23D" w:rsidR="0C1D0604">
              <w:rPr>
                <w:rFonts w:ascii="Roboto" w:hAnsi="Roboto" w:eastAsia="Roboto" w:cs="Roboto"/>
                <w:sz w:val="20"/>
                <w:szCs w:val="20"/>
                <w:lang w:val="en-US"/>
              </w:rPr>
              <w:t>ata</w:t>
            </w:r>
            <w:r w:rsidRPr="51A8A23D" w:rsidR="0C1D0604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collected on </w:t>
            </w:r>
            <w:r w:rsidRPr="51A8A23D" w:rsidR="3F76A8EC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the </w:t>
            </w:r>
            <w:r w:rsidRPr="51A8A23D" w:rsidR="0C1D0604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number of event impressions and post-survey </w:t>
            </w:r>
            <w:r w:rsidRPr="51A8A23D" w:rsidR="0C1D0604">
              <w:rPr>
                <w:rFonts w:ascii="Roboto" w:hAnsi="Roboto" w:eastAsia="Roboto" w:cs="Roboto"/>
                <w:sz w:val="20"/>
                <w:szCs w:val="20"/>
                <w:lang w:val="en-US"/>
              </w:rPr>
              <w:t>infor</w:t>
            </w:r>
            <w:r w:rsidRPr="51A8A23D" w:rsidR="0C1D0604">
              <w:rPr>
                <w:rFonts w:ascii="Roboto" w:hAnsi="Roboto" w:eastAsia="Roboto" w:cs="Roboto"/>
                <w:sz w:val="20"/>
                <w:szCs w:val="20"/>
              </w:rPr>
              <w:t>mation</w:t>
            </w:r>
          </w:p>
          <w:p w:rsidR="3BE4DD70" w:rsidP="27144B8D" w:rsidRDefault="3DE2A8DF" w14:paraId="505035D5" w14:textId="0308ACE3">
            <w:pPr>
              <w:pStyle w:val="ListParagraph"/>
              <w:numPr>
                <w:ilvl w:val="0"/>
                <w:numId w:val="40"/>
              </w:numP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1A729E3F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Data </w:t>
            </w:r>
            <w:r w:rsidRPr="51A8A23D" w:rsidR="1A729E3F">
              <w:rPr>
                <w:rFonts w:ascii="Roboto" w:hAnsi="Roboto" w:eastAsia="Roboto" w:cs="Roboto"/>
                <w:sz w:val="20"/>
                <w:szCs w:val="20"/>
                <w:lang w:val="en-US"/>
              </w:rPr>
              <w:t>submitted</w:t>
            </w:r>
            <w:r w:rsidRPr="51A8A23D" w:rsidR="1A729E3F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to S</w:t>
            </w:r>
            <w:r w:rsidRPr="51A8A23D" w:rsidR="1A729E3F">
              <w:rPr>
                <w:rFonts w:ascii="Roboto" w:hAnsi="Roboto" w:eastAsia="Roboto" w:cs="Roboto"/>
                <w:sz w:val="20"/>
                <w:szCs w:val="20"/>
              </w:rPr>
              <w:t>PA</w:t>
            </w:r>
            <w:r w:rsidRPr="51A8A23D" w:rsidR="1A729E3F">
              <w:rPr>
                <w:rFonts w:ascii="Roboto" w:hAnsi="Roboto" w:eastAsia="Roboto" w:cs="Roboto"/>
                <w:sz w:val="20"/>
                <w:szCs w:val="20"/>
              </w:rPr>
              <w:t>R</w:t>
            </w:r>
            <w:r w:rsidRPr="51A8A23D" w:rsidR="1A729E3F">
              <w:rPr>
                <w:rFonts w:ascii="Roboto" w:hAnsi="Roboto" w:eastAsia="Roboto" w:cs="Roboto"/>
                <w:sz w:val="20"/>
                <w:szCs w:val="20"/>
              </w:rPr>
              <w:t>S</w:t>
            </w:r>
          </w:p>
          <w:p w:rsidR="3BE4DD70" w:rsidP="51A8A23D" w:rsidRDefault="3DE2A8DF" w14:paraId="600B5355" w14:textId="0A209DC6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</w:p>
          <w:p w:rsidR="3BE4DD70" w:rsidP="51A8A23D" w:rsidRDefault="3DE2A8DF" w14:paraId="20600671" w14:textId="3C9BF2A6">
            <w:pPr>
              <w:pStyle w:val="Normal"/>
              <w:spacing w:line="240" w:lineRule="auto"/>
              <w:rPr>
                <w:rFonts w:ascii="Roboto" w:hAnsi="Roboto" w:eastAsia="Roboto" w:cs="Roboto"/>
                <w:i w:val="1"/>
                <w:iCs w:val="1"/>
                <w:sz w:val="20"/>
                <w:szCs w:val="20"/>
              </w:rPr>
            </w:pPr>
            <w:r w:rsidRPr="51A8A23D" w:rsidR="14458C0A">
              <w:rPr>
                <w:rFonts w:ascii="Roboto" w:hAnsi="Roboto" w:eastAsia="Roboto" w:cs="Roboto"/>
                <w:i w:val="1"/>
                <w:iCs w:val="1"/>
                <w:sz w:val="20"/>
                <w:szCs w:val="20"/>
              </w:rPr>
              <w:t>Total Served to Date = 3,110</w:t>
            </w:r>
          </w:p>
          <w:p w:rsidR="3BE4DD70" w:rsidP="51A8A23D" w:rsidRDefault="3DE2A8DF" w14:paraId="2104B499" w14:textId="40046111">
            <w:pPr>
              <w:pStyle w:val="Normal"/>
              <w:spacing w:line="240" w:lineRule="auto"/>
              <w:rPr>
                <w:rFonts w:ascii="Roboto" w:hAnsi="Roboto" w:eastAsia="Roboto" w:cs="Roboto"/>
                <w:i w:val="1"/>
                <w:iCs w:val="1"/>
                <w:sz w:val="20"/>
                <w:szCs w:val="20"/>
              </w:rPr>
            </w:pPr>
            <w:r w:rsidRPr="51A8A23D" w:rsidR="14458C0A">
              <w:rPr>
                <w:rFonts w:ascii="Roboto" w:hAnsi="Roboto" w:eastAsia="Roboto" w:cs="Roboto"/>
                <w:i w:val="1"/>
                <w:iCs w:val="1"/>
                <w:sz w:val="20"/>
                <w:szCs w:val="20"/>
              </w:rPr>
              <w:t>Total Reached to Date = 33,929</w:t>
            </w:r>
          </w:p>
          <w:p w:rsidR="3BE4DD70" w:rsidP="51A8A23D" w:rsidRDefault="3DE2A8DF" w14:paraId="7E42FE4E" w14:textId="2CD71A6D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</w:p>
          <w:p w:rsidR="3BE4DD70" w:rsidP="51A8A23D" w:rsidRDefault="3DE2A8DF" w14:paraId="766DBBE1" w14:textId="6AD747D8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283037DF">
              <w:rPr>
                <w:rFonts w:ascii="Roboto" w:hAnsi="Roboto" w:eastAsia="Roboto" w:cs="Roboto"/>
                <w:sz w:val="20"/>
                <w:szCs w:val="20"/>
              </w:rPr>
              <w:t>KIP Survey = 12</w:t>
            </w:r>
            <w:r w:rsidRPr="51A8A23D" w:rsidR="3CB8F248">
              <w:rPr>
                <w:rFonts w:ascii="Roboto" w:hAnsi="Roboto" w:eastAsia="Roboto" w:cs="Roboto"/>
                <w:sz w:val="20"/>
                <w:szCs w:val="20"/>
              </w:rPr>
              <w:t xml:space="preserve"> served</w:t>
            </w:r>
          </w:p>
          <w:p w:rsidR="3BE4DD70" w:rsidP="51A8A23D" w:rsidRDefault="3DE2A8DF" w14:paraId="136625CD" w14:textId="7EA877C5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3037DF">
              <w:rPr>
                <w:rFonts w:ascii="Roboto" w:hAnsi="Roboto" w:eastAsia="Roboto" w:cs="Roboto"/>
                <w:sz w:val="20"/>
                <w:szCs w:val="20"/>
                <w:lang w:val="en-US"/>
              </w:rPr>
              <w:t>Newsletter #2 = 101 served, 712 reached</w:t>
            </w:r>
          </w:p>
          <w:p w:rsidR="3BE4DD70" w:rsidP="51A8A23D" w:rsidRDefault="3DE2A8DF" w14:paraId="6261FCC9" w14:textId="3D81A337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283037DF">
              <w:rPr>
                <w:rFonts w:ascii="Roboto" w:hAnsi="Roboto" w:eastAsia="Roboto" w:cs="Roboto"/>
                <w:sz w:val="20"/>
                <w:szCs w:val="20"/>
                <w:lang w:val="en-US"/>
              </w:rPr>
              <w:t>GES Health Class for Self-esteem = 81 served, 1386 reached</w:t>
            </w:r>
          </w:p>
          <w:p w:rsidR="3BE4DD70" w:rsidP="51A8A23D" w:rsidRDefault="3DE2A8DF" w14:paraId="5D7CEBFC" w14:textId="730A812A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454F1ECB">
              <w:rPr>
                <w:rFonts w:ascii="Roboto" w:hAnsi="Roboto" w:eastAsia="Roboto" w:cs="Roboto"/>
                <w:sz w:val="20"/>
                <w:szCs w:val="20"/>
                <w:lang w:val="en-US"/>
              </w:rPr>
              <w:t>Lockboxes = 22 served</w:t>
            </w:r>
          </w:p>
          <w:p w:rsidR="3BE4DD70" w:rsidP="51A8A23D" w:rsidRDefault="3DE2A8DF" w14:paraId="34F4DFB7" w14:textId="5A0AFFBC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454F1ECB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GES Trauma-informed Training </w:t>
            </w:r>
            <w:r w:rsidRPr="51A8A23D" w:rsidR="454F1ECB">
              <w:rPr>
                <w:rFonts w:ascii="Roboto" w:hAnsi="Roboto" w:eastAsia="Roboto" w:cs="Roboto"/>
                <w:sz w:val="20"/>
                <w:szCs w:val="20"/>
                <w:lang w:val="en-US"/>
              </w:rPr>
              <w:t>@</w:t>
            </w:r>
            <w:r w:rsidRPr="51A8A23D" w:rsidR="454F1ECB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ERD = 25 served</w:t>
            </w:r>
          </w:p>
          <w:p w:rsidR="3BE4DD70" w:rsidP="51A8A23D" w:rsidRDefault="3DE2A8DF" w14:paraId="7F4F0373" w14:textId="736586E5">
            <w:pPr>
              <w:pStyle w:val="Normal"/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51A8A23D" w:rsidR="454F1ECB">
              <w:rPr>
                <w:rFonts w:ascii="Roboto" w:hAnsi="Roboto" w:eastAsia="Roboto" w:cs="Roboto"/>
                <w:sz w:val="20"/>
                <w:szCs w:val="20"/>
                <w:lang w:val="en-US"/>
              </w:rPr>
              <w:t>SMILE Club Meetings = 18 reached</w:t>
            </w:r>
          </w:p>
        </w:tc>
        <w:tc>
          <w:tcPr>
            <w:tcW w:w="1063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/>
          </w:tcPr>
          <w:p w:rsidR="3BE4DD70" w:rsidP="3BE4DD70" w:rsidRDefault="2F2CCAC1" w14:paraId="66ADFBBE" w14:textId="5D9D2B88">
            <w:pPr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04AE0AB6">
              <w:rPr>
                <w:rFonts w:ascii="Roboto" w:hAnsi="Roboto" w:eastAsia="Roboto" w:cs="Roboto"/>
                <w:sz w:val="20"/>
                <w:szCs w:val="20"/>
              </w:rPr>
              <w:t>4</w:t>
            </w:r>
          </w:p>
        </w:tc>
      </w:tr>
      <w:tr w:rsidR="51A8A23D" w:rsidTr="51A8A23D" w14:paraId="37569E11">
        <w:trPr>
          <w:gridAfter w:val="1"/>
          <w:trHeight w:val="300"/>
        </w:trPr>
        <w:tblPrEx>
          <w:tblBorders>
            <w:top w:val="single" w:color="000000" w:themeColor="text1" w:sz="8" w:space="0"/>
            <w:left w:val="single" w:color="000000" w:themeColor="text1" w:sz="8" w:space="0"/>
            <w:bottom w:val="single" w:color="000000" w:themeColor="text1" w:sz="8" w:space="0"/>
            <w:right w:val="single" w:color="000000" w:themeColor="text1" w:sz="8" w:space="0"/>
            <w:insideH w:val="single" w:color="000000" w:themeColor="text1" w:sz="8" w:space="0"/>
            <w:insideV w:val="single" w:color="000000" w:themeColor="text1" w:sz="8" w:space="0"/>
          </w:tblBorders>
        </w:tblPrEx>
        <w:tc>
          <w:tcPr>
            <w:tcW w:w="3160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51A8A23D" w:rsidP="51A8A23D" w:rsidRDefault="51A8A23D" w14:paraId="1985B51E" w14:textId="20AB9078">
            <w:pPr>
              <w:widowControl w:val="0"/>
              <w:tabs>
                <w:tab w:val="left" w:leader="none" w:pos="8220"/>
              </w:tabs>
              <w:spacing w:line="240" w:lineRule="auto"/>
              <w:rPr>
                <w:rFonts w:ascii="Roboto" w:hAnsi="Roboto" w:eastAsia="Roboto" w:cs="Roboto"/>
                <w:b w:val="1"/>
                <w:bCs w:val="1"/>
                <w:sz w:val="20"/>
                <w:szCs w:val="20"/>
              </w:rPr>
            </w:pPr>
            <w:r w:rsidRPr="51A8A23D" w:rsidR="51A8A23D">
              <w:rPr>
                <w:rFonts w:ascii="Roboto" w:hAnsi="Roboto" w:eastAsia="Roboto" w:cs="Roboto"/>
                <w:sz w:val="20"/>
                <w:szCs w:val="20"/>
              </w:rPr>
              <w:t>Monitor &amp; evaluate all activities:</w:t>
            </w:r>
          </w:p>
        </w:tc>
        <w:tc>
          <w:tcPr>
            <w:tcW w:w="9467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/>
          </w:tcPr>
          <w:p w:rsidR="1FE4C7EE" w:rsidP="51A8A23D" w:rsidRDefault="1FE4C7EE" w14:paraId="2A4BB5E0" w14:textId="3BCB6352">
            <w:pPr>
              <w:pStyle w:val="Normal"/>
              <w:suppressLineNumbers w:val="0"/>
              <w:bidi w:val="0"/>
              <w:spacing w:before="0" w:beforeAutospacing="off" w:after="0" w:afterAutospacing="off" w:line="240" w:lineRule="auto"/>
              <w:ind w:left="0" w:right="0" w:hanging="0"/>
              <w:jc w:val="left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1FE4C7EE">
              <w:rPr>
                <w:rFonts w:ascii="Roboto" w:hAnsi="Roboto" w:eastAsia="Roboto" w:cs="Roboto"/>
                <w:sz w:val="20"/>
                <w:szCs w:val="20"/>
                <w:lang w:val="en-US"/>
              </w:rPr>
              <w:t>Dinner Tab</w:t>
            </w:r>
            <w:r w:rsidRPr="51A8A23D" w:rsidR="1FE4C7EE">
              <w:rPr>
                <w:rFonts w:ascii="Roboto" w:hAnsi="Roboto" w:eastAsia="Roboto" w:cs="Roboto"/>
                <w:sz w:val="20"/>
                <w:szCs w:val="20"/>
              </w:rPr>
              <w:t>le P</w:t>
            </w:r>
            <w:r w:rsidRPr="51A8A23D" w:rsidR="1FE4C7EE">
              <w:rPr>
                <w:rFonts w:ascii="Roboto" w:hAnsi="Roboto" w:eastAsia="Roboto" w:cs="Roboto"/>
                <w:sz w:val="20"/>
                <w:szCs w:val="20"/>
              </w:rPr>
              <w:t xml:space="preserve">roject #1 Post-Survey Data reviewed and used to </w:t>
            </w:r>
            <w:r w:rsidRPr="51A8A23D" w:rsidR="41A16E8E">
              <w:rPr>
                <w:rFonts w:ascii="Roboto" w:hAnsi="Roboto" w:eastAsia="Roboto" w:cs="Roboto"/>
                <w:sz w:val="20"/>
                <w:szCs w:val="20"/>
              </w:rPr>
              <w:t>modify</w:t>
            </w:r>
            <w:r w:rsidRPr="51A8A23D" w:rsidR="41A16E8E">
              <w:rPr>
                <w:rFonts w:ascii="Roboto" w:hAnsi="Roboto" w:eastAsia="Roboto" w:cs="Roboto"/>
                <w:sz w:val="20"/>
                <w:szCs w:val="20"/>
              </w:rPr>
              <w:t xml:space="preserve"> elements of the project to better suit students and families</w:t>
            </w:r>
          </w:p>
        </w:tc>
        <w:tc>
          <w:tcPr>
            <w:tcW w:w="1063" w:type="dxa"/>
            <w:tcBorders>
              <w:top w:val="single" w:color="000000" w:themeColor="text1" w:sz="8" w:space="0"/>
              <w:left w:val="single" w:color="000000" w:themeColor="text1" w:sz="8" w:space="0"/>
              <w:bottom w:val="single" w:color="000000" w:themeColor="text1" w:sz="8" w:space="0"/>
              <w:right w:val="single" w:color="000000" w:themeColor="text1" w:sz="8" w:space="0"/>
            </w:tcBorders>
            <w:shd w:val="clear" w:color="auto" w:fill="auto"/>
            <w:tcMar/>
          </w:tcPr>
          <w:p w:rsidR="51A8A23D" w:rsidP="51A8A23D" w:rsidRDefault="51A8A23D" w14:paraId="404FD7AE" w14:textId="5D9D2B88">
            <w:pPr>
              <w:spacing w:line="240" w:lineRule="auto"/>
              <w:jc w:val="center"/>
              <w:rPr>
                <w:rFonts w:ascii="Roboto" w:hAnsi="Roboto" w:eastAsia="Roboto" w:cs="Roboto"/>
                <w:sz w:val="20"/>
                <w:szCs w:val="20"/>
              </w:rPr>
            </w:pPr>
            <w:r w:rsidRPr="51A8A23D" w:rsidR="51A8A23D">
              <w:rPr>
                <w:rFonts w:ascii="Roboto" w:hAnsi="Roboto" w:eastAsia="Roboto" w:cs="Roboto"/>
                <w:sz w:val="20"/>
                <w:szCs w:val="20"/>
              </w:rPr>
              <w:t>4</w:t>
            </w:r>
          </w:p>
        </w:tc>
      </w:tr>
      <w:tr w:rsidRPr="00E15ED0" w:rsidR="00A757A4" w:rsidTr="51A8A23D" w14:paraId="059580B8" w14:textId="77777777">
        <w:trPr>
          <w:gridAfter w:val="1"/>
          <w:wAfter w:w="10" w:type="dxa"/>
          <w:trHeight w:val="300"/>
        </w:trPr>
        <w:tc>
          <w:tcPr>
            <w:tcW w:w="31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473C9C" w:rsidP="00473C9C" w:rsidRDefault="00473C9C" w14:paraId="53F4735F" w14:textId="77777777">
            <w:pPr>
              <w:widowControl w:val="0"/>
              <w:tabs>
                <w:tab w:val="left" w:pos="8220"/>
              </w:tabs>
              <w:spacing w:line="240" w:lineRule="auto"/>
              <w:rPr>
                <w:rFonts w:ascii="Roboto" w:hAnsi="Roboto" w:eastAsia="Roboto" w:cs="Roboto"/>
                <w:b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Grant Reporting:</w:t>
            </w:r>
          </w:p>
        </w:tc>
        <w:tc>
          <w:tcPr>
            <w:tcW w:w="9467" w:type="dxa"/>
            <w:shd w:val="clear" w:color="auto" w:fill="auto"/>
            <w:tcMar/>
          </w:tcPr>
          <w:p w:rsidRPr="00C20852" w:rsidR="00473C9C" w:rsidP="00D50F45" w:rsidRDefault="00DB6AD8" w14:paraId="63FAE631" w14:textId="5ACAF5CF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10/31 - </w:t>
            </w:r>
            <w:r w:rsidRPr="00C20852" w:rsidR="00473C9C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SPF SPARS Quarter 4 Report </w:t>
            </w:r>
            <w:r w:rsidRPr="00C20852">
              <w:rPr>
                <w:rFonts w:ascii="Roboto" w:hAnsi="Roboto" w:eastAsia="Roboto" w:cs="Roboto"/>
                <w:sz w:val="20"/>
                <w:szCs w:val="20"/>
                <w:lang w:val="en-US"/>
              </w:rPr>
              <w:t>–</w:t>
            </w:r>
            <w:r w:rsidRPr="00C20852" w:rsidR="00473C9C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Submitted</w:t>
            </w:r>
          </w:p>
          <w:p w:rsidRPr="00C20852" w:rsidR="00DB6AD8" w:rsidP="00DB6AD8" w:rsidRDefault="00DB6AD8" w14:paraId="067948BB" w14:textId="3C3BEB12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12/31 - SPF </w:t>
            </w:r>
            <w:proofErr w:type="spellStart"/>
            <w:r w:rsidRPr="00C20852">
              <w:rPr>
                <w:rFonts w:ascii="Roboto" w:hAnsi="Roboto" w:eastAsia="Roboto" w:cs="Roboto"/>
                <w:sz w:val="20"/>
                <w:szCs w:val="20"/>
                <w:lang w:val="en-US"/>
              </w:rPr>
              <w:t>eRa</w:t>
            </w:r>
            <w:proofErr w:type="spellEnd"/>
            <w:r w:rsidRPr="00C20852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 Commons Annual Performance Review - Due </w:t>
            </w:r>
          </w:p>
          <w:p w:rsidR="00C20852" w:rsidP="00C20852" w:rsidRDefault="00DB6AD8" w14:paraId="46B32907" w14:textId="77777777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01/31 - </w:t>
            </w:r>
            <w:r w:rsidRPr="00C20852" w:rsidR="00473C9C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SPF SPARS Quarter 1 Report - Due </w:t>
            </w:r>
          </w:p>
          <w:p w:rsidRPr="00C20852" w:rsidR="00651DC5" w:rsidP="00C20852" w:rsidRDefault="00DB6AD8" w14:paraId="47D299A3" w14:textId="6E18C10E">
            <w:pPr>
              <w:pStyle w:val="ListParagraph"/>
              <w:widowControl w:val="0"/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  <w:lang w:val="en-US"/>
              </w:rPr>
            </w:pPr>
            <w:r w:rsidRPr="00C20852">
              <w:rPr>
                <w:rFonts w:ascii="Roboto" w:hAnsi="Roboto" w:eastAsia="Roboto" w:cs="Roboto"/>
                <w:sz w:val="20"/>
                <w:szCs w:val="20"/>
                <w:lang w:val="en-US"/>
              </w:rPr>
              <w:t xml:space="preserve">01/31 - </w:t>
            </w:r>
            <w:r w:rsidRPr="00C20852" w:rsidR="00651DC5">
              <w:rPr>
                <w:rFonts w:ascii="Roboto" w:hAnsi="Roboto" w:eastAsia="Roboto" w:cs="Roboto"/>
                <w:sz w:val="20"/>
                <w:szCs w:val="20"/>
              </w:rPr>
              <w:t xml:space="preserve">SPF Continuation Report </w:t>
            </w:r>
            <w:r w:rsidRPr="00C20852">
              <w:rPr>
                <w:rFonts w:ascii="Roboto" w:hAnsi="Roboto" w:eastAsia="Roboto" w:cs="Roboto"/>
                <w:sz w:val="20"/>
                <w:szCs w:val="20"/>
              </w:rPr>
              <w:t xml:space="preserve">- </w:t>
            </w:r>
            <w:r w:rsidRPr="00C20852" w:rsidR="00651DC5">
              <w:rPr>
                <w:rFonts w:ascii="Roboto" w:hAnsi="Roboto" w:eastAsia="Roboto" w:cs="Roboto"/>
                <w:sz w:val="20"/>
                <w:szCs w:val="20"/>
              </w:rPr>
              <w:t>Due</w:t>
            </w:r>
          </w:p>
        </w:tc>
        <w:tc>
          <w:tcPr>
            <w:tcW w:w="1063" w:type="dxa"/>
            <w:shd w:val="clear" w:color="auto" w:fill="auto"/>
            <w:tcMar/>
          </w:tcPr>
          <w:p w:rsidRPr="00E15ED0" w:rsidR="00473C9C" w:rsidP="00473C9C" w:rsidRDefault="00473C9C" w14:paraId="755CD648" w14:textId="77777777">
            <w:pPr>
              <w:widowControl w:val="0"/>
              <w:tabs>
                <w:tab w:val="left" w:pos="8220"/>
              </w:tabs>
              <w:spacing w:line="240" w:lineRule="auto"/>
              <w:jc w:val="center"/>
              <w:rPr>
                <w:rFonts w:ascii="Roboto" w:hAnsi="Roboto" w:eastAsia="Roboto" w:cs="Roboto"/>
                <w:bCs/>
                <w:sz w:val="20"/>
                <w:szCs w:val="20"/>
              </w:rPr>
            </w:pPr>
          </w:p>
        </w:tc>
      </w:tr>
    </w:tbl>
    <w:p w:rsidRPr="00E15ED0" w:rsidR="00C249D5" w:rsidP="00C249D5" w:rsidRDefault="00C249D5" w14:paraId="5377D05C" w14:textId="77777777">
      <w:pPr>
        <w:rPr>
          <w:rFonts w:ascii="Roboto" w:hAnsi="Roboto" w:eastAsia="Roboto" w:cs="Roboto"/>
        </w:rPr>
      </w:pPr>
    </w:p>
    <w:tbl>
      <w:tblPr>
        <w:tblW w:w="13680" w:type="dxa"/>
        <w:tblInd w:w="-35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3220"/>
        <w:gridCol w:w="10460"/>
      </w:tblGrid>
      <w:tr w:rsidRPr="00E15ED0" w:rsidR="00190AE6" w:rsidTr="00B43D86" w14:paraId="16533A9C" w14:textId="77777777">
        <w:trPr>
          <w:trHeight w:val="123"/>
        </w:trPr>
        <w:tc>
          <w:tcPr>
            <w:tcW w:w="13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36813822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b/>
              </w:rPr>
            </w:pPr>
            <w:r w:rsidRPr="00E15ED0">
              <w:rPr>
                <w:rFonts w:ascii="Roboto" w:hAnsi="Roboto" w:eastAsia="Roboto" w:cs="Roboto"/>
                <w:b/>
              </w:rPr>
              <w:t>SUSTAINABILITY</w:t>
            </w:r>
          </w:p>
        </w:tc>
      </w:tr>
      <w:tr w:rsidRPr="00E15ED0" w:rsidR="00190AE6" w:rsidTr="00B43D86" w14:paraId="1C25CC62" w14:textId="77777777">
        <w:tc>
          <w:tcPr>
            <w:tcW w:w="3220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11FC266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>Planning for sustaining the infrastructure:</w:t>
            </w:r>
          </w:p>
        </w:tc>
        <w:tc>
          <w:tcPr>
            <w:tcW w:w="10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Pr="00E15ED0" w:rsidR="00C249D5" w:rsidP="00FD1680" w:rsidRDefault="00C249D5" w14:paraId="1158F11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Roboto" w:hAnsi="Roboto" w:eastAsia="Roboto" w:cs="Roboto"/>
                <w:sz w:val="20"/>
                <w:szCs w:val="20"/>
              </w:rPr>
            </w:pP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Continue developing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improving the district's MTSS system </w:t>
            </w:r>
            <w:r>
              <w:rPr>
                <w:rFonts w:ascii="Roboto" w:hAnsi="Roboto" w:eastAsia="Roboto" w:cs="Roboto"/>
                <w:sz w:val="20"/>
                <w:szCs w:val="20"/>
              </w:rPr>
              <w:t>&amp;</w:t>
            </w:r>
            <w:r w:rsidRPr="00E15ED0">
              <w:rPr>
                <w:rFonts w:ascii="Roboto" w:hAnsi="Roboto" w:eastAsia="Roboto" w:cs="Roboto"/>
                <w:sz w:val="20"/>
                <w:szCs w:val="20"/>
              </w:rPr>
              <w:t xml:space="preserve"> mental health support. SEL teams deliver substance abuse prevention curriculum to students.</w:t>
            </w:r>
          </w:p>
        </w:tc>
      </w:tr>
    </w:tbl>
    <w:p w:rsidR="00C249D5" w:rsidP="00C249D5" w:rsidRDefault="00C249D5" w14:paraId="711E9AF3" w14:textId="77777777">
      <w:pPr>
        <w:rPr>
          <w:rFonts w:ascii="Roboto" w:hAnsi="Roboto" w:eastAsia="Roboto" w:cs="Roboto"/>
        </w:rPr>
        <w:sectPr w:rsidR="00C249D5">
          <w:pgSz w:w="15840" w:h="12240" w:orient="landscape"/>
          <w:pgMar w:top="1440" w:right="1440" w:bottom="1440" w:left="1440" w:header="720" w:footer="720" w:gutter="0"/>
          <w:cols w:space="720"/>
        </w:sectPr>
      </w:pPr>
    </w:p>
    <w:p w:rsidRPr="000F0C2C" w:rsidR="000F0C2C" w:rsidP="000F0C2C" w:rsidRDefault="000F0C2C" w14:paraId="4858A068" w14:textId="77777777">
      <w:pPr>
        <w:rPr>
          <w:rFonts w:ascii="Roboto" w:hAnsi="Roboto" w:eastAsia="Roboto" w:cs="Roboto"/>
        </w:rPr>
      </w:pPr>
    </w:p>
    <w:sectPr w:rsidRPr="000F0C2C" w:rsidR="000F0C2C" w:rsidSect="000F0C2C">
      <w:pgSz w:w="15840" w:h="12240" w:orient="landscape"/>
      <w:pgMar w:top="1440" w:right="1440" w:bottom="1440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xmlns:w="http://schemas.openxmlformats.org/wordprocessingml/2006/main" w:abstractNumId="43">
    <w:nsid w:val="9c45d9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2">
    <w:nsid w:val="5d3dfab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3f3ef01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0">
    <w:nsid w:val="12da19f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EEC76F52"/>
    <w:multiLevelType w:val="hybridMultilevel"/>
    <w:tmpl w:val="8BD6857C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35D38DF"/>
    <w:multiLevelType w:val="hybridMultilevel"/>
    <w:tmpl w:val="EDB83F84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2" w15:restartNumberingAfterBreak="0">
    <w:nsid w:val="0A2B4A7E"/>
    <w:multiLevelType w:val="hybridMultilevel"/>
    <w:tmpl w:val="1870CEA6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3" w15:restartNumberingAfterBreak="0">
    <w:nsid w:val="0EDE17FD"/>
    <w:multiLevelType w:val="hybridMultilevel"/>
    <w:tmpl w:val="211CA5D2"/>
    <w:lvl w:ilvl="0" w:tplc="094E7872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0F4E460D"/>
    <w:multiLevelType w:val="hybridMultilevel"/>
    <w:tmpl w:val="0BE49522"/>
    <w:lvl w:ilvl="0" w:tplc="D4262C40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133468C6"/>
    <w:multiLevelType w:val="hybridMultilevel"/>
    <w:tmpl w:val="D0502088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6" w15:restartNumberingAfterBreak="0">
    <w:nsid w:val="14D27016"/>
    <w:multiLevelType w:val="hybridMultilevel"/>
    <w:tmpl w:val="F4DEA34A"/>
    <w:lvl w:ilvl="0" w:tplc="99FE231A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8257A98"/>
    <w:multiLevelType w:val="hybridMultilevel"/>
    <w:tmpl w:val="14649A2E"/>
    <w:lvl w:ilvl="0" w:tplc="BDACF352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91E3B9E"/>
    <w:multiLevelType w:val="hybridMultilevel"/>
    <w:tmpl w:val="5F0224AA"/>
    <w:lvl w:ilvl="0" w:tplc="0A4698B8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9" w15:restartNumberingAfterBreak="0">
    <w:nsid w:val="1EB36E9F"/>
    <w:multiLevelType w:val="hybridMultilevel"/>
    <w:tmpl w:val="407E821E"/>
    <w:lvl w:ilvl="0" w:tplc="18B2EED4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27A0675D"/>
    <w:multiLevelType w:val="hybridMultilevel"/>
    <w:tmpl w:val="44B06AAC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11" w15:restartNumberingAfterBreak="0">
    <w:nsid w:val="2A594DEB"/>
    <w:multiLevelType w:val="hybridMultilevel"/>
    <w:tmpl w:val="0832C2AA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12" w15:restartNumberingAfterBreak="0">
    <w:nsid w:val="308053FC"/>
    <w:multiLevelType w:val="hybridMultilevel"/>
    <w:tmpl w:val="AF6E7CD4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13" w15:restartNumberingAfterBreak="0">
    <w:nsid w:val="32466F5C"/>
    <w:multiLevelType w:val="hybridMultilevel"/>
    <w:tmpl w:val="E3C6DAF4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14" w15:restartNumberingAfterBreak="0">
    <w:nsid w:val="340A3139"/>
    <w:multiLevelType w:val="hybridMultilevel"/>
    <w:tmpl w:val="5BE4CA80"/>
    <w:lvl w:ilvl="0" w:tplc="F79E06C0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62D19B0"/>
    <w:multiLevelType w:val="hybridMultilevel"/>
    <w:tmpl w:val="A280A608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16" w15:restartNumberingAfterBreak="0">
    <w:nsid w:val="365356B8"/>
    <w:multiLevelType w:val="hybridMultilevel"/>
    <w:tmpl w:val="52723AAE"/>
    <w:lvl w:ilvl="0" w:tplc="F34A0C32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6FD3B45"/>
    <w:multiLevelType w:val="hybridMultilevel"/>
    <w:tmpl w:val="7F9E6C30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18" w15:restartNumberingAfterBreak="0">
    <w:nsid w:val="3D3F6916"/>
    <w:multiLevelType w:val="hybridMultilevel"/>
    <w:tmpl w:val="9BBCF742"/>
    <w:lvl w:ilvl="0" w:tplc="9C82AD44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416F02B6"/>
    <w:multiLevelType w:val="hybridMultilevel"/>
    <w:tmpl w:val="4E6AAD66"/>
    <w:lvl w:ilvl="0" w:tplc="A3186DF6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1702478"/>
    <w:multiLevelType w:val="hybridMultilevel"/>
    <w:tmpl w:val="26D64C68"/>
    <w:lvl w:ilvl="0" w:tplc="DBE47918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451745FA"/>
    <w:multiLevelType w:val="hybridMultilevel"/>
    <w:tmpl w:val="41CA5CAE"/>
    <w:lvl w:ilvl="0" w:tplc="8156606E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45366A79"/>
    <w:multiLevelType w:val="hybridMultilevel"/>
    <w:tmpl w:val="DDE4049E"/>
    <w:lvl w:ilvl="0" w:tplc="8156606E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46E21388"/>
    <w:multiLevelType w:val="hybridMultilevel"/>
    <w:tmpl w:val="148C9824"/>
    <w:lvl w:ilvl="0" w:tplc="A47A5E00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4D8D5EF0"/>
    <w:multiLevelType w:val="multilevel"/>
    <w:tmpl w:val="F47AB182"/>
    <w:lvl w:ilvl="0">
      <w:start w:val="1"/>
      <w:numFmt w:val="bullet"/>
      <w:lvlText w:val="★"/>
      <w:lvlJc w:val="left"/>
      <w:pPr>
        <w:ind w:left="720" w:hanging="360"/>
      </w:pPr>
      <w:rPr>
        <w:rFonts w:hint="default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hint="default"/>
        <w:u w:val="none"/>
      </w:rPr>
    </w:lvl>
  </w:abstractNum>
  <w:abstractNum w:abstractNumId="25" w15:restartNumberingAfterBreak="0">
    <w:nsid w:val="50592DD9"/>
    <w:multiLevelType w:val="hybridMultilevel"/>
    <w:tmpl w:val="2E9EBF74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26" w15:restartNumberingAfterBreak="0">
    <w:nsid w:val="51F73B42"/>
    <w:multiLevelType w:val="hybridMultilevel"/>
    <w:tmpl w:val="CE02D0C6"/>
    <w:lvl w:ilvl="0" w:tplc="18B2EED4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57774673"/>
    <w:multiLevelType w:val="multilevel"/>
    <w:tmpl w:val="06F4F956"/>
    <w:lvl w:ilvl="0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hint="default"/>
        <w:u w:val="none"/>
      </w:rPr>
    </w:lvl>
  </w:abstractNum>
  <w:abstractNum w:abstractNumId="28" w15:restartNumberingAfterBreak="0">
    <w:nsid w:val="587A0C9A"/>
    <w:multiLevelType w:val="hybridMultilevel"/>
    <w:tmpl w:val="8B4440FC"/>
    <w:lvl w:ilvl="0" w:tplc="732A93DA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5B022361"/>
    <w:multiLevelType w:val="hybridMultilevel"/>
    <w:tmpl w:val="D60C0518"/>
    <w:lvl w:ilvl="0" w:tplc="81FAB6AE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27315DE"/>
    <w:multiLevelType w:val="hybridMultilevel"/>
    <w:tmpl w:val="3784465E"/>
    <w:lvl w:ilvl="0" w:tplc="DBE47918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3F158ED"/>
    <w:multiLevelType w:val="hybridMultilevel"/>
    <w:tmpl w:val="06F8A5EE"/>
    <w:lvl w:ilvl="0" w:tplc="A3186DF6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2" w15:restartNumberingAfterBreak="0">
    <w:nsid w:val="63FEE1D8"/>
    <w:multiLevelType w:val="hybridMultilevel"/>
    <w:tmpl w:val="FFFFFFFF"/>
    <w:lvl w:ilvl="0" w:tplc="74C0798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C42445B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108705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FFAC372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79D4529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086431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8912E86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0A45A7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CF360B4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69176879"/>
    <w:multiLevelType w:val="hybridMultilevel"/>
    <w:tmpl w:val="BDA61F14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34" w15:restartNumberingAfterBreak="0">
    <w:nsid w:val="6E476332"/>
    <w:multiLevelType w:val="hybridMultilevel"/>
    <w:tmpl w:val="25A0D20A"/>
    <w:lvl w:ilvl="0" w:tplc="C18A8162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6F5141B5"/>
    <w:multiLevelType w:val="hybridMultilevel"/>
    <w:tmpl w:val="3F66B63E"/>
    <w:lvl w:ilvl="0" w:tplc="8AB0FDC2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6F69655A"/>
    <w:multiLevelType w:val="hybridMultilevel"/>
    <w:tmpl w:val="7D28E53A"/>
    <w:lvl w:ilvl="0" w:tplc="04882F2E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6FBD74D4"/>
    <w:multiLevelType w:val="hybridMultilevel"/>
    <w:tmpl w:val="13E46E7A"/>
    <w:lvl w:ilvl="0" w:tplc="AF3E6D86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76817A51"/>
    <w:multiLevelType w:val="hybridMultilevel"/>
    <w:tmpl w:val="97320266"/>
    <w:lvl w:ilvl="0" w:tplc="04090003">
      <w:start w:val="1"/>
      <w:numFmt w:val="bullet"/>
      <w:lvlText w:val="o"/>
      <w:lvlJc w:val="left"/>
      <w:pPr>
        <w:ind w:left="1224" w:hanging="360"/>
      </w:pPr>
      <w:rPr>
        <w:rFonts w:hint="default" w:ascii="Courier New" w:hAnsi="Courier New" w:cs="Courier New"/>
      </w:rPr>
    </w:lvl>
    <w:lvl w:ilvl="1" w:tplc="04090003" w:tentative="1">
      <w:start w:val="1"/>
      <w:numFmt w:val="bullet"/>
      <w:lvlText w:val="o"/>
      <w:lvlJc w:val="left"/>
      <w:pPr>
        <w:ind w:left="1944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664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384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104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824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544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264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984" w:hanging="360"/>
      </w:pPr>
      <w:rPr>
        <w:rFonts w:hint="default" w:ascii="Wingdings" w:hAnsi="Wingdings"/>
      </w:rPr>
    </w:lvl>
  </w:abstractNum>
  <w:abstractNum w:abstractNumId="39" w15:restartNumberingAfterBreak="0">
    <w:nsid w:val="7E5259BB"/>
    <w:multiLevelType w:val="hybridMultilevel"/>
    <w:tmpl w:val="3C2CF602"/>
    <w:lvl w:ilvl="0" w:tplc="8AB0FDC2">
      <w:start w:val="1"/>
      <w:numFmt w:val="bullet"/>
      <w:lvlText w:val=""/>
      <w:lvlJc w:val="left"/>
      <w:pPr>
        <w:ind w:left="504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1" w16cid:durableId="616176556">
    <w:abstractNumId w:val="24"/>
  </w:num>
  <w:num w:numId="2" w16cid:durableId="1444375778">
    <w:abstractNumId w:val="37"/>
  </w:num>
  <w:num w:numId="3" w16cid:durableId="1865170565">
    <w:abstractNumId w:val="20"/>
  </w:num>
  <w:num w:numId="4" w16cid:durableId="732847720">
    <w:abstractNumId w:val="30"/>
  </w:num>
  <w:num w:numId="5" w16cid:durableId="163522523">
    <w:abstractNumId w:val="28"/>
  </w:num>
  <w:num w:numId="6" w16cid:durableId="667292673">
    <w:abstractNumId w:val="29"/>
  </w:num>
  <w:num w:numId="7" w16cid:durableId="678628987">
    <w:abstractNumId w:val="31"/>
  </w:num>
  <w:num w:numId="8" w16cid:durableId="1025910197">
    <w:abstractNumId w:val="6"/>
  </w:num>
  <w:num w:numId="9" w16cid:durableId="1516920196">
    <w:abstractNumId w:val="21"/>
  </w:num>
  <w:num w:numId="10" w16cid:durableId="1522740771">
    <w:abstractNumId w:val="39"/>
  </w:num>
  <w:num w:numId="11" w16cid:durableId="675159005">
    <w:abstractNumId w:val="35"/>
  </w:num>
  <w:num w:numId="12" w16cid:durableId="907958743">
    <w:abstractNumId w:val="16"/>
  </w:num>
  <w:num w:numId="13" w16cid:durableId="1267619766">
    <w:abstractNumId w:val="7"/>
  </w:num>
  <w:num w:numId="14" w16cid:durableId="875507977">
    <w:abstractNumId w:val="11"/>
  </w:num>
  <w:num w:numId="15" w16cid:durableId="1796874603">
    <w:abstractNumId w:val="3"/>
  </w:num>
  <w:num w:numId="16" w16cid:durableId="1293054197">
    <w:abstractNumId w:val="4"/>
  </w:num>
  <w:num w:numId="17" w16cid:durableId="682900784">
    <w:abstractNumId w:val="27"/>
  </w:num>
  <w:num w:numId="18" w16cid:durableId="719521186">
    <w:abstractNumId w:val="22"/>
  </w:num>
  <w:num w:numId="19" w16cid:durableId="1501963336">
    <w:abstractNumId w:val="1"/>
  </w:num>
  <w:num w:numId="20" w16cid:durableId="145167711">
    <w:abstractNumId w:val="34"/>
  </w:num>
  <w:num w:numId="21" w16cid:durableId="118570587">
    <w:abstractNumId w:val="33"/>
  </w:num>
  <w:num w:numId="22" w16cid:durableId="1832212250">
    <w:abstractNumId w:val="38"/>
  </w:num>
  <w:num w:numId="23" w16cid:durableId="1459183893">
    <w:abstractNumId w:val="17"/>
  </w:num>
  <w:num w:numId="24" w16cid:durableId="673993137">
    <w:abstractNumId w:val="18"/>
  </w:num>
  <w:num w:numId="25" w16cid:durableId="862742085">
    <w:abstractNumId w:val="10"/>
  </w:num>
  <w:num w:numId="26" w16cid:durableId="949973728">
    <w:abstractNumId w:val="26"/>
  </w:num>
  <w:num w:numId="27" w16cid:durableId="1250233994">
    <w:abstractNumId w:val="9"/>
  </w:num>
  <w:num w:numId="28" w16cid:durableId="1698040128">
    <w:abstractNumId w:val="36"/>
  </w:num>
  <w:num w:numId="29" w16cid:durableId="392196265">
    <w:abstractNumId w:val="14"/>
  </w:num>
  <w:num w:numId="30" w16cid:durableId="1329599999">
    <w:abstractNumId w:val="0"/>
  </w:num>
  <w:num w:numId="31" w16cid:durableId="74085317">
    <w:abstractNumId w:val="8"/>
  </w:num>
  <w:num w:numId="32" w16cid:durableId="280504345">
    <w:abstractNumId w:val="23"/>
  </w:num>
  <w:num w:numId="33" w16cid:durableId="2075160422">
    <w:abstractNumId w:val="19"/>
  </w:num>
  <w:num w:numId="34" w16cid:durableId="1988627526">
    <w:abstractNumId w:val="25"/>
  </w:num>
  <w:num w:numId="35" w16cid:durableId="215972581">
    <w:abstractNumId w:val="2"/>
  </w:num>
  <w:num w:numId="36" w16cid:durableId="2093698343">
    <w:abstractNumId w:val="15"/>
  </w:num>
  <w:num w:numId="37" w16cid:durableId="70124227">
    <w:abstractNumId w:val="5"/>
  </w:num>
  <w:num w:numId="38" w16cid:durableId="672344942">
    <w:abstractNumId w:val="13"/>
  </w:num>
  <w:num w:numId="39" w16cid:durableId="1472594205">
    <w:abstractNumId w:val="12"/>
  </w:num>
  <w:num w:numId="40" w16cid:durableId="1712076589">
    <w:abstractNumId w:val="3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28E9"/>
    <w:rsid w:val="00001174"/>
    <w:rsid w:val="000111E5"/>
    <w:rsid w:val="000121A2"/>
    <w:rsid w:val="000159D6"/>
    <w:rsid w:val="00025A0C"/>
    <w:rsid w:val="00026BD1"/>
    <w:rsid w:val="00027E33"/>
    <w:rsid w:val="000316FC"/>
    <w:rsid w:val="00034F54"/>
    <w:rsid w:val="0004107C"/>
    <w:rsid w:val="00042E78"/>
    <w:rsid w:val="00045695"/>
    <w:rsid w:val="00045702"/>
    <w:rsid w:val="0004756B"/>
    <w:rsid w:val="00050828"/>
    <w:rsid w:val="00056F25"/>
    <w:rsid w:val="00061879"/>
    <w:rsid w:val="00062B3D"/>
    <w:rsid w:val="00065319"/>
    <w:rsid w:val="000666A5"/>
    <w:rsid w:val="00066E28"/>
    <w:rsid w:val="00066FC8"/>
    <w:rsid w:val="00067C2C"/>
    <w:rsid w:val="00072EC9"/>
    <w:rsid w:val="00081D22"/>
    <w:rsid w:val="00082D41"/>
    <w:rsid w:val="00083D2E"/>
    <w:rsid w:val="00084CB2"/>
    <w:rsid w:val="00084DCF"/>
    <w:rsid w:val="00087EA5"/>
    <w:rsid w:val="00092A26"/>
    <w:rsid w:val="00093099"/>
    <w:rsid w:val="00094D33"/>
    <w:rsid w:val="00097DCC"/>
    <w:rsid w:val="000A0F47"/>
    <w:rsid w:val="000A0FDF"/>
    <w:rsid w:val="000A1D72"/>
    <w:rsid w:val="000B3524"/>
    <w:rsid w:val="000B62D3"/>
    <w:rsid w:val="000C2C98"/>
    <w:rsid w:val="000D0A0B"/>
    <w:rsid w:val="000D414E"/>
    <w:rsid w:val="000D6448"/>
    <w:rsid w:val="000D68F8"/>
    <w:rsid w:val="000E0A2A"/>
    <w:rsid w:val="000E26FB"/>
    <w:rsid w:val="000E281F"/>
    <w:rsid w:val="000E425E"/>
    <w:rsid w:val="000E4273"/>
    <w:rsid w:val="000E4CA8"/>
    <w:rsid w:val="000E5961"/>
    <w:rsid w:val="000E7CD4"/>
    <w:rsid w:val="000F0C2C"/>
    <w:rsid w:val="000F3C6B"/>
    <w:rsid w:val="000F5B5F"/>
    <w:rsid w:val="0010083B"/>
    <w:rsid w:val="0010137D"/>
    <w:rsid w:val="0010598B"/>
    <w:rsid w:val="00105E45"/>
    <w:rsid w:val="00111ECA"/>
    <w:rsid w:val="00113B8F"/>
    <w:rsid w:val="00122C95"/>
    <w:rsid w:val="00126C88"/>
    <w:rsid w:val="00131E40"/>
    <w:rsid w:val="00133B43"/>
    <w:rsid w:val="00136B54"/>
    <w:rsid w:val="001469C4"/>
    <w:rsid w:val="001533C6"/>
    <w:rsid w:val="00155EB6"/>
    <w:rsid w:val="00156251"/>
    <w:rsid w:val="001575B0"/>
    <w:rsid w:val="001579F5"/>
    <w:rsid w:val="00161F5D"/>
    <w:rsid w:val="001637A2"/>
    <w:rsid w:val="0016519F"/>
    <w:rsid w:val="00167878"/>
    <w:rsid w:val="00167C27"/>
    <w:rsid w:val="00175EFB"/>
    <w:rsid w:val="00190AE6"/>
    <w:rsid w:val="001A025A"/>
    <w:rsid w:val="001A0C83"/>
    <w:rsid w:val="001A18C1"/>
    <w:rsid w:val="001A2199"/>
    <w:rsid w:val="001B056E"/>
    <w:rsid w:val="001B0FB1"/>
    <w:rsid w:val="001B1E80"/>
    <w:rsid w:val="001B3157"/>
    <w:rsid w:val="001B471C"/>
    <w:rsid w:val="001C3692"/>
    <w:rsid w:val="001D5F35"/>
    <w:rsid w:val="001D7287"/>
    <w:rsid w:val="001D7CA2"/>
    <w:rsid w:val="001E0CEF"/>
    <w:rsid w:val="001E1836"/>
    <w:rsid w:val="001E4202"/>
    <w:rsid w:val="001E6BC2"/>
    <w:rsid w:val="001F395F"/>
    <w:rsid w:val="001F625C"/>
    <w:rsid w:val="001F7B9C"/>
    <w:rsid w:val="00200809"/>
    <w:rsid w:val="00205DCF"/>
    <w:rsid w:val="00211BD9"/>
    <w:rsid w:val="00215F95"/>
    <w:rsid w:val="002165D6"/>
    <w:rsid w:val="002205B5"/>
    <w:rsid w:val="002210DB"/>
    <w:rsid w:val="00222E78"/>
    <w:rsid w:val="00224F4E"/>
    <w:rsid w:val="002257EA"/>
    <w:rsid w:val="00225BED"/>
    <w:rsid w:val="00230EF2"/>
    <w:rsid w:val="0023200C"/>
    <w:rsid w:val="00232B2F"/>
    <w:rsid w:val="002458F0"/>
    <w:rsid w:val="002466F4"/>
    <w:rsid w:val="0024749C"/>
    <w:rsid w:val="00253827"/>
    <w:rsid w:val="002556E5"/>
    <w:rsid w:val="00256B74"/>
    <w:rsid w:val="00256DF4"/>
    <w:rsid w:val="00257B49"/>
    <w:rsid w:val="00260892"/>
    <w:rsid w:val="00260F78"/>
    <w:rsid w:val="00261ED3"/>
    <w:rsid w:val="00264A90"/>
    <w:rsid w:val="00264C6D"/>
    <w:rsid w:val="002651D7"/>
    <w:rsid w:val="0027373D"/>
    <w:rsid w:val="002748F7"/>
    <w:rsid w:val="002771A7"/>
    <w:rsid w:val="002806B4"/>
    <w:rsid w:val="00282E74"/>
    <w:rsid w:val="00285FE1"/>
    <w:rsid w:val="00286F54"/>
    <w:rsid w:val="002A4622"/>
    <w:rsid w:val="002A6BAF"/>
    <w:rsid w:val="002B2119"/>
    <w:rsid w:val="002B3B8F"/>
    <w:rsid w:val="002B4275"/>
    <w:rsid w:val="002B5619"/>
    <w:rsid w:val="002B5695"/>
    <w:rsid w:val="002B71D4"/>
    <w:rsid w:val="002C11B8"/>
    <w:rsid w:val="002C2A9B"/>
    <w:rsid w:val="002C3522"/>
    <w:rsid w:val="002D7675"/>
    <w:rsid w:val="002E0993"/>
    <w:rsid w:val="002E61B9"/>
    <w:rsid w:val="002E6251"/>
    <w:rsid w:val="002E6ECC"/>
    <w:rsid w:val="002F526D"/>
    <w:rsid w:val="003003E5"/>
    <w:rsid w:val="00304B8B"/>
    <w:rsid w:val="0030505B"/>
    <w:rsid w:val="00306652"/>
    <w:rsid w:val="003124B8"/>
    <w:rsid w:val="003143F1"/>
    <w:rsid w:val="00320539"/>
    <w:rsid w:val="003217BE"/>
    <w:rsid w:val="0032417B"/>
    <w:rsid w:val="00324BD2"/>
    <w:rsid w:val="003263E5"/>
    <w:rsid w:val="003300F3"/>
    <w:rsid w:val="0033223E"/>
    <w:rsid w:val="003376BC"/>
    <w:rsid w:val="00345E03"/>
    <w:rsid w:val="00351BA4"/>
    <w:rsid w:val="00351C23"/>
    <w:rsid w:val="00352FC5"/>
    <w:rsid w:val="003558D6"/>
    <w:rsid w:val="003612ED"/>
    <w:rsid w:val="00362923"/>
    <w:rsid w:val="00363CE2"/>
    <w:rsid w:val="00363EA6"/>
    <w:rsid w:val="00364AE5"/>
    <w:rsid w:val="00373141"/>
    <w:rsid w:val="00381233"/>
    <w:rsid w:val="003816FB"/>
    <w:rsid w:val="003825B3"/>
    <w:rsid w:val="003825B4"/>
    <w:rsid w:val="003838A2"/>
    <w:rsid w:val="00383A7A"/>
    <w:rsid w:val="00384326"/>
    <w:rsid w:val="003902A3"/>
    <w:rsid w:val="00390B2D"/>
    <w:rsid w:val="00394CDD"/>
    <w:rsid w:val="003959F9"/>
    <w:rsid w:val="003B1558"/>
    <w:rsid w:val="003B40F3"/>
    <w:rsid w:val="003B496A"/>
    <w:rsid w:val="003C08BD"/>
    <w:rsid w:val="003C0C0E"/>
    <w:rsid w:val="003D2C68"/>
    <w:rsid w:val="003E0007"/>
    <w:rsid w:val="003E2214"/>
    <w:rsid w:val="003E35C5"/>
    <w:rsid w:val="003E4A75"/>
    <w:rsid w:val="003E7407"/>
    <w:rsid w:val="003F00C3"/>
    <w:rsid w:val="003F1433"/>
    <w:rsid w:val="003F2EEB"/>
    <w:rsid w:val="003F3D97"/>
    <w:rsid w:val="0040007E"/>
    <w:rsid w:val="004023A9"/>
    <w:rsid w:val="00403562"/>
    <w:rsid w:val="0040448A"/>
    <w:rsid w:val="004120AC"/>
    <w:rsid w:val="00413B7B"/>
    <w:rsid w:val="00417107"/>
    <w:rsid w:val="004225DC"/>
    <w:rsid w:val="0042383F"/>
    <w:rsid w:val="004243F3"/>
    <w:rsid w:val="004248E0"/>
    <w:rsid w:val="00430578"/>
    <w:rsid w:val="00430CB4"/>
    <w:rsid w:val="00431F69"/>
    <w:rsid w:val="004374A6"/>
    <w:rsid w:val="00437C8B"/>
    <w:rsid w:val="00441FDE"/>
    <w:rsid w:val="0044248D"/>
    <w:rsid w:val="00443C17"/>
    <w:rsid w:val="004576EB"/>
    <w:rsid w:val="00464394"/>
    <w:rsid w:val="004716CB"/>
    <w:rsid w:val="00472B1E"/>
    <w:rsid w:val="00473304"/>
    <w:rsid w:val="00473C9C"/>
    <w:rsid w:val="00481BC6"/>
    <w:rsid w:val="0048493B"/>
    <w:rsid w:val="00484E5D"/>
    <w:rsid w:val="00485594"/>
    <w:rsid w:val="00490EBA"/>
    <w:rsid w:val="00492FC5"/>
    <w:rsid w:val="00495064"/>
    <w:rsid w:val="004962AC"/>
    <w:rsid w:val="004A067E"/>
    <w:rsid w:val="004A2061"/>
    <w:rsid w:val="004A2984"/>
    <w:rsid w:val="004B31CE"/>
    <w:rsid w:val="004B3C29"/>
    <w:rsid w:val="004C63E5"/>
    <w:rsid w:val="004D0247"/>
    <w:rsid w:val="004D19B6"/>
    <w:rsid w:val="004D23D3"/>
    <w:rsid w:val="004D65ED"/>
    <w:rsid w:val="004D6B72"/>
    <w:rsid w:val="004E0963"/>
    <w:rsid w:val="004E41A1"/>
    <w:rsid w:val="004E6DDE"/>
    <w:rsid w:val="004F3DB4"/>
    <w:rsid w:val="00506CD3"/>
    <w:rsid w:val="00507821"/>
    <w:rsid w:val="00507A4D"/>
    <w:rsid w:val="0051453B"/>
    <w:rsid w:val="00515133"/>
    <w:rsid w:val="00520344"/>
    <w:rsid w:val="005257BF"/>
    <w:rsid w:val="005456C5"/>
    <w:rsid w:val="00565ED5"/>
    <w:rsid w:val="00567416"/>
    <w:rsid w:val="00570A86"/>
    <w:rsid w:val="00573A65"/>
    <w:rsid w:val="00575A25"/>
    <w:rsid w:val="005761D6"/>
    <w:rsid w:val="005762FB"/>
    <w:rsid w:val="005768DF"/>
    <w:rsid w:val="00577528"/>
    <w:rsid w:val="00581278"/>
    <w:rsid w:val="00582912"/>
    <w:rsid w:val="005857C8"/>
    <w:rsid w:val="005870D9"/>
    <w:rsid w:val="00592EE3"/>
    <w:rsid w:val="005969A4"/>
    <w:rsid w:val="005A4AA7"/>
    <w:rsid w:val="005A4AC8"/>
    <w:rsid w:val="005B1F74"/>
    <w:rsid w:val="005B40C2"/>
    <w:rsid w:val="005B6656"/>
    <w:rsid w:val="005C00DC"/>
    <w:rsid w:val="005C1D20"/>
    <w:rsid w:val="005C2315"/>
    <w:rsid w:val="005C2DA4"/>
    <w:rsid w:val="005C78AC"/>
    <w:rsid w:val="005D064F"/>
    <w:rsid w:val="005D17EF"/>
    <w:rsid w:val="005D5DC3"/>
    <w:rsid w:val="005D5F0E"/>
    <w:rsid w:val="005E09BA"/>
    <w:rsid w:val="005E32C8"/>
    <w:rsid w:val="005E5785"/>
    <w:rsid w:val="005F0C33"/>
    <w:rsid w:val="005F2ED9"/>
    <w:rsid w:val="005F37D7"/>
    <w:rsid w:val="005F4FFA"/>
    <w:rsid w:val="00601B24"/>
    <w:rsid w:val="00602D65"/>
    <w:rsid w:val="00605BE5"/>
    <w:rsid w:val="006068BF"/>
    <w:rsid w:val="00611D79"/>
    <w:rsid w:val="00617DD9"/>
    <w:rsid w:val="0062437C"/>
    <w:rsid w:val="00627ECD"/>
    <w:rsid w:val="00630802"/>
    <w:rsid w:val="00630F74"/>
    <w:rsid w:val="00636D54"/>
    <w:rsid w:val="00640CFC"/>
    <w:rsid w:val="00642B9E"/>
    <w:rsid w:val="0064434B"/>
    <w:rsid w:val="00645C13"/>
    <w:rsid w:val="00645E3D"/>
    <w:rsid w:val="00650280"/>
    <w:rsid w:val="00651DC5"/>
    <w:rsid w:val="006570A7"/>
    <w:rsid w:val="0066064B"/>
    <w:rsid w:val="00665555"/>
    <w:rsid w:val="00665F57"/>
    <w:rsid w:val="00674C38"/>
    <w:rsid w:val="0068209D"/>
    <w:rsid w:val="006839AF"/>
    <w:rsid w:val="0068601B"/>
    <w:rsid w:val="00686772"/>
    <w:rsid w:val="006942BC"/>
    <w:rsid w:val="00695883"/>
    <w:rsid w:val="006A71D5"/>
    <w:rsid w:val="006B72A5"/>
    <w:rsid w:val="006C14A4"/>
    <w:rsid w:val="006C3927"/>
    <w:rsid w:val="006C3BB1"/>
    <w:rsid w:val="006C496E"/>
    <w:rsid w:val="006D0CFF"/>
    <w:rsid w:val="006E0696"/>
    <w:rsid w:val="006E3703"/>
    <w:rsid w:val="006E3D84"/>
    <w:rsid w:val="00700CF7"/>
    <w:rsid w:val="00705BEA"/>
    <w:rsid w:val="00713258"/>
    <w:rsid w:val="0072343A"/>
    <w:rsid w:val="00724B99"/>
    <w:rsid w:val="00733C90"/>
    <w:rsid w:val="00744ED5"/>
    <w:rsid w:val="007476CC"/>
    <w:rsid w:val="00747862"/>
    <w:rsid w:val="00752A26"/>
    <w:rsid w:val="00753F16"/>
    <w:rsid w:val="0076112B"/>
    <w:rsid w:val="00765F70"/>
    <w:rsid w:val="00766457"/>
    <w:rsid w:val="00767993"/>
    <w:rsid w:val="00767D7D"/>
    <w:rsid w:val="00771BB2"/>
    <w:rsid w:val="007755A6"/>
    <w:rsid w:val="00782603"/>
    <w:rsid w:val="00783BA1"/>
    <w:rsid w:val="00787EA2"/>
    <w:rsid w:val="00787F09"/>
    <w:rsid w:val="0079509D"/>
    <w:rsid w:val="007959F8"/>
    <w:rsid w:val="007964E5"/>
    <w:rsid w:val="007A0B76"/>
    <w:rsid w:val="007A37F0"/>
    <w:rsid w:val="007A4030"/>
    <w:rsid w:val="007A63AC"/>
    <w:rsid w:val="007C692E"/>
    <w:rsid w:val="007D50B8"/>
    <w:rsid w:val="007F0D47"/>
    <w:rsid w:val="007F25F4"/>
    <w:rsid w:val="008024CF"/>
    <w:rsid w:val="0081028A"/>
    <w:rsid w:val="00813A3B"/>
    <w:rsid w:val="00814A6A"/>
    <w:rsid w:val="008153E9"/>
    <w:rsid w:val="0082194E"/>
    <w:rsid w:val="008366E4"/>
    <w:rsid w:val="00836798"/>
    <w:rsid w:val="0084170B"/>
    <w:rsid w:val="0084196F"/>
    <w:rsid w:val="00843293"/>
    <w:rsid w:val="00845669"/>
    <w:rsid w:val="00850F04"/>
    <w:rsid w:val="00851D9A"/>
    <w:rsid w:val="00861B04"/>
    <w:rsid w:val="00861E2A"/>
    <w:rsid w:val="008620A6"/>
    <w:rsid w:val="0086383B"/>
    <w:rsid w:val="0086435F"/>
    <w:rsid w:val="008649AD"/>
    <w:rsid w:val="00864EF9"/>
    <w:rsid w:val="0086701A"/>
    <w:rsid w:val="00870EEE"/>
    <w:rsid w:val="00872995"/>
    <w:rsid w:val="00872A40"/>
    <w:rsid w:val="00875273"/>
    <w:rsid w:val="0087575A"/>
    <w:rsid w:val="00876D48"/>
    <w:rsid w:val="00881681"/>
    <w:rsid w:val="00883E5B"/>
    <w:rsid w:val="00884BB0"/>
    <w:rsid w:val="008850BB"/>
    <w:rsid w:val="008873EE"/>
    <w:rsid w:val="00890C88"/>
    <w:rsid w:val="00891167"/>
    <w:rsid w:val="0089119D"/>
    <w:rsid w:val="00891D0F"/>
    <w:rsid w:val="0089512C"/>
    <w:rsid w:val="00895B03"/>
    <w:rsid w:val="008A4A8B"/>
    <w:rsid w:val="008A4AA4"/>
    <w:rsid w:val="008A7D36"/>
    <w:rsid w:val="008B05FB"/>
    <w:rsid w:val="008B1D77"/>
    <w:rsid w:val="008B23D5"/>
    <w:rsid w:val="008B7FF6"/>
    <w:rsid w:val="008C1536"/>
    <w:rsid w:val="008C23AC"/>
    <w:rsid w:val="008C42B1"/>
    <w:rsid w:val="008C61FC"/>
    <w:rsid w:val="008C7564"/>
    <w:rsid w:val="008D41D7"/>
    <w:rsid w:val="008D4490"/>
    <w:rsid w:val="008D5192"/>
    <w:rsid w:val="008D6D8C"/>
    <w:rsid w:val="008D70B8"/>
    <w:rsid w:val="008E33D6"/>
    <w:rsid w:val="008E4B19"/>
    <w:rsid w:val="008E4DC0"/>
    <w:rsid w:val="008E5CD7"/>
    <w:rsid w:val="008E66BA"/>
    <w:rsid w:val="008F0910"/>
    <w:rsid w:val="008F172D"/>
    <w:rsid w:val="008F3B53"/>
    <w:rsid w:val="008F6E09"/>
    <w:rsid w:val="009072EC"/>
    <w:rsid w:val="009149E6"/>
    <w:rsid w:val="00915C80"/>
    <w:rsid w:val="00920A96"/>
    <w:rsid w:val="00921672"/>
    <w:rsid w:val="00923466"/>
    <w:rsid w:val="00924342"/>
    <w:rsid w:val="009277B5"/>
    <w:rsid w:val="00933894"/>
    <w:rsid w:val="00945635"/>
    <w:rsid w:val="00945ED1"/>
    <w:rsid w:val="00947B97"/>
    <w:rsid w:val="00956507"/>
    <w:rsid w:val="00960290"/>
    <w:rsid w:val="009609BF"/>
    <w:rsid w:val="00962430"/>
    <w:rsid w:val="00966827"/>
    <w:rsid w:val="00967006"/>
    <w:rsid w:val="00971CF6"/>
    <w:rsid w:val="009749E6"/>
    <w:rsid w:val="00975F8E"/>
    <w:rsid w:val="009771CC"/>
    <w:rsid w:val="009844EF"/>
    <w:rsid w:val="009900C9"/>
    <w:rsid w:val="00993563"/>
    <w:rsid w:val="00997A4F"/>
    <w:rsid w:val="009A04BA"/>
    <w:rsid w:val="009A4A94"/>
    <w:rsid w:val="009A5C23"/>
    <w:rsid w:val="009B4CC8"/>
    <w:rsid w:val="009B5A88"/>
    <w:rsid w:val="009B5B4B"/>
    <w:rsid w:val="009B5D9E"/>
    <w:rsid w:val="009C1F19"/>
    <w:rsid w:val="009C5FF1"/>
    <w:rsid w:val="009C5FFA"/>
    <w:rsid w:val="009C610D"/>
    <w:rsid w:val="009D0A9C"/>
    <w:rsid w:val="009D38D1"/>
    <w:rsid w:val="009E34FA"/>
    <w:rsid w:val="009E36F6"/>
    <w:rsid w:val="009F0EF2"/>
    <w:rsid w:val="009F1242"/>
    <w:rsid w:val="009F252A"/>
    <w:rsid w:val="009F679C"/>
    <w:rsid w:val="009F774F"/>
    <w:rsid w:val="00A0008E"/>
    <w:rsid w:val="00A0012D"/>
    <w:rsid w:val="00A01D26"/>
    <w:rsid w:val="00A100C8"/>
    <w:rsid w:val="00A10314"/>
    <w:rsid w:val="00A12CD4"/>
    <w:rsid w:val="00A140D3"/>
    <w:rsid w:val="00A21D3E"/>
    <w:rsid w:val="00A306A5"/>
    <w:rsid w:val="00A30823"/>
    <w:rsid w:val="00A31FAA"/>
    <w:rsid w:val="00A33524"/>
    <w:rsid w:val="00A33B1F"/>
    <w:rsid w:val="00A35414"/>
    <w:rsid w:val="00A35A03"/>
    <w:rsid w:val="00A35D42"/>
    <w:rsid w:val="00A37A2D"/>
    <w:rsid w:val="00A40613"/>
    <w:rsid w:val="00A428E0"/>
    <w:rsid w:val="00A44CBD"/>
    <w:rsid w:val="00A5487C"/>
    <w:rsid w:val="00A56BD0"/>
    <w:rsid w:val="00A60306"/>
    <w:rsid w:val="00A66084"/>
    <w:rsid w:val="00A71D71"/>
    <w:rsid w:val="00A757A4"/>
    <w:rsid w:val="00A82F0E"/>
    <w:rsid w:val="00A832DD"/>
    <w:rsid w:val="00A83FE4"/>
    <w:rsid w:val="00A842A2"/>
    <w:rsid w:val="00A851AC"/>
    <w:rsid w:val="00A86B2E"/>
    <w:rsid w:val="00A9068B"/>
    <w:rsid w:val="00A90C4F"/>
    <w:rsid w:val="00A92888"/>
    <w:rsid w:val="00A93FFD"/>
    <w:rsid w:val="00A9491D"/>
    <w:rsid w:val="00AA37D1"/>
    <w:rsid w:val="00AA3DFD"/>
    <w:rsid w:val="00AB367C"/>
    <w:rsid w:val="00AB3C1D"/>
    <w:rsid w:val="00AB5040"/>
    <w:rsid w:val="00AB58B4"/>
    <w:rsid w:val="00AB5C64"/>
    <w:rsid w:val="00AB5F65"/>
    <w:rsid w:val="00AC032C"/>
    <w:rsid w:val="00AD06AF"/>
    <w:rsid w:val="00AD62BA"/>
    <w:rsid w:val="00AE24B9"/>
    <w:rsid w:val="00AE5DDD"/>
    <w:rsid w:val="00AE5E7F"/>
    <w:rsid w:val="00AE7C95"/>
    <w:rsid w:val="00AF258F"/>
    <w:rsid w:val="00AF28B2"/>
    <w:rsid w:val="00AF617B"/>
    <w:rsid w:val="00B026EC"/>
    <w:rsid w:val="00B03370"/>
    <w:rsid w:val="00B1053E"/>
    <w:rsid w:val="00B15075"/>
    <w:rsid w:val="00B15783"/>
    <w:rsid w:val="00B16E83"/>
    <w:rsid w:val="00B206C1"/>
    <w:rsid w:val="00B211BB"/>
    <w:rsid w:val="00B232D1"/>
    <w:rsid w:val="00B2486F"/>
    <w:rsid w:val="00B327BF"/>
    <w:rsid w:val="00B327C9"/>
    <w:rsid w:val="00B335BF"/>
    <w:rsid w:val="00B353C2"/>
    <w:rsid w:val="00B43D86"/>
    <w:rsid w:val="00B4642C"/>
    <w:rsid w:val="00B46F0F"/>
    <w:rsid w:val="00B52736"/>
    <w:rsid w:val="00B53446"/>
    <w:rsid w:val="00B55743"/>
    <w:rsid w:val="00B61014"/>
    <w:rsid w:val="00B617BA"/>
    <w:rsid w:val="00B62160"/>
    <w:rsid w:val="00B62680"/>
    <w:rsid w:val="00B62923"/>
    <w:rsid w:val="00B636F0"/>
    <w:rsid w:val="00B6370C"/>
    <w:rsid w:val="00B66712"/>
    <w:rsid w:val="00B67D74"/>
    <w:rsid w:val="00B70530"/>
    <w:rsid w:val="00B752F8"/>
    <w:rsid w:val="00B75875"/>
    <w:rsid w:val="00B768A0"/>
    <w:rsid w:val="00B76910"/>
    <w:rsid w:val="00B876BB"/>
    <w:rsid w:val="00B9013A"/>
    <w:rsid w:val="00B90619"/>
    <w:rsid w:val="00B933F0"/>
    <w:rsid w:val="00BA0B42"/>
    <w:rsid w:val="00BA514D"/>
    <w:rsid w:val="00BB1E15"/>
    <w:rsid w:val="00BC27E8"/>
    <w:rsid w:val="00BC502E"/>
    <w:rsid w:val="00BC67E5"/>
    <w:rsid w:val="00BD1204"/>
    <w:rsid w:val="00BD252B"/>
    <w:rsid w:val="00BD3A4D"/>
    <w:rsid w:val="00BE0951"/>
    <w:rsid w:val="00BE48E7"/>
    <w:rsid w:val="00BE7073"/>
    <w:rsid w:val="00BE71D4"/>
    <w:rsid w:val="00BF3660"/>
    <w:rsid w:val="00BF450D"/>
    <w:rsid w:val="00BF6037"/>
    <w:rsid w:val="00C01203"/>
    <w:rsid w:val="00C026F8"/>
    <w:rsid w:val="00C034B9"/>
    <w:rsid w:val="00C1596D"/>
    <w:rsid w:val="00C1672B"/>
    <w:rsid w:val="00C20852"/>
    <w:rsid w:val="00C249D5"/>
    <w:rsid w:val="00C2781D"/>
    <w:rsid w:val="00C30582"/>
    <w:rsid w:val="00C311AB"/>
    <w:rsid w:val="00C41BD4"/>
    <w:rsid w:val="00C45BF8"/>
    <w:rsid w:val="00C521D9"/>
    <w:rsid w:val="00C524D6"/>
    <w:rsid w:val="00C55058"/>
    <w:rsid w:val="00C615E3"/>
    <w:rsid w:val="00C639DB"/>
    <w:rsid w:val="00C6462B"/>
    <w:rsid w:val="00C675F2"/>
    <w:rsid w:val="00C77AA4"/>
    <w:rsid w:val="00C8059F"/>
    <w:rsid w:val="00C8228B"/>
    <w:rsid w:val="00C83559"/>
    <w:rsid w:val="00C861FD"/>
    <w:rsid w:val="00C86569"/>
    <w:rsid w:val="00C86D75"/>
    <w:rsid w:val="00C90460"/>
    <w:rsid w:val="00C9206F"/>
    <w:rsid w:val="00C9450D"/>
    <w:rsid w:val="00CA0DFE"/>
    <w:rsid w:val="00CA30E2"/>
    <w:rsid w:val="00CA5BA1"/>
    <w:rsid w:val="00CB2DD3"/>
    <w:rsid w:val="00CC18D2"/>
    <w:rsid w:val="00CC5EC6"/>
    <w:rsid w:val="00CD088F"/>
    <w:rsid w:val="00CD28FA"/>
    <w:rsid w:val="00CD2D5D"/>
    <w:rsid w:val="00CD6FCA"/>
    <w:rsid w:val="00CD7848"/>
    <w:rsid w:val="00CE37BA"/>
    <w:rsid w:val="00CE428F"/>
    <w:rsid w:val="00CE451B"/>
    <w:rsid w:val="00CE46D2"/>
    <w:rsid w:val="00CE4FE5"/>
    <w:rsid w:val="00CE667C"/>
    <w:rsid w:val="00CF34A9"/>
    <w:rsid w:val="00CF38F0"/>
    <w:rsid w:val="00CF6F87"/>
    <w:rsid w:val="00D0236D"/>
    <w:rsid w:val="00D0313B"/>
    <w:rsid w:val="00D0478F"/>
    <w:rsid w:val="00D0719E"/>
    <w:rsid w:val="00D111E8"/>
    <w:rsid w:val="00D126C9"/>
    <w:rsid w:val="00D12709"/>
    <w:rsid w:val="00D13764"/>
    <w:rsid w:val="00D236A5"/>
    <w:rsid w:val="00D25428"/>
    <w:rsid w:val="00D27AA3"/>
    <w:rsid w:val="00D32DA5"/>
    <w:rsid w:val="00D338E0"/>
    <w:rsid w:val="00D339D9"/>
    <w:rsid w:val="00D34892"/>
    <w:rsid w:val="00D35A33"/>
    <w:rsid w:val="00D36E8E"/>
    <w:rsid w:val="00D4151E"/>
    <w:rsid w:val="00D42852"/>
    <w:rsid w:val="00D50F45"/>
    <w:rsid w:val="00D5144E"/>
    <w:rsid w:val="00D528E9"/>
    <w:rsid w:val="00D52B2A"/>
    <w:rsid w:val="00D604C0"/>
    <w:rsid w:val="00D67D5D"/>
    <w:rsid w:val="00D70610"/>
    <w:rsid w:val="00D70C00"/>
    <w:rsid w:val="00D70D8A"/>
    <w:rsid w:val="00D714FA"/>
    <w:rsid w:val="00D758F7"/>
    <w:rsid w:val="00D75F9A"/>
    <w:rsid w:val="00D81EFB"/>
    <w:rsid w:val="00D8312C"/>
    <w:rsid w:val="00D8368F"/>
    <w:rsid w:val="00D84DB4"/>
    <w:rsid w:val="00D941D5"/>
    <w:rsid w:val="00D94703"/>
    <w:rsid w:val="00D94CC5"/>
    <w:rsid w:val="00D95960"/>
    <w:rsid w:val="00D95AAC"/>
    <w:rsid w:val="00DA37FA"/>
    <w:rsid w:val="00DA4A52"/>
    <w:rsid w:val="00DA4D7C"/>
    <w:rsid w:val="00DA5380"/>
    <w:rsid w:val="00DA5444"/>
    <w:rsid w:val="00DA55C4"/>
    <w:rsid w:val="00DB1F4F"/>
    <w:rsid w:val="00DB20C6"/>
    <w:rsid w:val="00DB381E"/>
    <w:rsid w:val="00DB4425"/>
    <w:rsid w:val="00DB45C4"/>
    <w:rsid w:val="00DB54A3"/>
    <w:rsid w:val="00DB55FD"/>
    <w:rsid w:val="00DB6AD8"/>
    <w:rsid w:val="00DC0D58"/>
    <w:rsid w:val="00DC2A3A"/>
    <w:rsid w:val="00DC2D4A"/>
    <w:rsid w:val="00DD1D59"/>
    <w:rsid w:val="00DD35D9"/>
    <w:rsid w:val="00DD4581"/>
    <w:rsid w:val="00DD7168"/>
    <w:rsid w:val="00DE004D"/>
    <w:rsid w:val="00DE271E"/>
    <w:rsid w:val="00DE3200"/>
    <w:rsid w:val="00DE431E"/>
    <w:rsid w:val="00DE5FC2"/>
    <w:rsid w:val="00DF0B1A"/>
    <w:rsid w:val="00DF1B53"/>
    <w:rsid w:val="00DF2A04"/>
    <w:rsid w:val="00DF56F6"/>
    <w:rsid w:val="00E008AF"/>
    <w:rsid w:val="00E020F6"/>
    <w:rsid w:val="00E04BE1"/>
    <w:rsid w:val="00E07481"/>
    <w:rsid w:val="00E141E8"/>
    <w:rsid w:val="00E21A89"/>
    <w:rsid w:val="00E229D3"/>
    <w:rsid w:val="00E25EF1"/>
    <w:rsid w:val="00E27CD9"/>
    <w:rsid w:val="00E313C9"/>
    <w:rsid w:val="00E34391"/>
    <w:rsid w:val="00E36DC7"/>
    <w:rsid w:val="00E43D9B"/>
    <w:rsid w:val="00E46BE5"/>
    <w:rsid w:val="00E51AB8"/>
    <w:rsid w:val="00E51BD2"/>
    <w:rsid w:val="00E520EC"/>
    <w:rsid w:val="00E5229D"/>
    <w:rsid w:val="00E53108"/>
    <w:rsid w:val="00E55019"/>
    <w:rsid w:val="00E5720E"/>
    <w:rsid w:val="00E62D2F"/>
    <w:rsid w:val="00E679C9"/>
    <w:rsid w:val="00E71604"/>
    <w:rsid w:val="00E853AB"/>
    <w:rsid w:val="00E86B66"/>
    <w:rsid w:val="00E91BAC"/>
    <w:rsid w:val="00E971BF"/>
    <w:rsid w:val="00EA56A9"/>
    <w:rsid w:val="00EB117E"/>
    <w:rsid w:val="00EB5462"/>
    <w:rsid w:val="00EB5EA3"/>
    <w:rsid w:val="00EC567B"/>
    <w:rsid w:val="00EC6E8B"/>
    <w:rsid w:val="00EC7A54"/>
    <w:rsid w:val="00ED353D"/>
    <w:rsid w:val="00ED4900"/>
    <w:rsid w:val="00ED5740"/>
    <w:rsid w:val="00ED5D60"/>
    <w:rsid w:val="00ED616E"/>
    <w:rsid w:val="00ED690E"/>
    <w:rsid w:val="00ED78F2"/>
    <w:rsid w:val="00EE03CD"/>
    <w:rsid w:val="00EE0C9F"/>
    <w:rsid w:val="00EE2162"/>
    <w:rsid w:val="00EE499F"/>
    <w:rsid w:val="00EE4B4E"/>
    <w:rsid w:val="00EF0799"/>
    <w:rsid w:val="00EF103A"/>
    <w:rsid w:val="00EF2B03"/>
    <w:rsid w:val="00F002AA"/>
    <w:rsid w:val="00F07F64"/>
    <w:rsid w:val="00F11BEA"/>
    <w:rsid w:val="00F205BE"/>
    <w:rsid w:val="00F2107D"/>
    <w:rsid w:val="00F26A05"/>
    <w:rsid w:val="00F30D18"/>
    <w:rsid w:val="00F33DE8"/>
    <w:rsid w:val="00F369F6"/>
    <w:rsid w:val="00F43F57"/>
    <w:rsid w:val="00F44CEB"/>
    <w:rsid w:val="00F45E37"/>
    <w:rsid w:val="00F45FE3"/>
    <w:rsid w:val="00F46BD9"/>
    <w:rsid w:val="00F46FE9"/>
    <w:rsid w:val="00F47931"/>
    <w:rsid w:val="00F51B2A"/>
    <w:rsid w:val="00F55FFD"/>
    <w:rsid w:val="00F61A7E"/>
    <w:rsid w:val="00F6270C"/>
    <w:rsid w:val="00F63680"/>
    <w:rsid w:val="00F71EB4"/>
    <w:rsid w:val="00F73AF3"/>
    <w:rsid w:val="00F73BB7"/>
    <w:rsid w:val="00F73C9F"/>
    <w:rsid w:val="00F808BD"/>
    <w:rsid w:val="00F8221E"/>
    <w:rsid w:val="00F8272D"/>
    <w:rsid w:val="00F82D96"/>
    <w:rsid w:val="00F84EA3"/>
    <w:rsid w:val="00F900BE"/>
    <w:rsid w:val="00F91AF3"/>
    <w:rsid w:val="00F92F80"/>
    <w:rsid w:val="00FA33BA"/>
    <w:rsid w:val="00FA3D8F"/>
    <w:rsid w:val="00FA6E2D"/>
    <w:rsid w:val="00FB13F5"/>
    <w:rsid w:val="00FC7F0C"/>
    <w:rsid w:val="00FD1680"/>
    <w:rsid w:val="00FD44A5"/>
    <w:rsid w:val="00FD7057"/>
    <w:rsid w:val="00FE1D15"/>
    <w:rsid w:val="00FE2EC8"/>
    <w:rsid w:val="00FE2F02"/>
    <w:rsid w:val="00FE38E7"/>
    <w:rsid w:val="00FE48F0"/>
    <w:rsid w:val="00FE5107"/>
    <w:rsid w:val="00FF102E"/>
    <w:rsid w:val="00FF5961"/>
    <w:rsid w:val="00FF5CED"/>
    <w:rsid w:val="01B5252B"/>
    <w:rsid w:val="01F1FC05"/>
    <w:rsid w:val="02E12A3F"/>
    <w:rsid w:val="02EAD1F3"/>
    <w:rsid w:val="035DED39"/>
    <w:rsid w:val="03733AA7"/>
    <w:rsid w:val="0396F9A2"/>
    <w:rsid w:val="03D76519"/>
    <w:rsid w:val="03DC1D5F"/>
    <w:rsid w:val="03F63CE1"/>
    <w:rsid w:val="0476DE52"/>
    <w:rsid w:val="047F07E6"/>
    <w:rsid w:val="04A75FAC"/>
    <w:rsid w:val="04AE0AB6"/>
    <w:rsid w:val="04C1CC6C"/>
    <w:rsid w:val="04EBA661"/>
    <w:rsid w:val="05059510"/>
    <w:rsid w:val="05147D88"/>
    <w:rsid w:val="057BF2DB"/>
    <w:rsid w:val="06A15BF5"/>
    <w:rsid w:val="06C64A75"/>
    <w:rsid w:val="07423716"/>
    <w:rsid w:val="077DFCB0"/>
    <w:rsid w:val="0800A53A"/>
    <w:rsid w:val="08415F56"/>
    <w:rsid w:val="08CD70E9"/>
    <w:rsid w:val="08F3E129"/>
    <w:rsid w:val="090DABB5"/>
    <w:rsid w:val="09DB3286"/>
    <w:rsid w:val="0A1B356F"/>
    <w:rsid w:val="0A6680C8"/>
    <w:rsid w:val="0BDCCF87"/>
    <w:rsid w:val="0C0066AB"/>
    <w:rsid w:val="0C1314D2"/>
    <w:rsid w:val="0C1D0604"/>
    <w:rsid w:val="0C31F2A2"/>
    <w:rsid w:val="0D675894"/>
    <w:rsid w:val="0DEEED7D"/>
    <w:rsid w:val="0ECD4998"/>
    <w:rsid w:val="0F3D22FC"/>
    <w:rsid w:val="0F83E040"/>
    <w:rsid w:val="10577F6F"/>
    <w:rsid w:val="105DCC68"/>
    <w:rsid w:val="11796627"/>
    <w:rsid w:val="126993AC"/>
    <w:rsid w:val="12EDF983"/>
    <w:rsid w:val="13588123"/>
    <w:rsid w:val="139149F0"/>
    <w:rsid w:val="141111FD"/>
    <w:rsid w:val="14200BAB"/>
    <w:rsid w:val="143D36F3"/>
    <w:rsid w:val="14458C0A"/>
    <w:rsid w:val="14649156"/>
    <w:rsid w:val="146EDB2F"/>
    <w:rsid w:val="1487CB26"/>
    <w:rsid w:val="14EB471B"/>
    <w:rsid w:val="1540902F"/>
    <w:rsid w:val="158EDE71"/>
    <w:rsid w:val="16196BEC"/>
    <w:rsid w:val="161A6D4D"/>
    <w:rsid w:val="161DA0EB"/>
    <w:rsid w:val="165CDAC0"/>
    <w:rsid w:val="1667D64E"/>
    <w:rsid w:val="16BC213A"/>
    <w:rsid w:val="16F44C45"/>
    <w:rsid w:val="16FA32D5"/>
    <w:rsid w:val="172347FC"/>
    <w:rsid w:val="175223F1"/>
    <w:rsid w:val="178A13E3"/>
    <w:rsid w:val="178A13E3"/>
    <w:rsid w:val="17A782EE"/>
    <w:rsid w:val="17DA9DF9"/>
    <w:rsid w:val="1885B1A4"/>
    <w:rsid w:val="1978F862"/>
    <w:rsid w:val="1A63AD81"/>
    <w:rsid w:val="1A729E3F"/>
    <w:rsid w:val="1A800F01"/>
    <w:rsid w:val="1A8BCCC7"/>
    <w:rsid w:val="1B4E75B9"/>
    <w:rsid w:val="1BC57C67"/>
    <w:rsid w:val="1C2FB89F"/>
    <w:rsid w:val="1C4A02B5"/>
    <w:rsid w:val="1D131A3C"/>
    <w:rsid w:val="1EBCCFC6"/>
    <w:rsid w:val="1FB82A38"/>
    <w:rsid w:val="1FE4C7EE"/>
    <w:rsid w:val="1FF00939"/>
    <w:rsid w:val="209726CF"/>
    <w:rsid w:val="20B12B26"/>
    <w:rsid w:val="20E1F6EF"/>
    <w:rsid w:val="20E54464"/>
    <w:rsid w:val="215DE8E3"/>
    <w:rsid w:val="217392C3"/>
    <w:rsid w:val="21BAD5C8"/>
    <w:rsid w:val="2297873B"/>
    <w:rsid w:val="22B7E930"/>
    <w:rsid w:val="23053394"/>
    <w:rsid w:val="23110597"/>
    <w:rsid w:val="23110597"/>
    <w:rsid w:val="23A9086A"/>
    <w:rsid w:val="23D71512"/>
    <w:rsid w:val="23DF1851"/>
    <w:rsid w:val="2436A021"/>
    <w:rsid w:val="244A1E5C"/>
    <w:rsid w:val="245D229E"/>
    <w:rsid w:val="24677213"/>
    <w:rsid w:val="24B25CFA"/>
    <w:rsid w:val="250790DE"/>
    <w:rsid w:val="255D61E6"/>
    <w:rsid w:val="25A68343"/>
    <w:rsid w:val="2602B5A0"/>
    <w:rsid w:val="264E7C67"/>
    <w:rsid w:val="26823516"/>
    <w:rsid w:val="27144B8D"/>
    <w:rsid w:val="27B35D7F"/>
    <w:rsid w:val="27E6AD47"/>
    <w:rsid w:val="281FB8D0"/>
    <w:rsid w:val="283037DF"/>
    <w:rsid w:val="28541461"/>
    <w:rsid w:val="28BF92FD"/>
    <w:rsid w:val="28CBD101"/>
    <w:rsid w:val="28E07563"/>
    <w:rsid w:val="28E07563"/>
    <w:rsid w:val="299C98D0"/>
    <w:rsid w:val="29A3B00C"/>
    <w:rsid w:val="29F729FC"/>
    <w:rsid w:val="29F9F8D7"/>
    <w:rsid w:val="2A754D28"/>
    <w:rsid w:val="2A828F8E"/>
    <w:rsid w:val="2AA37A09"/>
    <w:rsid w:val="2AD3F391"/>
    <w:rsid w:val="2AF9C568"/>
    <w:rsid w:val="2B0E4E2C"/>
    <w:rsid w:val="2B1589ED"/>
    <w:rsid w:val="2B5C62CB"/>
    <w:rsid w:val="2BFE58A4"/>
    <w:rsid w:val="2CCD90F2"/>
    <w:rsid w:val="2CF499DF"/>
    <w:rsid w:val="2D5C0D7C"/>
    <w:rsid w:val="2E04C5AB"/>
    <w:rsid w:val="2E498881"/>
    <w:rsid w:val="2E51E00D"/>
    <w:rsid w:val="2E9937C4"/>
    <w:rsid w:val="2F2CCAC1"/>
    <w:rsid w:val="300F298D"/>
    <w:rsid w:val="301F8561"/>
    <w:rsid w:val="3093C07C"/>
    <w:rsid w:val="30FF59A7"/>
    <w:rsid w:val="310D3132"/>
    <w:rsid w:val="31893F78"/>
    <w:rsid w:val="31D92FC7"/>
    <w:rsid w:val="32AD37A5"/>
    <w:rsid w:val="339F4A29"/>
    <w:rsid w:val="339F4A29"/>
    <w:rsid w:val="348DEDFE"/>
    <w:rsid w:val="3540E9A1"/>
    <w:rsid w:val="356D7C5D"/>
    <w:rsid w:val="35B5E458"/>
    <w:rsid w:val="376FB44B"/>
    <w:rsid w:val="3791FCA0"/>
    <w:rsid w:val="391D3783"/>
    <w:rsid w:val="39AA60E3"/>
    <w:rsid w:val="3A119F35"/>
    <w:rsid w:val="3A3B5661"/>
    <w:rsid w:val="3A4A11E4"/>
    <w:rsid w:val="3A4A11E4"/>
    <w:rsid w:val="3AAF02CE"/>
    <w:rsid w:val="3AF32C72"/>
    <w:rsid w:val="3B3D46C7"/>
    <w:rsid w:val="3B94967D"/>
    <w:rsid w:val="3BE4DD70"/>
    <w:rsid w:val="3BE9691D"/>
    <w:rsid w:val="3C599ABC"/>
    <w:rsid w:val="3C9B0956"/>
    <w:rsid w:val="3CB8F248"/>
    <w:rsid w:val="3CFB74D9"/>
    <w:rsid w:val="3D0DECA1"/>
    <w:rsid w:val="3D80BBCF"/>
    <w:rsid w:val="3DA3B020"/>
    <w:rsid w:val="3DE2A8DF"/>
    <w:rsid w:val="3E444A5F"/>
    <w:rsid w:val="3E5E7F90"/>
    <w:rsid w:val="3E6C687B"/>
    <w:rsid w:val="3EA64825"/>
    <w:rsid w:val="3F56041B"/>
    <w:rsid w:val="3F6C7DF3"/>
    <w:rsid w:val="3F76A8EC"/>
    <w:rsid w:val="3FB74170"/>
    <w:rsid w:val="3FB96EAC"/>
    <w:rsid w:val="3FCE96C0"/>
    <w:rsid w:val="3FD006B3"/>
    <w:rsid w:val="40550177"/>
    <w:rsid w:val="40B5FD79"/>
    <w:rsid w:val="40DC4189"/>
    <w:rsid w:val="410BA097"/>
    <w:rsid w:val="4132569E"/>
    <w:rsid w:val="416F34A7"/>
    <w:rsid w:val="4192B4B5"/>
    <w:rsid w:val="41A16E8E"/>
    <w:rsid w:val="420DFC8D"/>
    <w:rsid w:val="437AF408"/>
    <w:rsid w:val="44296B82"/>
    <w:rsid w:val="4457649D"/>
    <w:rsid w:val="4467EB28"/>
    <w:rsid w:val="4488E743"/>
    <w:rsid w:val="44894694"/>
    <w:rsid w:val="454F1ECB"/>
    <w:rsid w:val="4598A0C1"/>
    <w:rsid w:val="45F7A807"/>
    <w:rsid w:val="461A8F07"/>
    <w:rsid w:val="46F2FDAA"/>
    <w:rsid w:val="47FFD867"/>
    <w:rsid w:val="48266B6B"/>
    <w:rsid w:val="48647F6C"/>
    <w:rsid w:val="488B3378"/>
    <w:rsid w:val="48A84806"/>
    <w:rsid w:val="48B2671A"/>
    <w:rsid w:val="48DA2225"/>
    <w:rsid w:val="48F5525B"/>
    <w:rsid w:val="49800B64"/>
    <w:rsid w:val="49A1E7E8"/>
    <w:rsid w:val="49DED20F"/>
    <w:rsid w:val="4A2538EF"/>
    <w:rsid w:val="4A31E34B"/>
    <w:rsid w:val="4A8C2269"/>
    <w:rsid w:val="4AA1812D"/>
    <w:rsid w:val="4C66C2BD"/>
    <w:rsid w:val="4C887D12"/>
    <w:rsid w:val="4E0CC790"/>
    <w:rsid w:val="4E4DDEBF"/>
    <w:rsid w:val="4EAB94AD"/>
    <w:rsid w:val="4ECF63E3"/>
    <w:rsid w:val="4ED351C7"/>
    <w:rsid w:val="4EFEEF87"/>
    <w:rsid w:val="500DDB1D"/>
    <w:rsid w:val="50211E8B"/>
    <w:rsid w:val="504AB97C"/>
    <w:rsid w:val="50A64E71"/>
    <w:rsid w:val="50FF2992"/>
    <w:rsid w:val="511A424C"/>
    <w:rsid w:val="5129F029"/>
    <w:rsid w:val="51847FD1"/>
    <w:rsid w:val="51A8A23D"/>
    <w:rsid w:val="51DD4359"/>
    <w:rsid w:val="526A8FE2"/>
    <w:rsid w:val="5276D129"/>
    <w:rsid w:val="52F28BCB"/>
    <w:rsid w:val="533EE22D"/>
    <w:rsid w:val="534676AB"/>
    <w:rsid w:val="539E50A0"/>
    <w:rsid w:val="544B1CA3"/>
    <w:rsid w:val="547D3796"/>
    <w:rsid w:val="54CAB7FA"/>
    <w:rsid w:val="54D9BF1A"/>
    <w:rsid w:val="55B03568"/>
    <w:rsid w:val="55C98C53"/>
    <w:rsid w:val="5653C643"/>
    <w:rsid w:val="566D346B"/>
    <w:rsid w:val="567779E6"/>
    <w:rsid w:val="57125DCB"/>
    <w:rsid w:val="57488C15"/>
    <w:rsid w:val="576DB0B9"/>
    <w:rsid w:val="5777CF8F"/>
    <w:rsid w:val="5790F507"/>
    <w:rsid w:val="587AC330"/>
    <w:rsid w:val="5923F51B"/>
    <w:rsid w:val="5933BA58"/>
    <w:rsid w:val="593AAD2C"/>
    <w:rsid w:val="59886DC8"/>
    <w:rsid w:val="5A8D8682"/>
    <w:rsid w:val="5A8D8682"/>
    <w:rsid w:val="5B09AD52"/>
    <w:rsid w:val="5B1216A5"/>
    <w:rsid w:val="5B7C142D"/>
    <w:rsid w:val="5B8008F7"/>
    <w:rsid w:val="5B8C7335"/>
    <w:rsid w:val="5BB2C77A"/>
    <w:rsid w:val="5BFD3B21"/>
    <w:rsid w:val="5C96BED2"/>
    <w:rsid w:val="5CDB185A"/>
    <w:rsid w:val="5DEABB76"/>
    <w:rsid w:val="5EE99FF7"/>
    <w:rsid w:val="5F2001C0"/>
    <w:rsid w:val="5FC88FAA"/>
    <w:rsid w:val="60A5B789"/>
    <w:rsid w:val="60A82EFF"/>
    <w:rsid w:val="60B89C3C"/>
    <w:rsid w:val="61135307"/>
    <w:rsid w:val="61194511"/>
    <w:rsid w:val="611C11D4"/>
    <w:rsid w:val="616D0D9E"/>
    <w:rsid w:val="61877A96"/>
    <w:rsid w:val="63320DCA"/>
    <w:rsid w:val="63B169EB"/>
    <w:rsid w:val="63E9AD92"/>
    <w:rsid w:val="640E11AF"/>
    <w:rsid w:val="646470B5"/>
    <w:rsid w:val="647C7A32"/>
    <w:rsid w:val="6498528E"/>
    <w:rsid w:val="64AC069D"/>
    <w:rsid w:val="653DD2DF"/>
    <w:rsid w:val="656CB8C1"/>
    <w:rsid w:val="66A5ABF5"/>
    <w:rsid w:val="66B429A1"/>
    <w:rsid w:val="68069FA2"/>
    <w:rsid w:val="680CF8F0"/>
    <w:rsid w:val="684A35A6"/>
    <w:rsid w:val="687124C0"/>
    <w:rsid w:val="6A12C155"/>
    <w:rsid w:val="6A1B320A"/>
    <w:rsid w:val="6A354C3E"/>
    <w:rsid w:val="6A650544"/>
    <w:rsid w:val="6A6666F5"/>
    <w:rsid w:val="6A7935B4"/>
    <w:rsid w:val="6C30E84D"/>
    <w:rsid w:val="6C690639"/>
    <w:rsid w:val="6D0499E9"/>
    <w:rsid w:val="6DC4F230"/>
    <w:rsid w:val="6E233D42"/>
    <w:rsid w:val="6E3F7478"/>
    <w:rsid w:val="6E9DB3F7"/>
    <w:rsid w:val="6EBB5162"/>
    <w:rsid w:val="6EE92FEE"/>
    <w:rsid w:val="6F4E77C3"/>
    <w:rsid w:val="6F941089"/>
    <w:rsid w:val="6FD5963A"/>
    <w:rsid w:val="6FE86AC8"/>
    <w:rsid w:val="6FFCC424"/>
    <w:rsid w:val="70D7F3C6"/>
    <w:rsid w:val="71332DA1"/>
    <w:rsid w:val="7207AF8D"/>
    <w:rsid w:val="7249B058"/>
    <w:rsid w:val="72D3D8B6"/>
    <w:rsid w:val="72E0CBC5"/>
    <w:rsid w:val="737F000B"/>
    <w:rsid w:val="737F000B"/>
    <w:rsid w:val="73A68EA7"/>
    <w:rsid w:val="74B46F3B"/>
    <w:rsid w:val="74E6D32E"/>
    <w:rsid w:val="75E8D514"/>
    <w:rsid w:val="76551359"/>
    <w:rsid w:val="765531F4"/>
    <w:rsid w:val="76F6F0F1"/>
    <w:rsid w:val="779E0EE5"/>
    <w:rsid w:val="77A8A0DE"/>
    <w:rsid w:val="77CB9B7E"/>
    <w:rsid w:val="783059D9"/>
    <w:rsid w:val="78368699"/>
    <w:rsid w:val="7AB6E983"/>
    <w:rsid w:val="7AC9188B"/>
    <w:rsid w:val="7AE1F983"/>
    <w:rsid w:val="7B15CA91"/>
    <w:rsid w:val="7B689B78"/>
    <w:rsid w:val="7BB53B5A"/>
    <w:rsid w:val="7C13AAA2"/>
    <w:rsid w:val="7C1A31B3"/>
    <w:rsid w:val="7C2D305D"/>
    <w:rsid w:val="7C768E15"/>
    <w:rsid w:val="7CBC4F5B"/>
    <w:rsid w:val="7D6F2151"/>
    <w:rsid w:val="7E3CAF17"/>
    <w:rsid w:val="7E477AD2"/>
    <w:rsid w:val="7E730ADF"/>
    <w:rsid w:val="7E9AB8A4"/>
    <w:rsid w:val="7EFABF80"/>
    <w:rsid w:val="7F512040"/>
    <w:rsid w:val="7F512040"/>
    <w:rsid w:val="7F6CE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B7C9BB"/>
  <w15:docId w15:val="{175711A6-EFA6-4160-918C-D5967F4FB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hAnsi="Arial" w:eastAsia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styleId="8" w:customStyle="1">
    <w:name w:val="8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7" w:customStyle="1">
    <w:name w:val="7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6" w:customStyle="1">
    <w:name w:val="6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5" w:customStyle="1">
    <w:name w:val="5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4" w:customStyle="1">
    <w:name w:val="4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3" w:customStyle="1">
    <w:name w:val="3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2" w:customStyle="1">
    <w:name w:val="2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1" w:customStyle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3959F9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601B24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val="en-US"/>
    </w:rPr>
  </w:style>
  <w:style w:type="character" w:styleId="apple-tab-span" w:customStyle="1">
    <w:name w:val="apple-tab-span"/>
    <w:basedOn w:val="DefaultParagraphFont"/>
    <w:rsid w:val="00601B24"/>
  </w:style>
  <w:style w:type="character" w:styleId="Hyperlink">
    <w:name w:val="Hyperlink"/>
    <w:basedOn w:val="DefaultParagraphFont"/>
    <w:uiPriority w:val="99"/>
    <w:unhideWhenUsed/>
    <w:rsid w:val="00A90C4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unhideWhenUsed/>
    <w:rsid w:val="00A90C4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E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42E78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042E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E7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042E78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042E78"/>
    <w:rPr>
      <w:color w:val="2B579A"/>
      <w:shd w:val="clear" w:color="auto" w:fill="E1DFDD"/>
    </w:rPr>
  </w:style>
  <w:style w:type="paragraph" w:styleId="Default" w:customStyle="1">
    <w:name w:val="Default"/>
    <w:rsid w:val="00EE0C9F"/>
    <w:pPr>
      <w:autoSpaceDE w:val="0"/>
      <w:autoSpaceDN w:val="0"/>
      <w:adjustRightInd w:val="0"/>
      <w:spacing w:line="240" w:lineRule="auto"/>
    </w:pPr>
    <w:rPr>
      <w:color w:val="000000"/>
      <w:sz w:val="24"/>
      <w:szCs w:val="24"/>
      <w:lang w:val="en-US"/>
    </w:rPr>
  </w:style>
  <w:style w:type="character" w:styleId="rhi1u" w:customStyle="1">
    <w:name w:val="rhi1u"/>
    <w:basedOn w:val="DefaultParagraphFont"/>
    <w:rsid w:val="00EE0C9F"/>
  </w:style>
  <w:style w:type="character" w:styleId="ms-button-flexcontainer" w:customStyle="1">
    <w:name w:val="ms-button-flexcontainer"/>
    <w:basedOn w:val="DefaultParagraphFont"/>
    <w:rsid w:val="00EE0C9F"/>
  </w:style>
  <w:style w:type="character" w:styleId="flwlv" w:customStyle="1">
    <w:name w:val="flwlv"/>
    <w:basedOn w:val="DefaultParagraphFont"/>
    <w:rsid w:val="00EE0C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1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26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565183">
          <w:marLeft w:val="0"/>
          <w:marRight w:val="0"/>
          <w:marTop w:val="0"/>
          <w:marBottom w:val="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65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3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69924">
          <w:marLeft w:val="0"/>
          <w:marRight w:val="0"/>
          <w:marTop w:val="12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55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733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9674445">
          <w:marLeft w:val="240"/>
          <w:marRight w:val="24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66751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40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59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6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2111">
          <w:marLeft w:val="240"/>
          <w:marRight w:val="24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306570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567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7050044">
          <w:marLeft w:val="0"/>
          <w:marRight w:val="0"/>
          <w:marTop w:val="120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874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020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719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39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3" /><Relationship Type="http://schemas.openxmlformats.org/officeDocument/2006/relationships/theme" Target="theme/theme1.xml" Id="rId21" /><Relationship Type="http://schemas.openxmlformats.org/officeDocument/2006/relationships/hyperlink" Target="https://docs.google.com/spreadsheets/d/1ESVsoZ-fc2_5k-duwtT-8uMnD2cWXjbv7jtFyOjLiOQ/edit?usp=sharing" TargetMode="External" Id="rId7" /><Relationship Type="http://schemas.openxmlformats.org/officeDocument/2006/relationships/numbering" Target="numbering.xml" Id="rId2" /><Relationship Type="http://schemas.openxmlformats.org/officeDocument/2006/relationships/fontTable" Target="fontTable.xml" Id="rId20" /><Relationship Type="http://schemas.openxmlformats.org/officeDocument/2006/relationships/customXml" Target="../customXml/item1.xml" Id="rId1" /><Relationship Type="http://schemas.openxmlformats.org/officeDocument/2006/relationships/hyperlink" Target="https://www.bellevue.kyschools.us/page/mental-health-services" TargetMode="External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hyperlink" Target="https://docs.google.com/spreadsheets/d/1sM9DB1Gf9vWkybeITC5dSXjMdzZ4WGtoHtKjc1hAA_E/edit?usp=sharing" TargetMode="External" Id="R3bb3e8e4e8704bab" /><Relationship Type="http://schemas.openxmlformats.org/officeDocument/2006/relationships/hyperlink" Target="https://docs.google.com/spreadsheets/d/1AyX69mKBotKFght-ClN9W-nlAP5Z9ebdaQnHxgk4bPo/edit?usp=sharing" TargetMode="External" Id="Rfea9441b03e04795" /><Relationship Type="http://schemas.openxmlformats.org/officeDocument/2006/relationships/hyperlink" Target="https://docs.google.com/presentation/d/1lv0kLuwIZerilKVMwvAA4WyqWRjNSGzO/edit?usp=sharing&amp;ouid=108752435446065317576&amp;rtpof=true&amp;sd=true" TargetMode="External" Id="Rd060b15c0d8344f4" /><Relationship Type="http://schemas.openxmlformats.org/officeDocument/2006/relationships/image" Target="/media/image.png" Id="R43d6f27d77c941b0" /><Relationship Type="http://schemas.openxmlformats.org/officeDocument/2006/relationships/image" Target="/media/image2.png" Id="R9c5af6107eee4edb" /><Relationship Type="http://schemas.openxmlformats.org/officeDocument/2006/relationships/image" Target="/media/image9.jpg" Id="R5689636878304ee2" /><Relationship Type="http://schemas.openxmlformats.org/officeDocument/2006/relationships/image" Target="/media/imagea.jpg" Id="Recae7b530a1948fb" /><Relationship Type="http://schemas.openxmlformats.org/officeDocument/2006/relationships/hyperlink" Target="https://docs.google.com/spreadsheets/d/1cfuF2EcAg8tdbzXeNaeDVvZOB-pzjgl-NXgo5X2DRFY/edit?usp=sharing" TargetMode="External" Id="R1f6bb266cc2b416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D81053-343A-4368-93E7-D389FBA82050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Bellevue Independent Schools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Kuhn, Vanessa</dc:creator>
  <keywords/>
  <dc:description/>
  <lastModifiedBy>Kuhn, Vanessa</lastModifiedBy>
  <revision>242</revision>
  <dcterms:created xsi:type="dcterms:W3CDTF">2024-09-11T19:03:00.0000000Z</dcterms:created>
  <dcterms:modified xsi:type="dcterms:W3CDTF">2024-12-10T17:00:18.3226965Z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492d8186a474c469e1a0509b77b9283c6869819f00b7fa4c82d766f579abf006</vt:lpwstr>
  </property>
</Properties>
</file>