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B16AD" w:rsidRDefault="00CC2134" w:rsidP="00837068">
      <w:pPr>
        <w:jc w:val="center"/>
      </w:pPr>
      <w:r>
        <w:t>Novem</w:t>
      </w:r>
      <w:r w:rsidR="00480051">
        <w:t>ber</w:t>
      </w:r>
      <w:r w:rsidR="00C93BC1">
        <w:t xml:space="preserve"> 202</w:t>
      </w:r>
      <w:r w:rsidR="00AE02F2">
        <w:t>4</w:t>
      </w:r>
      <w:r w:rsidR="00837068">
        <w:t xml:space="preserve"> Board Report</w:t>
      </w:r>
    </w:p>
    <w:p w:rsidR="00CF40F2" w:rsidRPr="00027928" w:rsidRDefault="00837068" w:rsidP="00027928">
      <w:pPr>
        <w:jc w:val="center"/>
      </w:pPr>
      <w:r>
        <w:t>Office of Special Student Populations</w:t>
      </w:r>
    </w:p>
    <w:p w:rsidR="00837068" w:rsidRDefault="001E5933" w:rsidP="00837068">
      <w:pPr>
        <w:rPr>
          <w:u w:val="single"/>
        </w:rPr>
      </w:pPr>
      <w:r w:rsidRPr="001E5933">
        <w:rPr>
          <w:u w:val="single"/>
        </w:rPr>
        <w:t>Special Education</w:t>
      </w:r>
    </w:p>
    <w:p w:rsidR="00480051" w:rsidRDefault="00480051" w:rsidP="00441FF2">
      <w:r>
        <w:t xml:space="preserve">ERDs with staff </w:t>
      </w:r>
      <w:r w:rsidR="00CC2134">
        <w:t>is scheduled on 11/20 to verify December 1 Count status and correct any needed errors</w:t>
      </w:r>
      <w:r w:rsidR="00215D73">
        <w:t xml:space="preserve">. </w:t>
      </w:r>
    </w:p>
    <w:p w:rsidR="00215D73" w:rsidRDefault="00CC2134" w:rsidP="00441FF2">
      <w:r>
        <w:t xml:space="preserve">KY Council for Exceptional Children is being held at the Galt House November 24-26. Preschool and special education teachers will be in attendance again this year. </w:t>
      </w:r>
    </w:p>
    <w:p w:rsidR="00CC2134" w:rsidRDefault="00CC2134" w:rsidP="00441FF2">
      <w:r>
        <w:t>KY Council of Administrators of Special Education will have out annual Board Meeting on November 24 to continue statewide work and plan for future conferences and needs.</w:t>
      </w:r>
    </w:p>
    <w:p w:rsidR="00B272A1" w:rsidRPr="00441FF2" w:rsidRDefault="00356655" w:rsidP="00441FF2">
      <w:pPr>
        <w:rPr>
          <w:u w:val="single"/>
        </w:rPr>
      </w:pPr>
      <w:r w:rsidRPr="6D683F9F">
        <w:rPr>
          <w:u w:val="single"/>
        </w:rPr>
        <w:t>Early Childhood Services</w:t>
      </w:r>
    </w:p>
    <w:p w:rsidR="00C8113B" w:rsidRDefault="00480051" w:rsidP="00837068">
      <w:r>
        <w:t>Preschool enrollment is currently at 5</w:t>
      </w:r>
      <w:r w:rsidR="00CC2134">
        <w:t>4</w:t>
      </w:r>
      <w:r>
        <w:t xml:space="preserve"> students. </w:t>
      </w:r>
    </w:p>
    <w:p w:rsidR="006F365E" w:rsidRDefault="006F365E" w:rsidP="00837068">
      <w:r>
        <w:t>Preschool welcomed a new Instructional Assistant to our team.</w:t>
      </w:r>
    </w:p>
    <w:p w:rsidR="00480051" w:rsidRDefault="00936FAB" w:rsidP="00837068">
      <w:r>
        <w:t xml:space="preserve">Tigers CUBS monthly book program </w:t>
      </w:r>
      <w:r w:rsidR="003A5A67">
        <w:t>currently sends</w:t>
      </w:r>
      <w:r w:rsidR="003A7FD5">
        <w:t xml:space="preserve"> </w:t>
      </w:r>
      <w:r w:rsidR="00480051">
        <w:t>65</w:t>
      </w:r>
      <w:r w:rsidR="003A7FD5">
        <w:t xml:space="preserve"> books a month home to infants and toddlers in our district</w:t>
      </w:r>
      <w:r w:rsidR="00CF40F2">
        <w:t>.</w:t>
      </w:r>
      <w:r w:rsidR="00C8113B">
        <w:t xml:space="preserve"> </w:t>
      </w:r>
      <w:r w:rsidR="00480051">
        <w:t>A</w:t>
      </w:r>
      <w:r w:rsidR="00BA07BD">
        <w:t xml:space="preserve"> large order of books to replenish stock</w:t>
      </w:r>
      <w:r w:rsidR="00480051">
        <w:t xml:space="preserve"> has been submitted and delivered to continue these mailings</w:t>
      </w:r>
      <w:r w:rsidR="00BA07BD">
        <w:t xml:space="preserve">. </w:t>
      </w:r>
    </w:p>
    <w:p w:rsidR="00480051" w:rsidRDefault="006F365E" w:rsidP="00837068">
      <w:r>
        <w:t xml:space="preserve">Book </w:t>
      </w:r>
      <w:r w:rsidR="00480051">
        <w:t>mailer</w:t>
      </w:r>
      <w:r>
        <w:t>s were</w:t>
      </w:r>
      <w:r w:rsidR="00480051">
        <w:t xml:space="preserve"> sen</w:t>
      </w:r>
      <w:r>
        <w:t>t</w:t>
      </w:r>
      <w:r w:rsidR="00480051">
        <w:t xml:space="preserve"> to every structure in the district to encourage parents to sign their infant and toddlers up for this service</w:t>
      </w:r>
      <w:r>
        <w:t>.</w:t>
      </w:r>
    </w:p>
    <w:p w:rsidR="00480051" w:rsidRDefault="00C8113B" w:rsidP="00837068">
      <w:r>
        <w:t xml:space="preserve">Hear our ROAR for weekly book distribution will continue </w:t>
      </w:r>
      <w:r w:rsidR="00BA07BD">
        <w:t>this</w:t>
      </w:r>
      <w:r>
        <w:t xml:space="preserve"> school year with all preschool students taking home one book each week to build their home libraries.</w:t>
      </w:r>
      <w:r w:rsidR="00480051">
        <w:t xml:space="preserve"> </w:t>
      </w:r>
    </w:p>
    <w:p w:rsidR="00734BBB" w:rsidRDefault="00BA07BD" w:rsidP="00837068">
      <w:r w:rsidRPr="00BA07BD">
        <w:t xml:space="preserve"> </w:t>
      </w:r>
      <w:r w:rsidR="00734BBB">
        <w:rPr>
          <w:u w:val="single"/>
        </w:rPr>
        <w:t>Title</w:t>
      </w:r>
    </w:p>
    <w:p w:rsidR="00444D5C" w:rsidRDefault="00480051" w:rsidP="00837068">
      <w:r>
        <w:t xml:space="preserve">Title </w:t>
      </w:r>
      <w:r w:rsidR="006F365E">
        <w:t xml:space="preserve">Declaration for Participations were mailed out on Nov. 1 and due back to the district by Nov. 18. For Title II, III, IV and IDEA-B. There will be a second Declaration sent out in the Spring for Title I. </w:t>
      </w:r>
    </w:p>
    <w:p w:rsidR="008A68D1" w:rsidRDefault="008A68D1" w:rsidP="00837068">
      <w:pPr>
        <w:rPr>
          <w:u w:val="single"/>
        </w:rPr>
      </w:pPr>
      <w:r>
        <w:rPr>
          <w:u w:val="single"/>
        </w:rPr>
        <w:t>Grants</w:t>
      </w:r>
    </w:p>
    <w:p w:rsidR="00710D88" w:rsidRDefault="00BA07BD" w:rsidP="00E40ADC">
      <w:r>
        <w:t xml:space="preserve">Arts </w:t>
      </w:r>
      <w:proofErr w:type="gramStart"/>
      <w:r>
        <w:t>In</w:t>
      </w:r>
      <w:proofErr w:type="gramEnd"/>
      <w:r>
        <w:t xml:space="preserve"> Mind grant through NKCES consists of: $16,700 for materials, $6,785 for salary and fringe for the professional learning team, and $8,500 for events. Ashton Pitzer is heading up this work at GES. </w:t>
      </w:r>
      <w:r w:rsidR="00F855FA">
        <w:t xml:space="preserve"> </w:t>
      </w:r>
    </w:p>
    <w:p w:rsidR="00CB13CE" w:rsidRPr="00D91DF7" w:rsidRDefault="005E5AAE" w:rsidP="00E40ADC">
      <w:r>
        <w:t xml:space="preserve">The Andrew Lloyd Webber grant </w:t>
      </w:r>
      <w:r w:rsidR="006F365E">
        <w:t>was submitted</w:t>
      </w:r>
      <w:r>
        <w:t xml:space="preserve">. The award is for up to $50,000 for improvements that may include new lighting, sound and curtains for the stage at Bellevue High School. The grant </w:t>
      </w:r>
      <w:r w:rsidR="006F365E">
        <w:t>award announcement</w:t>
      </w:r>
      <w:r>
        <w:t xml:space="preserve"> </w:t>
      </w:r>
      <w:r w:rsidR="006F365E">
        <w:t>was</w:t>
      </w:r>
      <w:r w:rsidR="00444D5C">
        <w:t xml:space="preserve"> anticipated to come in December</w:t>
      </w:r>
      <w:r w:rsidR="006F365E">
        <w:t xml:space="preserve"> but the website has been updated to say</w:t>
      </w:r>
      <w:r w:rsidR="00F209F5">
        <w:t xml:space="preserve"> Winter 2024</w:t>
      </w:r>
      <w:r>
        <w:t xml:space="preserve">. </w:t>
      </w:r>
    </w:p>
    <w:sectPr w:rsidR="00CB13CE" w:rsidRPr="00D91DF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intelligence2.xml><?xml version="1.0" encoding="utf-8"?>
<int2:intelligence xmlns:int2="http://schemas.microsoft.com/office/intelligence/2020/intelligence">
  <int2:observations>
    <int2:bookmark int2:bookmarkName="_Int_7pmCwUsx" int2:invalidationBookmarkName="" int2:hashCode="tgDOGBXBXVI9S+" int2:id="YGHKE2rf">
      <int2:state int2:type="AugLoop_Text_Critique" int2:value="Rejected"/>
    </int2:bookmark>
    <int2:bookmark int2:bookmarkName="_Int_GptgqoVH" int2:invalidationBookmarkName="" int2:hashCode="DCGfTbdTMOUhyi" int2:id="dtTkGNKk">
      <int2:state int2:type="AugLoop_Text_Critique" int2:value="Rejected"/>
    </int2:bookmark>
  </int2:observations>
  <int2:intelligenceSettings/>
</int2:intelligenc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7068"/>
    <w:rsid w:val="000159D9"/>
    <w:rsid w:val="000209C9"/>
    <w:rsid w:val="00027928"/>
    <w:rsid w:val="00034397"/>
    <w:rsid w:val="000407EE"/>
    <w:rsid w:val="0004375C"/>
    <w:rsid w:val="00053471"/>
    <w:rsid w:val="00066836"/>
    <w:rsid w:val="00082E63"/>
    <w:rsid w:val="00095CE1"/>
    <w:rsid w:val="00097E46"/>
    <w:rsid w:val="000A7460"/>
    <w:rsid w:val="000A7595"/>
    <w:rsid w:val="000B16AD"/>
    <w:rsid w:val="000B55DF"/>
    <w:rsid w:val="000C3246"/>
    <w:rsid w:val="000C4DC4"/>
    <w:rsid w:val="000F0ECA"/>
    <w:rsid w:val="000F7162"/>
    <w:rsid w:val="001026DA"/>
    <w:rsid w:val="00111E96"/>
    <w:rsid w:val="00123028"/>
    <w:rsid w:val="00130320"/>
    <w:rsid w:val="00131DF9"/>
    <w:rsid w:val="001424B0"/>
    <w:rsid w:val="00146D86"/>
    <w:rsid w:val="001539D8"/>
    <w:rsid w:val="0015637D"/>
    <w:rsid w:val="00173316"/>
    <w:rsid w:val="00173AF6"/>
    <w:rsid w:val="00174EB1"/>
    <w:rsid w:val="00177D1B"/>
    <w:rsid w:val="001832E3"/>
    <w:rsid w:val="001B213A"/>
    <w:rsid w:val="001B3B81"/>
    <w:rsid w:val="001C2719"/>
    <w:rsid w:val="001D0301"/>
    <w:rsid w:val="001D23B1"/>
    <w:rsid w:val="001E5933"/>
    <w:rsid w:val="001E675F"/>
    <w:rsid w:val="00215D73"/>
    <w:rsid w:val="00217C39"/>
    <w:rsid w:val="002218F6"/>
    <w:rsid w:val="00223F8E"/>
    <w:rsid w:val="002269AF"/>
    <w:rsid w:val="00262515"/>
    <w:rsid w:val="00271C0F"/>
    <w:rsid w:val="00287C02"/>
    <w:rsid w:val="002923CA"/>
    <w:rsid w:val="0029278F"/>
    <w:rsid w:val="002A48FF"/>
    <w:rsid w:val="002B7A8B"/>
    <w:rsid w:val="002C5993"/>
    <w:rsid w:val="002E09A7"/>
    <w:rsid w:val="00300CC2"/>
    <w:rsid w:val="003011BD"/>
    <w:rsid w:val="00322875"/>
    <w:rsid w:val="00356655"/>
    <w:rsid w:val="003965A4"/>
    <w:rsid w:val="003969EB"/>
    <w:rsid w:val="003A2FFC"/>
    <w:rsid w:val="003A35EF"/>
    <w:rsid w:val="003A4D46"/>
    <w:rsid w:val="003A5A67"/>
    <w:rsid w:val="003A7FD5"/>
    <w:rsid w:val="003B478A"/>
    <w:rsid w:val="003B5773"/>
    <w:rsid w:val="003B6D6B"/>
    <w:rsid w:val="003C04A5"/>
    <w:rsid w:val="003D663F"/>
    <w:rsid w:val="003F1C99"/>
    <w:rsid w:val="004010DF"/>
    <w:rsid w:val="00401CB3"/>
    <w:rsid w:val="00411A24"/>
    <w:rsid w:val="00413746"/>
    <w:rsid w:val="004267CB"/>
    <w:rsid w:val="00437F15"/>
    <w:rsid w:val="00441FA3"/>
    <w:rsid w:val="00441FF2"/>
    <w:rsid w:val="00444D5C"/>
    <w:rsid w:val="0045610B"/>
    <w:rsid w:val="0046174C"/>
    <w:rsid w:val="00472575"/>
    <w:rsid w:val="00480051"/>
    <w:rsid w:val="00480FF9"/>
    <w:rsid w:val="00490E38"/>
    <w:rsid w:val="004A7CFC"/>
    <w:rsid w:val="004B11DE"/>
    <w:rsid w:val="004B1CF9"/>
    <w:rsid w:val="004D161E"/>
    <w:rsid w:val="004E1CD9"/>
    <w:rsid w:val="004F1B7E"/>
    <w:rsid w:val="004F1F41"/>
    <w:rsid w:val="004F20EC"/>
    <w:rsid w:val="00500ECB"/>
    <w:rsid w:val="0050347B"/>
    <w:rsid w:val="005119CD"/>
    <w:rsid w:val="00522EAD"/>
    <w:rsid w:val="0052546A"/>
    <w:rsid w:val="00525D17"/>
    <w:rsid w:val="00541F03"/>
    <w:rsid w:val="005433E4"/>
    <w:rsid w:val="00544990"/>
    <w:rsid w:val="00547FF6"/>
    <w:rsid w:val="00555E97"/>
    <w:rsid w:val="00557A26"/>
    <w:rsid w:val="0056190B"/>
    <w:rsid w:val="005730FE"/>
    <w:rsid w:val="00586D84"/>
    <w:rsid w:val="00587975"/>
    <w:rsid w:val="00587A3F"/>
    <w:rsid w:val="00591BDF"/>
    <w:rsid w:val="00591FA9"/>
    <w:rsid w:val="005E1DD1"/>
    <w:rsid w:val="005E5AAE"/>
    <w:rsid w:val="00605058"/>
    <w:rsid w:val="0061030A"/>
    <w:rsid w:val="00611DE3"/>
    <w:rsid w:val="00624996"/>
    <w:rsid w:val="006511A9"/>
    <w:rsid w:val="00653006"/>
    <w:rsid w:val="006552C5"/>
    <w:rsid w:val="006653CD"/>
    <w:rsid w:val="006668D3"/>
    <w:rsid w:val="00667413"/>
    <w:rsid w:val="006740E0"/>
    <w:rsid w:val="00684835"/>
    <w:rsid w:val="006B7B8E"/>
    <w:rsid w:val="006D0D71"/>
    <w:rsid w:val="006E2BDF"/>
    <w:rsid w:val="006E4136"/>
    <w:rsid w:val="006F365E"/>
    <w:rsid w:val="00704D72"/>
    <w:rsid w:val="00710D88"/>
    <w:rsid w:val="0071742F"/>
    <w:rsid w:val="00723A78"/>
    <w:rsid w:val="00725D76"/>
    <w:rsid w:val="00734611"/>
    <w:rsid w:val="00734BBB"/>
    <w:rsid w:val="0075137B"/>
    <w:rsid w:val="007C0974"/>
    <w:rsid w:val="007C6B8A"/>
    <w:rsid w:val="007F546C"/>
    <w:rsid w:val="007F7094"/>
    <w:rsid w:val="00805374"/>
    <w:rsid w:val="00826AB1"/>
    <w:rsid w:val="0083269C"/>
    <w:rsid w:val="008333FF"/>
    <w:rsid w:val="00837068"/>
    <w:rsid w:val="00844731"/>
    <w:rsid w:val="00853CA2"/>
    <w:rsid w:val="00857FE4"/>
    <w:rsid w:val="0086100D"/>
    <w:rsid w:val="00871CB2"/>
    <w:rsid w:val="008836E8"/>
    <w:rsid w:val="0089377A"/>
    <w:rsid w:val="00893F91"/>
    <w:rsid w:val="008A68D1"/>
    <w:rsid w:val="008A7158"/>
    <w:rsid w:val="008B22CA"/>
    <w:rsid w:val="008C2DA3"/>
    <w:rsid w:val="008E41A1"/>
    <w:rsid w:val="0090069B"/>
    <w:rsid w:val="00903AEC"/>
    <w:rsid w:val="00905F82"/>
    <w:rsid w:val="00906C2D"/>
    <w:rsid w:val="009116C9"/>
    <w:rsid w:val="00936FAB"/>
    <w:rsid w:val="009372A1"/>
    <w:rsid w:val="009616D5"/>
    <w:rsid w:val="00961FCF"/>
    <w:rsid w:val="0096316E"/>
    <w:rsid w:val="00974A43"/>
    <w:rsid w:val="00997B0D"/>
    <w:rsid w:val="009A362D"/>
    <w:rsid w:val="009C006E"/>
    <w:rsid w:val="009D5256"/>
    <w:rsid w:val="009E1631"/>
    <w:rsid w:val="009E174B"/>
    <w:rsid w:val="009E2031"/>
    <w:rsid w:val="009E4177"/>
    <w:rsid w:val="00A00003"/>
    <w:rsid w:val="00A11327"/>
    <w:rsid w:val="00A23170"/>
    <w:rsid w:val="00A24694"/>
    <w:rsid w:val="00A53000"/>
    <w:rsid w:val="00A55D2C"/>
    <w:rsid w:val="00A77687"/>
    <w:rsid w:val="00A956E3"/>
    <w:rsid w:val="00AB3662"/>
    <w:rsid w:val="00AB5B83"/>
    <w:rsid w:val="00AC4368"/>
    <w:rsid w:val="00AC5F27"/>
    <w:rsid w:val="00AE02F2"/>
    <w:rsid w:val="00AE270E"/>
    <w:rsid w:val="00AF1EA0"/>
    <w:rsid w:val="00AF63BE"/>
    <w:rsid w:val="00B161CF"/>
    <w:rsid w:val="00B272A1"/>
    <w:rsid w:val="00B333C1"/>
    <w:rsid w:val="00B3383D"/>
    <w:rsid w:val="00B44162"/>
    <w:rsid w:val="00B50DB2"/>
    <w:rsid w:val="00B62708"/>
    <w:rsid w:val="00B745DE"/>
    <w:rsid w:val="00B86A3E"/>
    <w:rsid w:val="00B9308D"/>
    <w:rsid w:val="00B954A9"/>
    <w:rsid w:val="00BA07BD"/>
    <w:rsid w:val="00BA3E41"/>
    <w:rsid w:val="00BB1FEC"/>
    <w:rsid w:val="00BC24CD"/>
    <w:rsid w:val="00BE6DD0"/>
    <w:rsid w:val="00C075DB"/>
    <w:rsid w:val="00C12060"/>
    <w:rsid w:val="00C140A1"/>
    <w:rsid w:val="00C24578"/>
    <w:rsid w:val="00C34D69"/>
    <w:rsid w:val="00C45581"/>
    <w:rsid w:val="00C51037"/>
    <w:rsid w:val="00C529E7"/>
    <w:rsid w:val="00C63DA6"/>
    <w:rsid w:val="00C7032A"/>
    <w:rsid w:val="00C70F5A"/>
    <w:rsid w:val="00C8113B"/>
    <w:rsid w:val="00C826DF"/>
    <w:rsid w:val="00C85998"/>
    <w:rsid w:val="00C93BC1"/>
    <w:rsid w:val="00CB0432"/>
    <w:rsid w:val="00CB13CE"/>
    <w:rsid w:val="00CB6354"/>
    <w:rsid w:val="00CC2134"/>
    <w:rsid w:val="00CD04B1"/>
    <w:rsid w:val="00CD28FC"/>
    <w:rsid w:val="00CE4141"/>
    <w:rsid w:val="00CF40F2"/>
    <w:rsid w:val="00CF5CFD"/>
    <w:rsid w:val="00D1554D"/>
    <w:rsid w:val="00D2342B"/>
    <w:rsid w:val="00D262A7"/>
    <w:rsid w:val="00D30E59"/>
    <w:rsid w:val="00D63DB9"/>
    <w:rsid w:val="00D63FF1"/>
    <w:rsid w:val="00D644C6"/>
    <w:rsid w:val="00D83A1F"/>
    <w:rsid w:val="00D852E5"/>
    <w:rsid w:val="00D86A3B"/>
    <w:rsid w:val="00D913CC"/>
    <w:rsid w:val="00D91DF7"/>
    <w:rsid w:val="00DA1E59"/>
    <w:rsid w:val="00DB22AB"/>
    <w:rsid w:val="00DC503B"/>
    <w:rsid w:val="00DC62DA"/>
    <w:rsid w:val="00DD0CEB"/>
    <w:rsid w:val="00DD3F28"/>
    <w:rsid w:val="00E04396"/>
    <w:rsid w:val="00E04AEE"/>
    <w:rsid w:val="00E07A25"/>
    <w:rsid w:val="00E07AC0"/>
    <w:rsid w:val="00E142E9"/>
    <w:rsid w:val="00E20679"/>
    <w:rsid w:val="00E316B6"/>
    <w:rsid w:val="00E40ADC"/>
    <w:rsid w:val="00E4635C"/>
    <w:rsid w:val="00E743F4"/>
    <w:rsid w:val="00E74ED4"/>
    <w:rsid w:val="00E82905"/>
    <w:rsid w:val="00E90C09"/>
    <w:rsid w:val="00EB01FD"/>
    <w:rsid w:val="00EB0AA4"/>
    <w:rsid w:val="00EB5DBE"/>
    <w:rsid w:val="00EC19D9"/>
    <w:rsid w:val="00EE11E2"/>
    <w:rsid w:val="00EF6A31"/>
    <w:rsid w:val="00F1595C"/>
    <w:rsid w:val="00F209F5"/>
    <w:rsid w:val="00F27ED2"/>
    <w:rsid w:val="00F42351"/>
    <w:rsid w:val="00F546A2"/>
    <w:rsid w:val="00F648DA"/>
    <w:rsid w:val="00F654BE"/>
    <w:rsid w:val="00F80A83"/>
    <w:rsid w:val="00F855FA"/>
    <w:rsid w:val="00F91E32"/>
    <w:rsid w:val="00F92711"/>
    <w:rsid w:val="00FA24C6"/>
    <w:rsid w:val="00FC4AE1"/>
    <w:rsid w:val="00FC6E44"/>
    <w:rsid w:val="00FE16E6"/>
    <w:rsid w:val="00FE1F8E"/>
    <w:rsid w:val="00FE6D44"/>
    <w:rsid w:val="00FF45DC"/>
    <w:rsid w:val="02C98B75"/>
    <w:rsid w:val="03574EEE"/>
    <w:rsid w:val="0408CAFB"/>
    <w:rsid w:val="04655BD6"/>
    <w:rsid w:val="0533AD42"/>
    <w:rsid w:val="0930DF73"/>
    <w:rsid w:val="0938CCF9"/>
    <w:rsid w:val="093DDF5B"/>
    <w:rsid w:val="101D72FA"/>
    <w:rsid w:val="10BF1995"/>
    <w:rsid w:val="1589DE34"/>
    <w:rsid w:val="16175001"/>
    <w:rsid w:val="16E9FD11"/>
    <w:rsid w:val="17B32062"/>
    <w:rsid w:val="1EBD15F2"/>
    <w:rsid w:val="1F1CA33D"/>
    <w:rsid w:val="2523AC56"/>
    <w:rsid w:val="27D9E1F3"/>
    <w:rsid w:val="28A3DEC2"/>
    <w:rsid w:val="29859C95"/>
    <w:rsid w:val="29BB7235"/>
    <w:rsid w:val="2FF4DE19"/>
    <w:rsid w:val="3D744B52"/>
    <w:rsid w:val="3FF02453"/>
    <w:rsid w:val="47ECD17B"/>
    <w:rsid w:val="48222F33"/>
    <w:rsid w:val="4A8C7EBF"/>
    <w:rsid w:val="4AD046BE"/>
    <w:rsid w:val="4B11F764"/>
    <w:rsid w:val="4C284F20"/>
    <w:rsid w:val="4E7E320F"/>
    <w:rsid w:val="507E629E"/>
    <w:rsid w:val="5334983B"/>
    <w:rsid w:val="54ABC529"/>
    <w:rsid w:val="5526A777"/>
    <w:rsid w:val="55C80E29"/>
    <w:rsid w:val="58C29F58"/>
    <w:rsid w:val="59AFA9DF"/>
    <w:rsid w:val="59E16CBE"/>
    <w:rsid w:val="5A1127A7"/>
    <w:rsid w:val="5A37D045"/>
    <w:rsid w:val="5B0B52D1"/>
    <w:rsid w:val="5C466070"/>
    <w:rsid w:val="5E831B02"/>
    <w:rsid w:val="5EB4DDE1"/>
    <w:rsid w:val="601EEB63"/>
    <w:rsid w:val="6077BE0B"/>
    <w:rsid w:val="60EDB713"/>
    <w:rsid w:val="6112AE56"/>
    <w:rsid w:val="611964A6"/>
    <w:rsid w:val="61944C61"/>
    <w:rsid w:val="65E61F79"/>
    <w:rsid w:val="680AC72F"/>
    <w:rsid w:val="6AA0683F"/>
    <w:rsid w:val="6CFD6E6B"/>
    <w:rsid w:val="6D683F9F"/>
    <w:rsid w:val="70118C2D"/>
    <w:rsid w:val="760A8085"/>
    <w:rsid w:val="7C525C6A"/>
    <w:rsid w:val="7F6F083E"/>
    <w:rsid w:val="7F89FD2C"/>
    <w:rsid w:val="7FA04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744B0A"/>
  <w15:docId w15:val="{7E0B9B00-F639-4653-958E-EBC5C8F341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5103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1037"/>
    <w:rPr>
      <w:rFonts w:ascii="Segoe UI" w:hAnsi="Segoe UI" w:cs="Segoe UI"/>
      <w:sz w:val="18"/>
      <w:szCs w:val="18"/>
    </w:rPr>
  </w:style>
  <w:style w:type="character" w:styleId="Strong">
    <w:name w:val="Strong"/>
    <w:basedOn w:val="DefaultParagraphFont"/>
    <w:uiPriority w:val="22"/>
    <w:qFormat/>
    <w:rsid w:val="00FA24C6"/>
    <w:rPr>
      <w:b/>
      <w:bCs/>
    </w:rPr>
  </w:style>
  <w:style w:type="paragraph" w:styleId="PlainText">
    <w:name w:val="Plain Text"/>
    <w:basedOn w:val="Normal"/>
    <w:link w:val="PlainTextChar"/>
    <w:uiPriority w:val="99"/>
    <w:unhideWhenUsed/>
    <w:rsid w:val="00173316"/>
    <w:pPr>
      <w:spacing w:after="0" w:line="240" w:lineRule="auto"/>
    </w:pPr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173316"/>
    <w:rPr>
      <w:rFonts w:ascii="Calibri" w:hAnsi="Calibri"/>
      <w:szCs w:val="21"/>
    </w:rPr>
  </w:style>
  <w:style w:type="paragraph" w:styleId="NoSpacing">
    <w:name w:val="No Spacing"/>
    <w:uiPriority w:val="1"/>
    <w:qFormat/>
    <w:rsid w:val="003C04A5"/>
    <w:pPr>
      <w:spacing w:after="0" w:line="240" w:lineRule="auto"/>
    </w:pPr>
  </w:style>
  <w:style w:type="paragraph" w:styleId="NormalWeb">
    <w:name w:val="Normal (Web)"/>
    <w:basedOn w:val="Normal"/>
    <w:uiPriority w:val="99"/>
    <w:unhideWhenUsed/>
    <w:rsid w:val="007C09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tab-span">
    <w:name w:val="apple-tab-span"/>
    <w:basedOn w:val="DefaultParagraphFont"/>
    <w:rsid w:val="0075137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588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8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52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090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73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8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5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c8d95ef93e7c408f" Type="http://schemas.microsoft.com/office/2020/10/relationships/intelligence" Target="intelligence2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ddf9705-c20b-4929-aa90-d12fa2d8a150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F0AF0478B96324B947BD6B613C9AEB7" ma:contentTypeVersion="14" ma:contentTypeDescription="Create a new document." ma:contentTypeScope="" ma:versionID="3e30db97c8fd02814a97426f491041c4">
  <xsd:schema xmlns:xsd="http://www.w3.org/2001/XMLSchema" xmlns:xs="http://www.w3.org/2001/XMLSchema" xmlns:p="http://schemas.microsoft.com/office/2006/metadata/properties" xmlns:ns3="9ddf9705-c20b-4929-aa90-d12fa2d8a150" xmlns:ns4="49964dbf-2e56-41c6-b633-c7ea84bfba54" targetNamespace="http://schemas.microsoft.com/office/2006/metadata/properties" ma:root="true" ma:fieldsID="84df8f292b0a1d253819040dacb18da5" ns3:_="" ns4:_="">
    <xsd:import namespace="9ddf9705-c20b-4929-aa90-d12fa2d8a150"/>
    <xsd:import namespace="49964dbf-2e56-41c6-b633-c7ea84bfba5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df9705-c20b-4929-aa90-d12fa2d8a15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964dbf-2e56-41c6-b633-c7ea84bfba54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FD61A58-87EF-41DD-BDFA-C1B3371A9222}">
  <ds:schemaRefs>
    <ds:schemaRef ds:uri="http://schemas.microsoft.com/office/2006/metadata/properties"/>
    <ds:schemaRef ds:uri="http://schemas.microsoft.com/office/infopath/2007/PartnerControls"/>
    <ds:schemaRef ds:uri="9ddf9705-c20b-4929-aa90-d12fa2d8a150"/>
  </ds:schemaRefs>
</ds:datastoreItem>
</file>

<file path=customXml/itemProps2.xml><?xml version="1.0" encoding="utf-8"?>
<ds:datastoreItem xmlns:ds="http://schemas.openxmlformats.org/officeDocument/2006/customXml" ds:itemID="{C5C8DD45-838B-4C48-AE0C-FE21533DEF7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A000BC2-A529-4676-B28D-627E35027B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ddf9705-c20b-4929-aa90-d12fa2d8a150"/>
    <ds:schemaRef ds:uri="49964dbf-2e56-41c6-b633-c7ea84bfba5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284</Words>
  <Characters>1621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1902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Wittrock, Tara</cp:lastModifiedBy>
  <cp:revision>3</cp:revision>
  <cp:lastPrinted>2019-08-20T15:40:00Z</cp:lastPrinted>
  <dcterms:created xsi:type="dcterms:W3CDTF">2024-11-14T15:54:00Z</dcterms:created>
  <dcterms:modified xsi:type="dcterms:W3CDTF">2024-11-14T15:55:00Z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0x0101002F0AF0478B96324B947BD6B613C9AEB7</vt:lpwstr>
  </property>
</Properties>
</file>