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82AF" w14:textId="7932A12D" w:rsidR="00101F42" w:rsidRDefault="00101F42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</w:p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05BBF668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844125" w:rsidRPr="001731B6">
        <w:rPr>
          <w:rFonts w:ascii="Tahoma" w:hAnsi="Tahoma" w:cs="Tahoma"/>
          <w:b/>
          <w:sz w:val="22"/>
          <w:szCs w:val="22"/>
        </w:rPr>
        <w:t>Regular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5149A1">
        <w:rPr>
          <w:rFonts w:ascii="Tahoma" w:hAnsi="Tahoma" w:cs="Tahoma"/>
          <w:b/>
          <w:sz w:val="22"/>
          <w:szCs w:val="22"/>
        </w:rPr>
        <w:t>August 21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1FAE6981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5149A1">
        <w:rPr>
          <w:rFonts w:ascii="Tahoma" w:hAnsi="Tahoma" w:cs="Tahoma"/>
          <w:b/>
          <w:sz w:val="22"/>
          <w:szCs w:val="22"/>
        </w:rPr>
        <w:t>August 21</w:t>
      </w:r>
      <w:r w:rsidR="00F8006F">
        <w:rPr>
          <w:rFonts w:ascii="Tahoma" w:hAnsi="Tahoma" w:cs="Tahoma"/>
          <w:b/>
          <w:sz w:val="22"/>
          <w:szCs w:val="22"/>
        </w:rPr>
        <w:t>, 2024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01E1F7B2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5149A1">
        <w:rPr>
          <w:rFonts w:ascii="Tahoma" w:hAnsi="Tahoma" w:cs="Tahoma"/>
          <w:b/>
          <w:sz w:val="22"/>
          <w:szCs w:val="22"/>
        </w:rPr>
        <w:t>August 21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2C508A">
        <w:rPr>
          <w:rFonts w:ascii="Tahoma" w:hAnsi="Tahoma" w:cs="Tahoma"/>
          <w:b/>
          <w:sz w:val="22"/>
          <w:szCs w:val="22"/>
        </w:rPr>
        <w:t>Jenny Hazeres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6:00</w:t>
      </w:r>
      <w:r w:rsidR="00FA7596">
        <w:rPr>
          <w:rFonts w:ascii="Tahoma" w:hAnsi="Tahoma" w:cs="Tahoma"/>
          <w:b/>
          <w:sz w:val="22"/>
          <w:szCs w:val="22"/>
        </w:rPr>
        <w:t xml:space="preserve"> 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059B7B16" w:rsidR="00CB36D9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37EB652C" w14:textId="42524DFE" w:rsidR="005149A1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280091"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F658F">
        <w:rPr>
          <w:rFonts w:ascii="Tahoma" w:hAnsi="Tahoma" w:cs="Tahoma"/>
          <w:b/>
          <w:sz w:val="22"/>
          <w:szCs w:val="22"/>
        </w:rPr>
        <w:t xml:space="preserve">Jenny Hazeres, </w:t>
      </w:r>
      <w:r w:rsidR="005149A1">
        <w:rPr>
          <w:rFonts w:ascii="Tahoma" w:hAnsi="Tahoma" w:cs="Tahoma"/>
          <w:b/>
          <w:sz w:val="22"/>
          <w:szCs w:val="22"/>
        </w:rPr>
        <w:t xml:space="preserve">Jenn Owens, </w:t>
      </w:r>
      <w:r w:rsidR="00F8006F">
        <w:rPr>
          <w:rFonts w:ascii="Tahoma" w:hAnsi="Tahoma" w:cs="Tahoma"/>
          <w:b/>
          <w:sz w:val="22"/>
          <w:szCs w:val="22"/>
        </w:rPr>
        <w:t xml:space="preserve">Dan Swope </w:t>
      </w:r>
    </w:p>
    <w:p w14:paraId="63A12258" w14:textId="1EFD56AB" w:rsidR="002C508A" w:rsidRDefault="002C508A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11D6282" w14:textId="39EADCFC" w:rsidR="00F8006F" w:rsidRDefault="002C508A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5149A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-24-1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436510">
        <w:rPr>
          <w:rFonts w:ascii="Tahoma" w:hAnsi="Tahoma" w:cs="Tahoma"/>
          <w:b/>
          <w:sz w:val="22"/>
          <w:szCs w:val="22"/>
        </w:rPr>
        <w:t>Julia Fischer</w:t>
      </w:r>
      <w:r w:rsidR="005149A1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5149A1">
        <w:rPr>
          <w:rFonts w:ascii="Tahoma" w:hAnsi="Tahoma" w:cs="Tahoma"/>
          <w:b/>
          <w:sz w:val="22"/>
          <w:szCs w:val="22"/>
        </w:rPr>
        <w:t>August 21</w:t>
      </w:r>
      <w:r w:rsidR="00F8006F">
        <w:rPr>
          <w:rFonts w:ascii="Tahoma" w:hAnsi="Tahoma" w:cs="Tahoma"/>
          <w:b/>
          <w:sz w:val="22"/>
          <w:szCs w:val="22"/>
        </w:rPr>
        <w:t>, 2024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F8006F">
        <w:rPr>
          <w:rFonts w:ascii="Tahoma" w:hAnsi="Tahoma" w:cs="Tahoma"/>
          <w:b/>
          <w:sz w:val="22"/>
          <w:szCs w:val="22"/>
        </w:rPr>
        <w:t xml:space="preserve">, second by </w:t>
      </w:r>
      <w:r w:rsidR="00436510">
        <w:rPr>
          <w:rFonts w:ascii="Tahoma" w:hAnsi="Tahoma" w:cs="Tahoma"/>
          <w:b/>
          <w:sz w:val="22"/>
          <w:szCs w:val="22"/>
        </w:rPr>
        <w:t>Dan Swope.</w:t>
      </w:r>
      <w:r w:rsidR="0050657A">
        <w:rPr>
          <w:rFonts w:ascii="Tahoma" w:hAnsi="Tahoma" w:cs="Tahoma"/>
          <w:b/>
          <w:sz w:val="22"/>
          <w:szCs w:val="22"/>
        </w:rPr>
        <w:t xml:space="preserve"> </w:t>
      </w:r>
      <w:r w:rsidR="00F8006F">
        <w:rPr>
          <w:rFonts w:ascii="Tahoma" w:hAnsi="Tahoma" w:cs="Tahoma"/>
          <w:b/>
          <w:sz w:val="22"/>
          <w:szCs w:val="22"/>
        </w:rPr>
        <w:t xml:space="preserve"> The motion carried </w:t>
      </w:r>
      <w:r w:rsidR="005149A1">
        <w:rPr>
          <w:rFonts w:ascii="Tahoma" w:hAnsi="Tahoma" w:cs="Tahoma"/>
          <w:b/>
          <w:sz w:val="22"/>
          <w:szCs w:val="22"/>
        </w:rPr>
        <w:t>5</w:t>
      </w:r>
      <w:r w:rsidR="004C3493">
        <w:rPr>
          <w:rFonts w:ascii="Tahoma" w:hAnsi="Tahoma" w:cs="Tahoma"/>
          <w:b/>
          <w:sz w:val="22"/>
          <w:szCs w:val="22"/>
        </w:rPr>
        <w:t xml:space="preserve"> – 0.</w:t>
      </w:r>
    </w:p>
    <w:p w14:paraId="40128860" w14:textId="7569E936" w:rsidR="005149A1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3E9D226" w14:textId="55A4F166" w:rsidR="005149A1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– Introduction of new staff members for the 2024-2025 school year </w:t>
      </w:r>
    </w:p>
    <w:p w14:paraId="1B927CE5" w14:textId="378D1D15" w:rsidR="00DB6E05" w:rsidRPr="001731B6" w:rsidRDefault="00B855AC" w:rsidP="00DC4023">
      <w:pPr>
        <w:pStyle w:val="NoSpacing"/>
        <w:spacing w:line="276" w:lineRule="auto"/>
        <w:ind w:left="720" w:right="79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0708C664" w14:textId="4A93DBB4" w:rsidR="00D115A6" w:rsidRDefault="007F04EB" w:rsidP="002A52D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867949">
        <w:rPr>
          <w:rFonts w:ascii="Tahoma" w:hAnsi="Tahoma" w:cs="Tahoma"/>
          <w:b/>
          <w:sz w:val="22"/>
          <w:szCs w:val="22"/>
        </w:rPr>
        <w:t>:</w:t>
      </w:r>
      <w:r w:rsidR="002A52D7">
        <w:rPr>
          <w:rFonts w:ascii="Tahoma" w:hAnsi="Tahoma" w:cs="Tahoma"/>
          <w:b/>
          <w:sz w:val="22"/>
          <w:szCs w:val="22"/>
        </w:rPr>
        <w:t xml:space="preserve"> </w:t>
      </w:r>
      <w:r w:rsidR="00436510">
        <w:rPr>
          <w:rFonts w:ascii="Tahoma" w:hAnsi="Tahoma" w:cs="Tahoma"/>
          <w:b/>
          <w:sz w:val="22"/>
          <w:szCs w:val="22"/>
        </w:rPr>
        <w:t>Jaclyn Meyers, Heather Foster, Aubrey Hunt</w:t>
      </w:r>
    </w:p>
    <w:p w14:paraId="7CD86993" w14:textId="48202134" w:rsidR="007F04EB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51067C4E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2458"/>
        <w:gridCol w:w="337"/>
      </w:tblGrid>
      <w:tr w:rsidR="002C508A" w:rsidRPr="001731B6" w14:paraId="712F4425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3DF8906B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7224982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13C3DAB3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436510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8D6DF4">
        <w:trPr>
          <w:tblCellSpacing w:w="0" w:type="dxa"/>
        </w:trPr>
        <w:tc>
          <w:tcPr>
            <w:tcW w:w="93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65179DF5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8D6DF4">
        <w:trPr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308219F2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A433B8">
        <w:trPr>
          <w:trHeight w:val="400"/>
          <w:tblCellSpacing w:w="0" w:type="dxa"/>
        </w:trPr>
        <w:tc>
          <w:tcPr>
            <w:tcW w:w="1184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D1E27FE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5149A1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59458594" w:rsidR="00BC7496" w:rsidRDefault="00DC1C14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Consent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1EA62774" w14:textId="78E68AA8" w:rsidR="007E09A8" w:rsidRPr="00BC7496" w:rsidRDefault="00BC7496" w:rsidP="007E09A8">
      <w:pPr>
        <w:pStyle w:val="PlainText"/>
        <w:tabs>
          <w:tab w:val="left" w:pos="780"/>
        </w:tabs>
        <w:spacing w:line="276" w:lineRule="auto"/>
        <w:ind w:right="-90" w:hanging="720"/>
        <w:rPr>
          <w:rFonts w:ascii="Arial" w:hAnsi="Arial" w:cs="Arial"/>
          <w:b/>
          <w:color w:val="000000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5149A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-24-2 Motion Passed: </w:t>
      </w:r>
      <w:r w:rsidR="00A433B8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approve the consent agenda as presented items a. through </w:t>
      </w:r>
      <w:r w:rsidR="005149A1">
        <w:rPr>
          <w:rFonts w:ascii="Tahoma" w:hAnsi="Tahoma" w:cs="Tahoma"/>
          <w:b/>
          <w:sz w:val="22"/>
          <w:szCs w:val="22"/>
        </w:rPr>
        <w:t>p</w:t>
      </w:r>
      <w:r>
        <w:rPr>
          <w:rFonts w:ascii="Tahoma" w:hAnsi="Tahoma" w:cs="Tahoma"/>
          <w:b/>
          <w:sz w:val="22"/>
          <w:szCs w:val="22"/>
        </w:rPr>
        <w:t xml:space="preserve">., second by </w:t>
      </w:r>
      <w:r w:rsidR="00A433B8">
        <w:rPr>
          <w:rFonts w:ascii="Tahoma" w:hAnsi="Tahoma" w:cs="Tahoma"/>
          <w:b/>
          <w:sz w:val="22"/>
          <w:szCs w:val="22"/>
        </w:rPr>
        <w:t>Julia Fischer.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7E09A8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 xml:space="preserve"> – 0. </w:t>
      </w:r>
      <w:r w:rsidR="007E09A8">
        <w:rPr>
          <w:rFonts w:ascii="Tahoma" w:hAnsi="Tahoma" w:cs="Tahoma"/>
          <w:b/>
          <w:sz w:val="22"/>
          <w:szCs w:val="22"/>
        </w:rPr>
        <w:tab/>
      </w:r>
      <w:r w:rsidR="00D115A6">
        <w:rPr>
          <w:rFonts w:ascii="Tahoma" w:hAnsi="Tahoma" w:cs="Tahoma"/>
          <w:b/>
          <w:sz w:val="22"/>
          <w:szCs w:val="22"/>
        </w:rPr>
        <w:tab/>
      </w: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9"/>
      </w:tblGrid>
      <w:tr w:rsidR="007E09A8" w:rsidRPr="007E09A8" w14:paraId="434F9DF7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453CC" w14:textId="4B7D371C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the July 17, 2024 Regular Meeting Minutes, July 29, 2024 Special Meeting Minutes and the August 6, 2024 Working Session Meeting Minutes</w:t>
            </w:r>
          </w:p>
        </w:tc>
      </w:tr>
      <w:tr w:rsidR="007E09A8" w:rsidRPr="007E09A8" w14:paraId="23882299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6BD2F0" w14:textId="694A4866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the Accounts Payable Invoices and Payroll for the month of August 2024</w:t>
            </w:r>
          </w:p>
        </w:tc>
      </w:tr>
      <w:tr w:rsidR="007E09A8" w:rsidRPr="007E09A8" w14:paraId="06A6B755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A40027" w14:textId="4F1B57F5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 of July 2024</w:t>
            </w:r>
          </w:p>
        </w:tc>
      </w:tr>
      <w:tr w:rsidR="007E09A8" w:rsidRPr="007E09A8" w14:paraId="0F2728AF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D3DF37" w14:textId="3CA0F9C9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emergency certification of Jessica Young for Bellevue Middle School Math for 2024-2025 school year</w:t>
            </w:r>
          </w:p>
        </w:tc>
      </w:tr>
      <w:tr w:rsidR="007E09A8" w:rsidRPr="007E09A8" w14:paraId="67E62B87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508409" w14:textId="4FD95812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 xml:space="preserve"> Approve emergency certification of Bruce Tosolt for Bellevue Middle School Math for 2024-2025 school year </w:t>
            </w:r>
          </w:p>
        </w:tc>
      </w:tr>
      <w:tr w:rsidR="007E09A8" w:rsidRPr="007E09A8" w14:paraId="788D1525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20C75E" w14:textId="7DF783F9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f.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 xml:space="preserve"> Approve membership renewal for the Northern Kentucky Education Council for 2024-2025 school year </w:t>
            </w:r>
          </w:p>
        </w:tc>
      </w:tr>
      <w:tr w:rsidR="007E09A8" w:rsidRPr="007E09A8" w14:paraId="2C20C3CF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712EE4" w14:textId="63E5793D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updated organizational chart</w:t>
            </w:r>
          </w:p>
        </w:tc>
      </w:tr>
      <w:tr w:rsidR="007E09A8" w:rsidRPr="007E09A8" w14:paraId="4F7AD2CC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04B405" w14:textId="6C0CF6F7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KETS FY24 Technology Activity Report (TAR)</w:t>
            </w:r>
          </w:p>
        </w:tc>
      </w:tr>
      <w:tr w:rsidR="007E09A8" w:rsidRPr="007E09A8" w14:paraId="2DAE322F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F5B1AE" w14:textId="0A1707AC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the following fundraisers: BHS Athletics - Concession Sales; BHS General Basketball - Golf Outing; BHS General Basketball - Middle School League; BHS Boys Basketball - Swauger Holiday Classic; BMHS Volleyball &amp; Football - MS Volleyball/Football Scrimmage; BMHS Cheer - Car Wash</w:t>
            </w:r>
          </w:p>
        </w:tc>
      </w:tr>
      <w:tr w:rsidR="007E09A8" w:rsidRPr="007E09A8" w14:paraId="2A4D4B90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C803FA" w14:textId="7462A32B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surplus request for GES: Fountas and Pinnell Leveled Readers Complete Sets 1-4 as submitted by Brandon Forshey</w:t>
            </w:r>
          </w:p>
        </w:tc>
      </w:tr>
      <w:tr w:rsidR="007E09A8" w:rsidRPr="007E09A8" w14:paraId="4D149891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58A090" w14:textId="09989F0B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Review the Data Security and Privacy Notice, pursuant to 702 KAR 1:170</w:t>
            </w:r>
          </w:p>
        </w:tc>
      </w:tr>
      <w:tr w:rsidR="007E09A8" w:rsidRPr="007E09A8" w14:paraId="3A45330A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2DCE04" w14:textId="5CAC9276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l.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 xml:space="preserve"> Approve Revised Academics Extra Duty Salary Schedule for 2024-2025 school year </w:t>
            </w:r>
          </w:p>
        </w:tc>
      </w:tr>
      <w:tr w:rsidR="007E09A8" w:rsidRPr="007E09A8" w14:paraId="739B9E3B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C3DA55" w14:textId="4D5F72AF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m.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 xml:space="preserve"> Approve to appoint Tara Wittrock to serve on the Summative Appeals Panel as Board's designee and Tiffany Hicks to serve as alternate for the 2024-2025 school year </w:t>
            </w:r>
          </w:p>
        </w:tc>
      </w:tr>
      <w:tr w:rsidR="007E09A8" w:rsidRPr="007E09A8" w14:paraId="39A8756A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1235D8" w14:textId="095BE60D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n.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Contractual Services providers for purposes of implementation of Special Education Services requirements for the following: Forward Focus Psychological Associates (School Psychologist), Pediatric Therapy Specialists (Physical Therapy), Dayton Independent School District (Occupational Therapy)</w:t>
            </w:r>
          </w:p>
        </w:tc>
      </w:tr>
      <w:tr w:rsidR="007E09A8" w:rsidRPr="007E09A8" w14:paraId="234E9C97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AD2419" w14:textId="31E77BD3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o.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504 Chairpersons for the 2024-2025 school year for purposes of implementation of Section 504/ADA requirements as follows: Director of 504/ADA, Principals, Assistant Principals and Counselors</w:t>
            </w:r>
          </w:p>
        </w:tc>
      </w:tr>
      <w:tr w:rsidR="007E09A8" w:rsidRPr="007E09A8" w14:paraId="5C626201" w14:textId="77777777" w:rsidTr="007E09A8">
        <w:trPr>
          <w:tblCellSpacing w:w="0" w:type="dxa"/>
        </w:trPr>
        <w:tc>
          <w:tcPr>
            <w:tcW w:w="1062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DA079A" w14:textId="1F0F9E3A" w:rsidR="007E09A8" w:rsidRPr="007E09A8" w:rsidRDefault="007E09A8" w:rsidP="00324C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09A8">
              <w:rPr>
                <w:rFonts w:ascii="Tahoma" w:hAnsi="Tahoma" w:cs="Tahoma"/>
                <w:b/>
                <w:bCs/>
                <w:sz w:val="22"/>
                <w:szCs w:val="22"/>
              </w:rPr>
              <w:t>p.</w:t>
            </w:r>
            <w:r w:rsidRPr="007E09A8">
              <w:rPr>
                <w:rFonts w:ascii="Tahoma" w:hAnsi="Tahoma" w:cs="Tahoma"/>
                <w:b/>
                <w:sz w:val="22"/>
                <w:szCs w:val="22"/>
              </w:rPr>
              <w:t> Approve ARC Chairpersons for purposes for implementation of Special Education legal and procedural requirements for the 2024-2025 school year as follows: Director of Special Populations and Preschool Director, Principals, Assistant Principals, Transition Coordinator and Counselors</w:t>
            </w:r>
          </w:p>
        </w:tc>
      </w:tr>
    </w:tbl>
    <w:p w14:paraId="4736D534" w14:textId="43C94F05" w:rsidR="00BC7496" w:rsidRPr="00BC7496" w:rsidRDefault="007E09A8" w:rsidP="00BC7496">
      <w:pPr>
        <w:rPr>
          <w:b/>
        </w:rPr>
        <w:sectPr w:rsidR="00BC7496" w:rsidRPr="00BC7496" w:rsidSect="00A433B8">
          <w:type w:val="continuous"/>
          <w:pgSz w:w="12240" w:h="15840"/>
          <w:pgMar w:top="1260" w:right="1440" w:bottom="1440" w:left="1710" w:header="720" w:footer="720" w:gutter="0"/>
          <w:cols w:space="360"/>
          <w:docGrid w:linePitch="360"/>
        </w:sect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0B46F" wp14:editId="4F720590">
                <wp:simplePos x="0" y="0"/>
                <wp:positionH relativeFrom="column">
                  <wp:posOffset>4080510</wp:posOffset>
                </wp:positionH>
                <wp:positionV relativeFrom="paragraph">
                  <wp:posOffset>-5135880</wp:posOffset>
                </wp:positionV>
                <wp:extent cx="1912620" cy="274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199C0D6" w14:textId="7C8A0B43" w:rsidR="00DE64BD" w:rsidRPr="00C60892" w:rsidRDefault="005149A1" w:rsidP="00DE64BD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21</w:t>
                            </w:r>
                            <w:r w:rsidR="00DE64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2024 Page </w:t>
                            </w:r>
                            <w:r w:rsidR="007E09A8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0B4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3pt;margin-top:-404.4pt;width:150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" filled="f" strokecolor="window" strokeweight=".5pt">
                <v:textbox>
                  <w:txbxContent>
                    <w:p w14:paraId="5199C0D6" w14:textId="7C8A0B43" w:rsidR="00DE64BD" w:rsidRPr="00C60892" w:rsidRDefault="005149A1" w:rsidP="00DE64BD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21</w:t>
                      </w:r>
                      <w:r w:rsidR="00DE64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2024 Page </w:t>
                      </w:r>
                      <w:r w:rsidR="007E09A8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9259BA3" w14:textId="5584DE0F" w:rsidR="00DE64BD" w:rsidRDefault="007E784F" w:rsidP="00D115A6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C228358" w14:textId="191E31B6" w:rsidR="00616478" w:rsidRDefault="00BC7496" w:rsidP="0061647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7E09A8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-24-3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A433B8">
        <w:rPr>
          <w:rFonts w:ascii="Tahoma" w:hAnsi="Tahoma" w:cs="Tahoma"/>
          <w:b/>
          <w:sz w:val="22"/>
          <w:szCs w:val="22"/>
        </w:rPr>
        <w:t>Dan Swope</w:t>
      </w:r>
      <w:r w:rsidR="007E09A8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made a motion to approve</w:t>
      </w:r>
      <w:r w:rsidR="007E09A8">
        <w:rPr>
          <w:rFonts w:ascii="Tahoma" w:hAnsi="Tahoma" w:cs="Tahoma"/>
          <w:b/>
          <w:sz w:val="22"/>
          <w:szCs w:val="22"/>
        </w:rPr>
        <w:t xml:space="preserve"> </w:t>
      </w:r>
      <w:r w:rsidR="007E09A8" w:rsidRPr="007E09A8">
        <w:rPr>
          <w:rFonts w:ascii="Tahoma" w:hAnsi="Tahoma" w:cs="Tahoma"/>
          <w:b/>
          <w:sz w:val="22"/>
          <w:szCs w:val="22"/>
        </w:rPr>
        <w:t>4% increase for real and personal property for the 2024-2025 school year. Tax rates will be 82.0 for Real Property; 96.1 for Personal Property; and 101.4 for Motor Vehicles</w:t>
      </w:r>
      <w:r w:rsidR="008D3019">
        <w:rPr>
          <w:rFonts w:ascii="Tahoma" w:hAnsi="Tahoma" w:cs="Tahoma"/>
          <w:b/>
          <w:sz w:val="22"/>
          <w:szCs w:val="22"/>
        </w:rPr>
        <w:t xml:space="preserve">, second by </w:t>
      </w:r>
      <w:r w:rsidR="00A433B8">
        <w:rPr>
          <w:rFonts w:ascii="Tahoma" w:hAnsi="Tahoma" w:cs="Tahoma"/>
          <w:b/>
          <w:sz w:val="22"/>
          <w:szCs w:val="22"/>
        </w:rPr>
        <w:t>Jenn Owens.</w:t>
      </w:r>
      <w:r w:rsidR="009574A5">
        <w:rPr>
          <w:rFonts w:ascii="Tahoma" w:hAnsi="Tahoma" w:cs="Tahoma"/>
          <w:b/>
          <w:sz w:val="22"/>
          <w:szCs w:val="22"/>
        </w:rPr>
        <w:t xml:space="preserve">  </w:t>
      </w:r>
      <w:r w:rsidR="008D3019">
        <w:rPr>
          <w:rFonts w:ascii="Tahoma" w:hAnsi="Tahoma" w:cs="Tahoma"/>
          <w:b/>
          <w:sz w:val="22"/>
          <w:szCs w:val="22"/>
        </w:rPr>
        <w:t xml:space="preserve">The motion carried </w:t>
      </w:r>
      <w:r w:rsidR="007E09A8">
        <w:rPr>
          <w:rFonts w:ascii="Tahoma" w:hAnsi="Tahoma" w:cs="Tahoma"/>
          <w:b/>
          <w:sz w:val="22"/>
          <w:szCs w:val="22"/>
        </w:rPr>
        <w:t>5</w:t>
      </w:r>
      <w:r w:rsidR="008D3019">
        <w:rPr>
          <w:rFonts w:ascii="Tahoma" w:hAnsi="Tahoma" w:cs="Tahoma"/>
          <w:b/>
          <w:sz w:val="22"/>
          <w:szCs w:val="22"/>
        </w:rPr>
        <w:t xml:space="preserve"> – 0.</w:t>
      </w:r>
    </w:p>
    <w:p w14:paraId="36AA5AE5" w14:textId="4FCD258A" w:rsidR="00616478" w:rsidRDefault="00616478" w:rsidP="0061647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82BFFF8" w14:textId="147F44C6" w:rsidR="00DE64BD" w:rsidRDefault="00616478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7E09A8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-24-4 </w:t>
      </w:r>
      <w:r w:rsidR="007E09A8">
        <w:rPr>
          <w:rFonts w:ascii="Tahoma" w:hAnsi="Tahoma" w:cs="Tahoma"/>
          <w:b/>
          <w:sz w:val="22"/>
          <w:szCs w:val="22"/>
        </w:rPr>
        <w:t xml:space="preserve">Motion Passed: </w:t>
      </w:r>
      <w:r w:rsidR="00A433B8">
        <w:rPr>
          <w:rFonts w:ascii="Tahoma" w:hAnsi="Tahoma" w:cs="Tahoma"/>
          <w:b/>
          <w:sz w:val="22"/>
          <w:szCs w:val="22"/>
        </w:rPr>
        <w:t>Julia Fischer</w:t>
      </w:r>
      <w:r w:rsidR="007E09A8">
        <w:rPr>
          <w:rFonts w:ascii="Tahoma" w:hAnsi="Tahoma" w:cs="Tahoma"/>
          <w:b/>
          <w:sz w:val="22"/>
          <w:szCs w:val="22"/>
        </w:rPr>
        <w:t xml:space="preserve"> made a motion approve </w:t>
      </w:r>
      <w:r w:rsidR="00A01701" w:rsidRPr="00A01701">
        <w:rPr>
          <w:rFonts w:ascii="Tahoma" w:hAnsi="Tahoma" w:cs="Tahoma"/>
          <w:b/>
          <w:sz w:val="22"/>
          <w:szCs w:val="22"/>
        </w:rPr>
        <w:t>Certificate for Payment No. 2 to Perkins Carmack for GES Gym Addition &amp; Renovation project (REH# 372-922 BG# 24-059</w:t>
      </w:r>
      <w:r w:rsidR="00A01701">
        <w:rPr>
          <w:rFonts w:ascii="Tahoma" w:hAnsi="Tahoma" w:cs="Tahoma"/>
          <w:b/>
          <w:sz w:val="22"/>
          <w:szCs w:val="22"/>
        </w:rPr>
        <w:t xml:space="preserve">), second by </w:t>
      </w:r>
      <w:r w:rsidR="00A433B8">
        <w:rPr>
          <w:rFonts w:ascii="Tahoma" w:hAnsi="Tahoma" w:cs="Tahoma"/>
          <w:b/>
          <w:sz w:val="22"/>
          <w:szCs w:val="22"/>
        </w:rPr>
        <w:t>Dan Swope.</w:t>
      </w:r>
      <w:r w:rsidR="00A01701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C65D813" w14:textId="25C5476A" w:rsidR="008D3019" w:rsidRDefault="008D3019" w:rsidP="00DE64BD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C453419" w14:textId="61F41204" w:rsidR="00C500C9" w:rsidRDefault="0090740B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p w14:paraId="1D66573D" w14:textId="3AD78654" w:rsidR="00A01701" w:rsidRPr="00A01701" w:rsidRDefault="00A01701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F30A8A1" w14:textId="7E28A718" w:rsidR="00A01701" w:rsidRPr="00A01701" w:rsidRDefault="00A01701" w:rsidP="00A01701">
      <w:pPr>
        <w:pStyle w:val="Title"/>
        <w:rPr>
          <w:rFonts w:ascii="Tahoma" w:hAnsi="Tahoma" w:cs="Tahoma"/>
        </w:rPr>
      </w:pPr>
      <w:r w:rsidRPr="00A01701">
        <w:rPr>
          <w:rFonts w:ascii="Tahoma" w:hAnsi="Tahoma" w:cs="Tahoma"/>
        </w:rPr>
        <w:t>SUPERINTENDENT’S CERTIFIED EMPLOYMENT</w:t>
      </w:r>
    </w:p>
    <w:p w14:paraId="28C1D898" w14:textId="603A639E" w:rsidR="00A01701" w:rsidRPr="00A01701" w:rsidRDefault="00A01701" w:rsidP="00A01701">
      <w:pPr>
        <w:jc w:val="center"/>
        <w:rPr>
          <w:rFonts w:ascii="Tahoma" w:hAnsi="Tahoma" w:cs="Tahoma"/>
          <w:b/>
        </w:rPr>
      </w:pPr>
      <w:r w:rsidRPr="00A01701">
        <w:rPr>
          <w:rFonts w:ascii="Tahoma" w:hAnsi="Tahoma" w:cs="Tahoma"/>
          <w:b/>
        </w:rPr>
        <w:t>NOTIFICATION FOR THE</w:t>
      </w:r>
    </w:p>
    <w:p w14:paraId="2F9F0A39" w14:textId="70F31E54" w:rsidR="00A01701" w:rsidRPr="00A01701" w:rsidRDefault="00A01701" w:rsidP="00A01701">
      <w:pPr>
        <w:jc w:val="center"/>
        <w:rPr>
          <w:rFonts w:ascii="Tahoma" w:hAnsi="Tahoma" w:cs="Tahoma"/>
          <w:b/>
        </w:rPr>
      </w:pPr>
      <w:r w:rsidRPr="00A01701">
        <w:rPr>
          <w:rFonts w:ascii="Tahoma" w:hAnsi="Tahoma" w:cs="Tahoma"/>
          <w:b/>
        </w:rPr>
        <w:t>2024-2025 SCHOOL YEAR</w:t>
      </w:r>
    </w:p>
    <w:p w14:paraId="0357FFBB" w14:textId="295FB370" w:rsidR="00A01701" w:rsidRPr="00A01701" w:rsidRDefault="00A01701" w:rsidP="00A01701">
      <w:pPr>
        <w:jc w:val="center"/>
        <w:rPr>
          <w:rFonts w:ascii="Tahoma" w:hAnsi="Tahoma" w:cs="Tahoma"/>
          <w:b/>
        </w:rPr>
      </w:pPr>
      <w:r w:rsidRPr="00A01701">
        <w:rPr>
          <w:rFonts w:ascii="Tahoma" w:hAnsi="Tahoma" w:cs="Tahoma"/>
          <w:b/>
        </w:rPr>
        <w:t>August 21, 2024</w:t>
      </w:r>
    </w:p>
    <w:p w14:paraId="61FA664C" w14:textId="7630682F" w:rsidR="00A01701" w:rsidRPr="00A01701" w:rsidRDefault="00A01701" w:rsidP="00A01701">
      <w:pPr>
        <w:jc w:val="center"/>
        <w:rPr>
          <w:rFonts w:ascii="Tahoma" w:hAnsi="Tahoma" w:cs="Tahoma"/>
          <w:b/>
        </w:rPr>
      </w:pPr>
    </w:p>
    <w:p w14:paraId="5E3368BE" w14:textId="0615BFD7" w:rsidR="00A01701" w:rsidRPr="00A01701" w:rsidRDefault="00A433B8" w:rsidP="00A01701">
      <w:pPr>
        <w:pStyle w:val="Heading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4901D" wp14:editId="15B125CB">
                <wp:simplePos x="0" y="0"/>
                <wp:positionH relativeFrom="column">
                  <wp:posOffset>4186555</wp:posOffset>
                </wp:positionH>
                <wp:positionV relativeFrom="paragraph">
                  <wp:posOffset>-289560</wp:posOffset>
                </wp:positionV>
                <wp:extent cx="1920240" cy="274320"/>
                <wp:effectExtent l="0" t="0" r="228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9273A9" w14:textId="05281033" w:rsidR="00C60892" w:rsidRPr="00C60892" w:rsidRDefault="005149A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21</w:t>
                            </w:r>
                            <w:r w:rsidR="00F8006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2024</w:t>
                            </w:r>
                            <w:r w:rsidR="00C60892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A0170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4901D" id="Text Box 1" o:spid="_x0000_s1027" type="#_x0000_t202" style="position:absolute;margin-left:329.65pt;margin-top:-22.8pt;width:151.2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" filled="f" strokecolor="white [3212]" strokeweight=".5pt">
                <v:textbox>
                  <w:txbxContent>
                    <w:p w14:paraId="5A9273A9" w14:textId="05281033" w:rsidR="00C60892" w:rsidRPr="00C60892" w:rsidRDefault="005149A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21</w:t>
                      </w:r>
                      <w:r w:rsidR="00F8006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2024</w:t>
                      </w:r>
                      <w:r w:rsidR="00C60892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A0170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01701" w:rsidRPr="00A01701">
        <w:rPr>
          <w:rFonts w:ascii="Tahoma" w:hAnsi="Tahoma" w:cs="Tahoma"/>
          <w:sz w:val="22"/>
          <w:szCs w:val="22"/>
        </w:rPr>
        <w:t>ADMINISTRATORS – (one-year contracts, salaries per schedule)</w:t>
      </w:r>
    </w:p>
    <w:p w14:paraId="754639E1" w14:textId="434340B2" w:rsidR="00A01701" w:rsidRPr="00A01701" w:rsidRDefault="00A01701" w:rsidP="00A01701">
      <w:pPr>
        <w:rPr>
          <w:rFonts w:ascii="Tahoma" w:hAnsi="Tahoma" w:cs="Tahoma"/>
          <w:b/>
          <w:sz w:val="22"/>
          <w:szCs w:val="22"/>
        </w:rPr>
      </w:pPr>
    </w:p>
    <w:p w14:paraId="22276C6B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>Tiffany Hicks – Assistant Superintendent</w:t>
      </w:r>
    </w:p>
    <w:p w14:paraId="5D770C20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 xml:space="preserve">Tara Wittrock – Director of Special Populations </w:t>
      </w:r>
    </w:p>
    <w:p w14:paraId="3B191DDD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 xml:space="preserve">Katrina Rechtin – Director of Support Services </w:t>
      </w:r>
    </w:p>
    <w:p w14:paraId="4D9B72E3" w14:textId="480398C3" w:rsid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>Sara Teegarden – Curriculum Specialist</w:t>
      </w:r>
    </w:p>
    <w:p w14:paraId="4D085DA3" w14:textId="77777777" w:rsidR="00A433B8" w:rsidRPr="00A01701" w:rsidRDefault="00A433B8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</w:p>
    <w:p w14:paraId="31DEF7C6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>Scott Spicher – Bellevue Middle/High School Principal</w:t>
      </w:r>
    </w:p>
    <w:p w14:paraId="51D43AB3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>Staci Paff – Bellevue Middle/High School Assistant Principal</w:t>
      </w:r>
    </w:p>
    <w:p w14:paraId="55DCC1B6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>Erin King – Bellevue Middle/High School Counselor</w:t>
      </w:r>
    </w:p>
    <w:p w14:paraId="11005769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 xml:space="preserve">Dave Pelgen – Bellevue Middle/High School Transition Coordinator </w:t>
      </w:r>
    </w:p>
    <w:p w14:paraId="55260706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>Susan Short – Grandview Elementary School Principal</w:t>
      </w:r>
    </w:p>
    <w:p w14:paraId="2EE84DA4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bCs/>
          <w:sz w:val="22"/>
          <w:szCs w:val="22"/>
        </w:rPr>
      </w:pPr>
      <w:r w:rsidRPr="00A01701">
        <w:rPr>
          <w:rFonts w:ascii="Tahoma" w:hAnsi="Tahoma" w:cs="Tahoma"/>
          <w:b/>
          <w:bCs/>
          <w:sz w:val="22"/>
          <w:szCs w:val="22"/>
        </w:rPr>
        <w:t>Brandon Forshey – Grandview Elementary School Assistant Principal</w:t>
      </w:r>
    </w:p>
    <w:p w14:paraId="20F76BF7" w14:textId="77777777" w:rsidR="00A01701" w:rsidRPr="00A01701" w:rsidRDefault="00A01701" w:rsidP="00A01701">
      <w:pPr>
        <w:ind w:left="1440" w:hanging="54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 xml:space="preserve">Allison Craig – Grandview Elementary School Counselor </w:t>
      </w:r>
    </w:p>
    <w:p w14:paraId="4EF59EF9" w14:textId="77777777" w:rsidR="00A01701" w:rsidRPr="00B472D5" w:rsidRDefault="00A01701" w:rsidP="00A01701">
      <w:pPr>
        <w:ind w:left="720" w:firstLine="720"/>
        <w:rPr>
          <w:rFonts w:ascii="Tahoma" w:hAnsi="Tahoma" w:cs="Tahoma"/>
          <w:sz w:val="22"/>
          <w:szCs w:val="22"/>
        </w:rPr>
      </w:pPr>
    </w:p>
    <w:p w14:paraId="3FE091CC" w14:textId="77777777" w:rsidR="00A01701" w:rsidRPr="00A01701" w:rsidRDefault="00A01701" w:rsidP="00A01701">
      <w:pPr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 xml:space="preserve">TEACHERS </w:t>
      </w:r>
    </w:p>
    <w:tbl>
      <w:tblPr>
        <w:tblW w:w="882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80"/>
        <w:gridCol w:w="2430"/>
      </w:tblGrid>
      <w:tr w:rsidR="00A01701" w:rsidRPr="00A01701" w14:paraId="09E23A5D" w14:textId="77777777" w:rsidTr="00485531">
        <w:trPr>
          <w:trHeight w:val="260"/>
        </w:trPr>
        <w:tc>
          <w:tcPr>
            <w:tcW w:w="8820" w:type="dxa"/>
            <w:gridSpan w:val="3"/>
            <w:shd w:val="clear" w:color="auto" w:fill="DDD9C3"/>
          </w:tcPr>
          <w:p w14:paraId="254602B2" w14:textId="77777777" w:rsidR="00A01701" w:rsidRPr="00A01701" w:rsidRDefault="00A01701" w:rsidP="00EA78C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One Year Limited Contracts</w:t>
            </w:r>
          </w:p>
        </w:tc>
      </w:tr>
      <w:tr w:rsidR="00A01701" w:rsidRPr="00A01701" w14:paraId="0319E2E9" w14:textId="77777777" w:rsidTr="00485531">
        <w:tc>
          <w:tcPr>
            <w:tcW w:w="3510" w:type="dxa"/>
            <w:shd w:val="clear" w:color="auto" w:fill="DDD9C3"/>
          </w:tcPr>
          <w:p w14:paraId="46E5B12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Bellevue Middle/High School</w:t>
            </w:r>
          </w:p>
        </w:tc>
        <w:tc>
          <w:tcPr>
            <w:tcW w:w="2880" w:type="dxa"/>
            <w:shd w:val="clear" w:color="auto" w:fill="DDD9C3"/>
          </w:tcPr>
          <w:p w14:paraId="74C9841F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Grandview Elementary</w:t>
            </w:r>
          </w:p>
        </w:tc>
        <w:tc>
          <w:tcPr>
            <w:tcW w:w="2430" w:type="dxa"/>
            <w:shd w:val="clear" w:color="auto" w:fill="DDD9C3"/>
          </w:tcPr>
          <w:p w14:paraId="71DE957D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District-Wide</w:t>
            </w:r>
          </w:p>
        </w:tc>
      </w:tr>
      <w:tr w:rsidR="00A01701" w:rsidRPr="00A01701" w14:paraId="5DDA095E" w14:textId="77777777" w:rsidTr="00485531">
        <w:tc>
          <w:tcPr>
            <w:tcW w:w="3510" w:type="dxa"/>
          </w:tcPr>
          <w:p w14:paraId="1322B9EC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David Bezold</w:t>
            </w:r>
          </w:p>
        </w:tc>
        <w:tc>
          <w:tcPr>
            <w:tcW w:w="2880" w:type="dxa"/>
            <w:shd w:val="clear" w:color="auto" w:fill="FFFFFF" w:themeFill="background1"/>
          </w:tcPr>
          <w:p w14:paraId="36434BD5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Emma Basselman</w:t>
            </w:r>
          </w:p>
        </w:tc>
        <w:tc>
          <w:tcPr>
            <w:tcW w:w="2430" w:type="dxa"/>
            <w:shd w:val="clear" w:color="auto" w:fill="FFFFFF" w:themeFill="background1"/>
          </w:tcPr>
          <w:p w14:paraId="4EC1049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Kathy Alverson</w:t>
            </w:r>
          </w:p>
        </w:tc>
      </w:tr>
      <w:tr w:rsidR="00A01701" w:rsidRPr="00A01701" w14:paraId="05354B62" w14:textId="77777777" w:rsidTr="00485531">
        <w:tc>
          <w:tcPr>
            <w:tcW w:w="3510" w:type="dxa"/>
          </w:tcPr>
          <w:p w14:paraId="10A6464D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Braden Boh</w:t>
            </w:r>
          </w:p>
        </w:tc>
        <w:tc>
          <w:tcPr>
            <w:tcW w:w="2880" w:type="dxa"/>
            <w:shd w:val="clear" w:color="auto" w:fill="FFFFFF" w:themeFill="background1"/>
          </w:tcPr>
          <w:p w14:paraId="55E3A1B5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McKenzie Baxter</w:t>
            </w:r>
          </w:p>
        </w:tc>
        <w:tc>
          <w:tcPr>
            <w:tcW w:w="2430" w:type="dxa"/>
            <w:shd w:val="clear" w:color="auto" w:fill="FFFFFF" w:themeFill="background1"/>
          </w:tcPr>
          <w:p w14:paraId="18BF7D4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4091A266" w14:textId="77777777" w:rsidTr="00485531">
        <w:tc>
          <w:tcPr>
            <w:tcW w:w="3510" w:type="dxa"/>
          </w:tcPr>
          <w:p w14:paraId="6899B27C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Kerry Conley</w:t>
            </w:r>
          </w:p>
        </w:tc>
        <w:tc>
          <w:tcPr>
            <w:tcW w:w="2880" w:type="dxa"/>
            <w:shd w:val="clear" w:color="auto" w:fill="FFFFFF" w:themeFill="background1"/>
          </w:tcPr>
          <w:p w14:paraId="6B612E9D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Andrew Carter</w:t>
            </w:r>
          </w:p>
        </w:tc>
        <w:tc>
          <w:tcPr>
            <w:tcW w:w="2430" w:type="dxa"/>
            <w:shd w:val="clear" w:color="auto" w:fill="FFFFFF" w:themeFill="background1"/>
          </w:tcPr>
          <w:p w14:paraId="0A4628A3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4BF79335" w14:textId="77777777" w:rsidTr="00485531">
        <w:tc>
          <w:tcPr>
            <w:tcW w:w="3510" w:type="dxa"/>
          </w:tcPr>
          <w:p w14:paraId="2E0FEAD6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Alivia Elsbernd</w:t>
            </w:r>
          </w:p>
        </w:tc>
        <w:tc>
          <w:tcPr>
            <w:tcW w:w="2880" w:type="dxa"/>
            <w:shd w:val="clear" w:color="auto" w:fill="FFFFFF" w:themeFill="background1"/>
          </w:tcPr>
          <w:p w14:paraId="33B0EE0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Alexis Dickie</w:t>
            </w:r>
          </w:p>
        </w:tc>
        <w:tc>
          <w:tcPr>
            <w:tcW w:w="2430" w:type="dxa"/>
            <w:shd w:val="clear" w:color="auto" w:fill="FFFFFF" w:themeFill="background1"/>
          </w:tcPr>
          <w:p w14:paraId="25A87E0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060BAC99" w14:textId="77777777" w:rsidTr="00485531">
        <w:tc>
          <w:tcPr>
            <w:tcW w:w="3510" w:type="dxa"/>
          </w:tcPr>
          <w:p w14:paraId="73D728B9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Heather Foster</w:t>
            </w:r>
          </w:p>
        </w:tc>
        <w:tc>
          <w:tcPr>
            <w:tcW w:w="2880" w:type="dxa"/>
            <w:shd w:val="clear" w:color="auto" w:fill="FFFFFF" w:themeFill="background1"/>
          </w:tcPr>
          <w:p w14:paraId="2042448F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Jessica Gourley</w:t>
            </w:r>
          </w:p>
        </w:tc>
        <w:tc>
          <w:tcPr>
            <w:tcW w:w="2430" w:type="dxa"/>
            <w:shd w:val="clear" w:color="auto" w:fill="FFFFFF" w:themeFill="background1"/>
          </w:tcPr>
          <w:p w14:paraId="294CE576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48CB84F8" w14:textId="77777777" w:rsidTr="00485531">
        <w:tc>
          <w:tcPr>
            <w:tcW w:w="3510" w:type="dxa"/>
          </w:tcPr>
          <w:p w14:paraId="08E91D10" w14:textId="77777777" w:rsidR="00A01701" w:rsidRPr="00A01701" w:rsidRDefault="00A01701" w:rsidP="00EA78C0">
            <w:pPr>
              <w:tabs>
                <w:tab w:val="right" w:pos="2281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Ryan Hallman</w:t>
            </w:r>
          </w:p>
        </w:tc>
        <w:tc>
          <w:tcPr>
            <w:tcW w:w="2880" w:type="dxa"/>
            <w:shd w:val="clear" w:color="auto" w:fill="FFFFFF" w:themeFill="background1"/>
          </w:tcPr>
          <w:p w14:paraId="720C9A1E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Addyson Gregor</w:t>
            </w:r>
          </w:p>
        </w:tc>
        <w:tc>
          <w:tcPr>
            <w:tcW w:w="2430" w:type="dxa"/>
            <w:shd w:val="clear" w:color="auto" w:fill="FFFFFF" w:themeFill="background1"/>
          </w:tcPr>
          <w:p w14:paraId="688170A6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7A280801" w14:textId="77777777" w:rsidTr="00485531">
        <w:tc>
          <w:tcPr>
            <w:tcW w:w="3510" w:type="dxa"/>
          </w:tcPr>
          <w:p w14:paraId="42B8F0D1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Jenna Henderson</w:t>
            </w:r>
          </w:p>
        </w:tc>
        <w:tc>
          <w:tcPr>
            <w:tcW w:w="2880" w:type="dxa"/>
            <w:shd w:val="clear" w:color="auto" w:fill="FFFFFF" w:themeFill="background1"/>
          </w:tcPr>
          <w:p w14:paraId="4BFB49C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Greta Kelley</w:t>
            </w:r>
          </w:p>
        </w:tc>
        <w:tc>
          <w:tcPr>
            <w:tcW w:w="2430" w:type="dxa"/>
            <w:shd w:val="clear" w:color="auto" w:fill="FFFFFF" w:themeFill="background1"/>
          </w:tcPr>
          <w:p w14:paraId="024A5EE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78085F82" w14:textId="77777777" w:rsidTr="00485531">
        <w:tc>
          <w:tcPr>
            <w:tcW w:w="3510" w:type="dxa"/>
          </w:tcPr>
          <w:p w14:paraId="6CC7F5C4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Peyton Murphy</w:t>
            </w:r>
          </w:p>
        </w:tc>
        <w:tc>
          <w:tcPr>
            <w:tcW w:w="2880" w:type="dxa"/>
            <w:shd w:val="clear" w:color="auto" w:fill="FFFFFF" w:themeFill="background1"/>
          </w:tcPr>
          <w:p w14:paraId="4E2C443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Samantha Moore</w:t>
            </w:r>
          </w:p>
        </w:tc>
        <w:tc>
          <w:tcPr>
            <w:tcW w:w="2430" w:type="dxa"/>
            <w:shd w:val="clear" w:color="auto" w:fill="FFFFFF" w:themeFill="background1"/>
          </w:tcPr>
          <w:p w14:paraId="1342782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42BA44FE" w14:textId="77777777" w:rsidTr="00485531">
        <w:tc>
          <w:tcPr>
            <w:tcW w:w="3510" w:type="dxa"/>
          </w:tcPr>
          <w:p w14:paraId="7444FB47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Aaron Sary</w:t>
            </w:r>
          </w:p>
        </w:tc>
        <w:tc>
          <w:tcPr>
            <w:tcW w:w="2880" w:type="dxa"/>
            <w:shd w:val="clear" w:color="auto" w:fill="FFFFFF" w:themeFill="background1"/>
          </w:tcPr>
          <w:p w14:paraId="1568D92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Leighton Piper</w:t>
            </w:r>
          </w:p>
        </w:tc>
        <w:tc>
          <w:tcPr>
            <w:tcW w:w="2430" w:type="dxa"/>
            <w:shd w:val="clear" w:color="auto" w:fill="FFFFFF" w:themeFill="background1"/>
          </w:tcPr>
          <w:p w14:paraId="725F07C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760B6275" w14:textId="77777777" w:rsidTr="00485531">
        <w:tc>
          <w:tcPr>
            <w:tcW w:w="3510" w:type="dxa"/>
          </w:tcPr>
          <w:p w14:paraId="7EF5AD18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Jeff Silvers</w:t>
            </w:r>
          </w:p>
        </w:tc>
        <w:tc>
          <w:tcPr>
            <w:tcW w:w="2880" w:type="dxa"/>
            <w:shd w:val="clear" w:color="auto" w:fill="FFFFFF" w:themeFill="background1"/>
          </w:tcPr>
          <w:p w14:paraId="31FE765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Abby Weyer</w:t>
            </w:r>
          </w:p>
        </w:tc>
        <w:tc>
          <w:tcPr>
            <w:tcW w:w="2430" w:type="dxa"/>
            <w:shd w:val="clear" w:color="auto" w:fill="FFFFFF" w:themeFill="background1"/>
          </w:tcPr>
          <w:p w14:paraId="0A0ED4EE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66B3211B" w14:textId="77777777" w:rsidTr="00485531">
        <w:tc>
          <w:tcPr>
            <w:tcW w:w="3510" w:type="dxa"/>
          </w:tcPr>
          <w:p w14:paraId="2DCD24F5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Susan Woods</w:t>
            </w:r>
          </w:p>
        </w:tc>
        <w:tc>
          <w:tcPr>
            <w:tcW w:w="2880" w:type="dxa"/>
            <w:shd w:val="clear" w:color="auto" w:fill="FFFFFF" w:themeFill="background1"/>
          </w:tcPr>
          <w:p w14:paraId="320F879F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Nicole Wehrman</w:t>
            </w:r>
          </w:p>
        </w:tc>
        <w:tc>
          <w:tcPr>
            <w:tcW w:w="2430" w:type="dxa"/>
            <w:shd w:val="clear" w:color="auto" w:fill="FFFFFF" w:themeFill="background1"/>
          </w:tcPr>
          <w:p w14:paraId="18D2B695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07E4F0A5" w14:textId="77777777" w:rsidTr="00485531">
        <w:tc>
          <w:tcPr>
            <w:tcW w:w="3510" w:type="dxa"/>
          </w:tcPr>
          <w:p w14:paraId="010A04BF" w14:textId="77777777" w:rsidR="00A01701" w:rsidRPr="00A01701" w:rsidRDefault="00A01701" w:rsidP="00EA78C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Jessica Young</w:t>
            </w:r>
          </w:p>
        </w:tc>
        <w:tc>
          <w:tcPr>
            <w:tcW w:w="2880" w:type="dxa"/>
            <w:shd w:val="clear" w:color="auto" w:fill="FFFFFF" w:themeFill="background1"/>
          </w:tcPr>
          <w:p w14:paraId="7864B121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9EC4376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13F8D00A" w14:textId="77777777" w:rsidTr="00485531">
        <w:tc>
          <w:tcPr>
            <w:tcW w:w="8820" w:type="dxa"/>
            <w:gridSpan w:val="3"/>
            <w:shd w:val="clear" w:color="auto" w:fill="DDD9C3"/>
          </w:tcPr>
          <w:p w14:paraId="4CE54E47" w14:textId="77777777" w:rsidR="00A01701" w:rsidRPr="00A01701" w:rsidRDefault="00A01701" w:rsidP="00EA78C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Teacher Tenured Contracts</w:t>
            </w:r>
          </w:p>
        </w:tc>
      </w:tr>
      <w:tr w:rsidR="00A01701" w:rsidRPr="00A01701" w14:paraId="42B6E23E" w14:textId="77777777" w:rsidTr="00485531">
        <w:tc>
          <w:tcPr>
            <w:tcW w:w="3510" w:type="dxa"/>
            <w:shd w:val="clear" w:color="auto" w:fill="DDD9C3"/>
          </w:tcPr>
          <w:p w14:paraId="4B51C5B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Bellevue Middle/High School</w:t>
            </w:r>
          </w:p>
        </w:tc>
        <w:tc>
          <w:tcPr>
            <w:tcW w:w="2880" w:type="dxa"/>
            <w:shd w:val="clear" w:color="auto" w:fill="DDD9C3"/>
          </w:tcPr>
          <w:p w14:paraId="1B1B7652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Grandview Elementary</w:t>
            </w:r>
          </w:p>
        </w:tc>
        <w:tc>
          <w:tcPr>
            <w:tcW w:w="2430" w:type="dxa"/>
            <w:shd w:val="clear" w:color="auto" w:fill="DDD9C3"/>
          </w:tcPr>
          <w:p w14:paraId="0796E40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District-Wide</w:t>
            </w:r>
          </w:p>
        </w:tc>
      </w:tr>
      <w:tr w:rsidR="00A01701" w:rsidRPr="00A01701" w14:paraId="100256E3" w14:textId="77777777" w:rsidTr="00485531">
        <w:tc>
          <w:tcPr>
            <w:tcW w:w="3510" w:type="dxa"/>
          </w:tcPr>
          <w:p w14:paraId="7D124E7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Matt Elrod</w:t>
            </w:r>
          </w:p>
        </w:tc>
        <w:tc>
          <w:tcPr>
            <w:tcW w:w="2880" w:type="dxa"/>
          </w:tcPr>
          <w:p w14:paraId="42594BA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Grace Dennis</w:t>
            </w:r>
          </w:p>
        </w:tc>
        <w:tc>
          <w:tcPr>
            <w:tcW w:w="2430" w:type="dxa"/>
          </w:tcPr>
          <w:p w14:paraId="76B81B75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23BE7B69" w14:textId="77777777" w:rsidTr="00485531">
        <w:tc>
          <w:tcPr>
            <w:tcW w:w="3510" w:type="dxa"/>
          </w:tcPr>
          <w:p w14:paraId="44CBEDD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Keith Graham</w:t>
            </w:r>
          </w:p>
        </w:tc>
        <w:tc>
          <w:tcPr>
            <w:tcW w:w="2880" w:type="dxa"/>
          </w:tcPr>
          <w:p w14:paraId="5E707E30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Brooke Dougherty</w:t>
            </w:r>
          </w:p>
        </w:tc>
        <w:tc>
          <w:tcPr>
            <w:tcW w:w="2430" w:type="dxa"/>
          </w:tcPr>
          <w:p w14:paraId="1CA5E7E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5673C57B" w14:textId="77777777" w:rsidTr="00485531">
        <w:tc>
          <w:tcPr>
            <w:tcW w:w="3510" w:type="dxa"/>
          </w:tcPr>
          <w:p w14:paraId="5D91339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Anthony Knoll</w:t>
            </w:r>
          </w:p>
        </w:tc>
        <w:tc>
          <w:tcPr>
            <w:tcW w:w="2880" w:type="dxa"/>
          </w:tcPr>
          <w:p w14:paraId="2675673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Tracey Elrod</w:t>
            </w:r>
          </w:p>
        </w:tc>
        <w:tc>
          <w:tcPr>
            <w:tcW w:w="2430" w:type="dxa"/>
          </w:tcPr>
          <w:p w14:paraId="0105CC1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17052D58" w14:textId="77777777" w:rsidTr="00485531">
        <w:tc>
          <w:tcPr>
            <w:tcW w:w="3510" w:type="dxa"/>
          </w:tcPr>
          <w:p w14:paraId="326BD6D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Jennifer Knoll</w:t>
            </w:r>
          </w:p>
        </w:tc>
        <w:tc>
          <w:tcPr>
            <w:tcW w:w="2880" w:type="dxa"/>
          </w:tcPr>
          <w:p w14:paraId="6E1D4B7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Susan Means</w:t>
            </w:r>
          </w:p>
        </w:tc>
        <w:tc>
          <w:tcPr>
            <w:tcW w:w="2430" w:type="dxa"/>
          </w:tcPr>
          <w:p w14:paraId="74E52D3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0FA9E4BE" w14:textId="77777777" w:rsidTr="00485531">
        <w:tc>
          <w:tcPr>
            <w:tcW w:w="3510" w:type="dxa"/>
          </w:tcPr>
          <w:p w14:paraId="3CA934A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Laurie Lance</w:t>
            </w:r>
          </w:p>
        </w:tc>
        <w:tc>
          <w:tcPr>
            <w:tcW w:w="2880" w:type="dxa"/>
          </w:tcPr>
          <w:p w14:paraId="4255C08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Katie Phillips</w:t>
            </w:r>
          </w:p>
        </w:tc>
        <w:tc>
          <w:tcPr>
            <w:tcW w:w="2430" w:type="dxa"/>
          </w:tcPr>
          <w:p w14:paraId="6EC827C0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0A1B10D5" w14:textId="77777777" w:rsidTr="00485531">
        <w:tc>
          <w:tcPr>
            <w:tcW w:w="3510" w:type="dxa"/>
          </w:tcPr>
          <w:p w14:paraId="03B90766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Christie McDonald</w:t>
            </w:r>
          </w:p>
        </w:tc>
        <w:tc>
          <w:tcPr>
            <w:tcW w:w="2880" w:type="dxa"/>
          </w:tcPr>
          <w:p w14:paraId="6C5D7445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Ashton Pitzer</w:t>
            </w:r>
          </w:p>
        </w:tc>
        <w:tc>
          <w:tcPr>
            <w:tcW w:w="2430" w:type="dxa"/>
          </w:tcPr>
          <w:p w14:paraId="58427F50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7F87B459" w14:textId="77777777" w:rsidTr="00485531">
        <w:tc>
          <w:tcPr>
            <w:tcW w:w="3510" w:type="dxa"/>
          </w:tcPr>
          <w:p w14:paraId="4B617D0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 xml:space="preserve">Chad Montgomery </w:t>
            </w:r>
          </w:p>
        </w:tc>
        <w:tc>
          <w:tcPr>
            <w:tcW w:w="2880" w:type="dxa"/>
          </w:tcPr>
          <w:p w14:paraId="7605E0C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Lisa Taylor</w:t>
            </w:r>
          </w:p>
        </w:tc>
        <w:tc>
          <w:tcPr>
            <w:tcW w:w="2430" w:type="dxa"/>
          </w:tcPr>
          <w:p w14:paraId="5A8D732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6F050781" w14:textId="77777777" w:rsidTr="00485531">
        <w:tc>
          <w:tcPr>
            <w:tcW w:w="3510" w:type="dxa"/>
          </w:tcPr>
          <w:p w14:paraId="141EACFA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Janet O’Neill</w:t>
            </w:r>
          </w:p>
        </w:tc>
        <w:tc>
          <w:tcPr>
            <w:tcW w:w="2880" w:type="dxa"/>
          </w:tcPr>
          <w:p w14:paraId="77DEA2FF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Stephanie Taylor</w:t>
            </w:r>
          </w:p>
        </w:tc>
        <w:tc>
          <w:tcPr>
            <w:tcW w:w="2430" w:type="dxa"/>
          </w:tcPr>
          <w:p w14:paraId="332008F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7F688163" w14:textId="77777777" w:rsidTr="00485531">
        <w:tc>
          <w:tcPr>
            <w:tcW w:w="3510" w:type="dxa"/>
          </w:tcPr>
          <w:p w14:paraId="2EFDD1E8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Bruce Tosolt</w:t>
            </w:r>
          </w:p>
        </w:tc>
        <w:tc>
          <w:tcPr>
            <w:tcW w:w="2880" w:type="dxa"/>
          </w:tcPr>
          <w:p w14:paraId="5A6A7670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Regina Welscher</w:t>
            </w:r>
          </w:p>
        </w:tc>
        <w:tc>
          <w:tcPr>
            <w:tcW w:w="2430" w:type="dxa"/>
          </w:tcPr>
          <w:p w14:paraId="414E99A1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59FFA3A4" w14:textId="77777777" w:rsidTr="00485531">
        <w:tc>
          <w:tcPr>
            <w:tcW w:w="3510" w:type="dxa"/>
          </w:tcPr>
          <w:p w14:paraId="6738B33D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Charlsie Wheatley</w:t>
            </w:r>
          </w:p>
        </w:tc>
        <w:tc>
          <w:tcPr>
            <w:tcW w:w="2880" w:type="dxa"/>
          </w:tcPr>
          <w:p w14:paraId="05412A2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14:paraId="2FFB628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1470D1DC" w14:textId="77777777" w:rsidTr="00485531">
        <w:tc>
          <w:tcPr>
            <w:tcW w:w="3510" w:type="dxa"/>
          </w:tcPr>
          <w:p w14:paraId="3F35B92C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Chris Wheeler</w:t>
            </w:r>
          </w:p>
        </w:tc>
        <w:tc>
          <w:tcPr>
            <w:tcW w:w="2880" w:type="dxa"/>
          </w:tcPr>
          <w:p w14:paraId="0B0DAAB9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14:paraId="265B379A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01701" w:rsidRPr="00A01701" w14:paraId="2789CAE2" w14:textId="77777777" w:rsidTr="00485531">
        <w:tc>
          <w:tcPr>
            <w:tcW w:w="3510" w:type="dxa"/>
          </w:tcPr>
          <w:p w14:paraId="472FA044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01701">
              <w:rPr>
                <w:rFonts w:ascii="Tahoma" w:hAnsi="Tahoma" w:cs="Tahoma"/>
                <w:b/>
                <w:sz w:val="22"/>
                <w:szCs w:val="22"/>
              </w:rPr>
              <w:t>Elizabeth Winkler</w:t>
            </w:r>
          </w:p>
        </w:tc>
        <w:tc>
          <w:tcPr>
            <w:tcW w:w="2880" w:type="dxa"/>
          </w:tcPr>
          <w:p w14:paraId="09242527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14:paraId="4AB1F17B" w14:textId="77777777" w:rsidR="00A01701" w:rsidRPr="00A01701" w:rsidRDefault="00A01701" w:rsidP="00EA78C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C3919B7" w14:textId="77777777" w:rsidR="00A01701" w:rsidRPr="00B472D5" w:rsidRDefault="00A01701" w:rsidP="00A01701">
      <w:pPr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      </w:t>
      </w:r>
    </w:p>
    <w:p w14:paraId="1DEC8668" w14:textId="63DA211B" w:rsidR="00A01701" w:rsidRDefault="00A01701" w:rsidP="00A01701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 w:rsidRPr="00A01701">
        <w:rPr>
          <w:rFonts w:ascii="Tahoma" w:hAnsi="Tahoma" w:cs="Tahoma"/>
          <w:b/>
          <w:sz w:val="22"/>
          <w:szCs w:val="22"/>
        </w:rPr>
        <w:t xml:space="preserve">All positions are determined by proper certification by Kentucky Department of Education </w:t>
      </w:r>
    </w:p>
    <w:p w14:paraId="4234FF6C" w14:textId="06379A52" w:rsidR="00A433B8" w:rsidRDefault="00A433B8" w:rsidP="00A01701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E27E53A" w14:textId="7B91A6B4" w:rsidR="00A433B8" w:rsidRDefault="00A433B8" w:rsidP="00A01701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DB52FEB" w14:textId="77777777" w:rsidR="00A433B8" w:rsidRPr="00A01701" w:rsidRDefault="00A433B8" w:rsidP="00A01701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43C0823" w14:textId="77777777" w:rsidR="00485531" w:rsidRDefault="00485531" w:rsidP="00A01701">
      <w:pPr>
        <w:pStyle w:val="Title"/>
        <w:rPr>
          <w:rFonts w:ascii="Tahoma" w:hAnsi="Tahoma" w:cs="Tahoma"/>
        </w:rPr>
      </w:pPr>
    </w:p>
    <w:p w14:paraId="2256DF52" w14:textId="77777777" w:rsidR="00485531" w:rsidRDefault="00485531" w:rsidP="00A01701">
      <w:pPr>
        <w:pStyle w:val="Title"/>
        <w:rPr>
          <w:rFonts w:ascii="Tahoma" w:hAnsi="Tahoma" w:cs="Tahoma"/>
        </w:rPr>
      </w:pPr>
    </w:p>
    <w:p w14:paraId="278D48F5" w14:textId="77777777" w:rsidR="00485531" w:rsidRDefault="00485531" w:rsidP="00A01701">
      <w:pPr>
        <w:pStyle w:val="Title"/>
        <w:rPr>
          <w:rFonts w:ascii="Tahoma" w:hAnsi="Tahoma" w:cs="Tahoma"/>
        </w:rPr>
      </w:pPr>
    </w:p>
    <w:p w14:paraId="0B5F4768" w14:textId="79C22188" w:rsidR="00A01701" w:rsidRPr="00A01701" w:rsidRDefault="00420C71" w:rsidP="00A01701">
      <w:pPr>
        <w:pStyle w:val="Title"/>
        <w:rPr>
          <w:rFonts w:ascii="Tahoma" w:hAnsi="Tahoma" w:cs="Tahoma"/>
        </w:rPr>
      </w:pPr>
      <w:r>
        <w:rPr>
          <w:rFonts w:ascii="Tahoma" w:hAnsi="Tahoma" w:cs="Tahom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66B15" wp14:editId="4FD22F66">
                <wp:simplePos x="0" y="0"/>
                <wp:positionH relativeFrom="column">
                  <wp:posOffset>4328160</wp:posOffset>
                </wp:positionH>
                <wp:positionV relativeFrom="paragraph">
                  <wp:posOffset>-332105</wp:posOffset>
                </wp:positionV>
                <wp:extent cx="1920240" cy="2743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7D4FF93" w14:textId="6838562D" w:rsidR="00420C71" w:rsidRPr="00C60892" w:rsidRDefault="00420C71" w:rsidP="00420C7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21, 2024 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66B15" id="Text Box 2" o:spid="_x0000_s1028" type="#_x0000_t202" style="position:absolute;left:0;text-align:left;margin-left:340.8pt;margin-top:-26.15pt;width:151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" filled="f" strokecolor="window" strokeweight=".5pt">
                <v:textbox>
                  <w:txbxContent>
                    <w:p w14:paraId="17D4FF93" w14:textId="6838562D" w:rsidR="00420C71" w:rsidRPr="00C60892" w:rsidRDefault="00420C71" w:rsidP="00420C7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21, 2024 Page 4</w:t>
                      </w:r>
                    </w:p>
                  </w:txbxContent>
                </v:textbox>
              </v:shape>
            </w:pict>
          </mc:Fallback>
        </mc:AlternateContent>
      </w:r>
      <w:r w:rsidR="00A01701" w:rsidRPr="00A01701">
        <w:rPr>
          <w:rFonts w:ascii="Tahoma" w:hAnsi="Tahoma" w:cs="Tahoma"/>
        </w:rPr>
        <w:t xml:space="preserve">SUPERINTENDENT’S CLASSIFIED EMPLOYMENT NOTIFICATION </w:t>
      </w:r>
    </w:p>
    <w:p w14:paraId="61431168" w14:textId="32A11FD2" w:rsidR="00A01701" w:rsidRPr="00A01701" w:rsidRDefault="00A01701" w:rsidP="00A01701">
      <w:pPr>
        <w:pStyle w:val="Title"/>
        <w:rPr>
          <w:rFonts w:ascii="Tahoma" w:hAnsi="Tahoma" w:cs="Tahoma"/>
        </w:rPr>
      </w:pPr>
      <w:r w:rsidRPr="00A01701">
        <w:rPr>
          <w:rFonts w:ascii="Tahoma" w:hAnsi="Tahoma" w:cs="Tahoma"/>
        </w:rPr>
        <w:t>FOR THE 2024-2025 SCHOOL YEAR</w:t>
      </w:r>
    </w:p>
    <w:p w14:paraId="64FFBE90" w14:textId="0BDFB57C" w:rsidR="00A01701" w:rsidRPr="00A01701" w:rsidRDefault="00A01701" w:rsidP="00A01701">
      <w:pPr>
        <w:pStyle w:val="Title"/>
        <w:rPr>
          <w:rFonts w:ascii="Tahoma" w:hAnsi="Tahoma" w:cs="Tahoma"/>
        </w:rPr>
      </w:pPr>
      <w:r w:rsidRPr="00A01701">
        <w:rPr>
          <w:rFonts w:ascii="Tahoma" w:hAnsi="Tahoma" w:cs="Tahoma"/>
        </w:rPr>
        <w:t>August 21, 2024</w:t>
      </w:r>
    </w:p>
    <w:p w14:paraId="423E76D9" w14:textId="3B48DEE8" w:rsidR="00A01701" w:rsidRPr="00A01701" w:rsidRDefault="00A01701" w:rsidP="00A01701">
      <w:pPr>
        <w:pStyle w:val="Title"/>
        <w:jc w:val="left"/>
        <w:rPr>
          <w:rFonts w:ascii="Tahoma" w:hAnsi="Tahoma" w:cs="Tahoma"/>
        </w:rPr>
      </w:pPr>
    </w:p>
    <w:p w14:paraId="7162492E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DIRECTOR OF FINANCE/PAYROLL OFFICER </w:t>
      </w:r>
    </w:p>
    <w:p w14:paraId="629E6E8F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Kelsey Wright </w:t>
      </w:r>
    </w:p>
    <w:p w14:paraId="73043FB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050DFCB2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ADMINISTRATIVE ASSISTANT TO SUPERINTENDENT/ACCOUNTS PAYABLE</w:t>
      </w:r>
    </w:p>
    <w:p w14:paraId="04A3F3A3" w14:textId="77777777" w:rsidR="00A01701" w:rsidRPr="00A01701" w:rsidRDefault="00A01701" w:rsidP="00A01701">
      <w:pPr>
        <w:pStyle w:val="Title"/>
        <w:ind w:left="1440" w:hanging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Renee Fardo</w:t>
      </w:r>
    </w:p>
    <w:p w14:paraId="20C665D2" w14:textId="77777777" w:rsidR="00A01701" w:rsidRPr="00A01701" w:rsidRDefault="00A01701" w:rsidP="00A01701">
      <w:pPr>
        <w:pStyle w:val="Title"/>
        <w:ind w:left="1440" w:hanging="720"/>
        <w:jc w:val="left"/>
        <w:rPr>
          <w:rFonts w:ascii="Tahoma" w:hAnsi="Tahoma" w:cs="Tahoma"/>
          <w:sz w:val="22"/>
          <w:szCs w:val="22"/>
        </w:rPr>
      </w:pPr>
    </w:p>
    <w:p w14:paraId="763CE634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ADMINISTRATIVE ASSISTANT/SPECIAL EDUCATION </w:t>
      </w:r>
    </w:p>
    <w:p w14:paraId="19584C9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Amie Staggs</w:t>
      </w:r>
    </w:p>
    <w:p w14:paraId="6B7EB4F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76F224F9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DISTRICT OPERATIONS/SAFETY COORDINATOR</w:t>
      </w:r>
    </w:p>
    <w:p w14:paraId="4281675B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Jim Hicks</w:t>
      </w:r>
    </w:p>
    <w:p w14:paraId="7966F47B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</w:p>
    <w:p w14:paraId="7DBE1E7F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DISTRICT TECHNOLOGY COORDINATOR</w:t>
      </w:r>
    </w:p>
    <w:p w14:paraId="01A4EC3F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James Seward </w:t>
      </w:r>
    </w:p>
    <w:p w14:paraId="2F07D4FA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5A82351D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DISTRICT DESKTOP TECHNICIAN</w:t>
      </w:r>
    </w:p>
    <w:p w14:paraId="503C8B03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Emma Barrett</w:t>
      </w:r>
    </w:p>
    <w:p w14:paraId="3DADE2C8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 </w:t>
      </w:r>
    </w:p>
    <w:p w14:paraId="52E1F3B0" w14:textId="77777777" w:rsidR="00A01701" w:rsidRPr="00A01701" w:rsidRDefault="00A01701" w:rsidP="00A01701">
      <w:pPr>
        <w:rPr>
          <w:rFonts w:ascii="Tahoma" w:hAnsi="Tahoma" w:cs="Tahoma"/>
          <w:b/>
          <w:color w:val="000000"/>
          <w:sz w:val="22"/>
          <w:szCs w:val="22"/>
        </w:rPr>
      </w:pPr>
      <w:r w:rsidRPr="00A01701">
        <w:rPr>
          <w:rFonts w:ascii="Tahoma" w:hAnsi="Tahoma" w:cs="Tahoma"/>
          <w:b/>
          <w:color w:val="000000"/>
          <w:sz w:val="22"/>
          <w:szCs w:val="22"/>
        </w:rPr>
        <w:t xml:space="preserve">PUBLIC INFORMATION OFFICER/COMMUNICATION ENGAGEMENT COORDINATOR </w:t>
      </w:r>
    </w:p>
    <w:p w14:paraId="414E896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Bain Lindeman</w:t>
      </w:r>
    </w:p>
    <w:p w14:paraId="7CF9B517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12A5258D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DISTRICT BOOKKEEPER</w:t>
      </w:r>
    </w:p>
    <w:p w14:paraId="649E3ECE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Rebecca Johnson</w:t>
      </w:r>
    </w:p>
    <w:p w14:paraId="25DC4199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0DCD5F7B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SCHOOL RECEPTIONIST/SECRETARY</w:t>
      </w:r>
    </w:p>
    <w:p w14:paraId="1AD49D72" w14:textId="77777777" w:rsidR="00A01701" w:rsidRPr="00A01701" w:rsidRDefault="00A01701" w:rsidP="00A01701">
      <w:pPr>
        <w:pStyle w:val="Title"/>
        <w:ind w:left="1440" w:hanging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Emilee Hoard</w:t>
      </w:r>
    </w:p>
    <w:p w14:paraId="69A8D4E2" w14:textId="77777777" w:rsidR="00A01701" w:rsidRPr="00A01701" w:rsidRDefault="00A01701" w:rsidP="00A01701">
      <w:pPr>
        <w:pStyle w:val="Title"/>
        <w:ind w:left="1440" w:hanging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Kim Swartz</w:t>
      </w:r>
    </w:p>
    <w:p w14:paraId="0CFBE45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36733884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SCHOOL NURSE</w:t>
      </w:r>
    </w:p>
    <w:p w14:paraId="7D4BFD29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Renee Kirschenbaum</w:t>
      </w:r>
    </w:p>
    <w:p w14:paraId="673C0C99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Kate Barker</w:t>
      </w:r>
    </w:p>
    <w:p w14:paraId="05BC296B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r w:rsidRPr="00A01701">
        <w:rPr>
          <w:rFonts w:ascii="Tahoma" w:hAnsi="Tahoma" w:cs="Tahoma"/>
          <w:sz w:val="22"/>
          <w:szCs w:val="22"/>
        </w:rPr>
        <w:tab/>
      </w:r>
    </w:p>
    <w:p w14:paraId="1E8DAD90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MENTAL HEALTH SPECIALIST</w:t>
      </w:r>
    </w:p>
    <w:p w14:paraId="3C482FED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Heather Conley</w:t>
      </w:r>
    </w:p>
    <w:p w14:paraId="38635CEE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Jessica Martin</w:t>
      </w:r>
    </w:p>
    <w:p w14:paraId="56F0FB63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</w:p>
    <w:p w14:paraId="75E8F880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SPF PROJECT DIRECTOR</w:t>
      </w:r>
    </w:p>
    <w:p w14:paraId="05924A27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Vanessa Kuhn</w:t>
      </w:r>
    </w:p>
    <w:p w14:paraId="58337330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48D6DB0B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SPF EPIDEMIOLOGIST </w:t>
      </w:r>
    </w:p>
    <w:p w14:paraId="759E105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Sarah Sharp</w:t>
      </w:r>
    </w:p>
    <w:p w14:paraId="4BE576D4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3D0C76D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SPF PREVENTION SPECIALIST</w:t>
      </w:r>
    </w:p>
    <w:p w14:paraId="2238B994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Celeste Queen</w:t>
      </w:r>
    </w:p>
    <w:p w14:paraId="75342C91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6D9EB3A7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FAMILY RESOURCE CENTER DIRECTOR</w:t>
      </w:r>
    </w:p>
    <w:p w14:paraId="7C5F0CF8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Rob Sanders </w:t>
      </w:r>
    </w:p>
    <w:p w14:paraId="6581774F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32CAFD39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7497A643" w14:textId="77777777" w:rsidR="00420C71" w:rsidRDefault="00420C71" w:rsidP="00A01701">
      <w:pPr>
        <w:pStyle w:val="Title"/>
        <w:rPr>
          <w:rFonts w:ascii="Tahoma" w:hAnsi="Tahoma" w:cs="Tahoma"/>
        </w:rPr>
      </w:pPr>
    </w:p>
    <w:p w14:paraId="7DD95420" w14:textId="77777777" w:rsidR="00485531" w:rsidRDefault="00485531" w:rsidP="00A01701">
      <w:pPr>
        <w:pStyle w:val="Title"/>
        <w:rPr>
          <w:rFonts w:ascii="Tahoma" w:hAnsi="Tahoma" w:cs="Tahoma"/>
        </w:rPr>
      </w:pPr>
    </w:p>
    <w:p w14:paraId="30614049" w14:textId="11E79F5C" w:rsidR="00A01701" w:rsidRPr="00A01701" w:rsidRDefault="00420C71" w:rsidP="00A01701">
      <w:pPr>
        <w:pStyle w:val="Title"/>
        <w:rPr>
          <w:rFonts w:ascii="Tahoma" w:hAnsi="Tahoma" w:cs="Tahoma"/>
        </w:rPr>
      </w:pPr>
      <w:r>
        <w:rPr>
          <w:rFonts w:ascii="Tahoma" w:hAnsi="Tahoma" w:cs="Tahom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749BE" wp14:editId="37BDCE85">
                <wp:simplePos x="0" y="0"/>
                <wp:positionH relativeFrom="column">
                  <wp:posOffset>4213860</wp:posOffset>
                </wp:positionH>
                <wp:positionV relativeFrom="paragraph">
                  <wp:posOffset>-325755</wp:posOffset>
                </wp:positionV>
                <wp:extent cx="1920240" cy="274320"/>
                <wp:effectExtent l="0" t="0" r="228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8D25CCF" w14:textId="6EBAAA52" w:rsidR="00420C71" w:rsidRPr="00C60892" w:rsidRDefault="00420C71" w:rsidP="00420C7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21, 2024 Page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749BE" id="Text Box 4" o:spid="_x0000_s1029" type="#_x0000_t202" style="position:absolute;left:0;text-align:left;margin-left:331.8pt;margin-top:-25.65pt;width:151.2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" filled="f" strokecolor="window" strokeweight=".5pt">
                <v:textbox>
                  <w:txbxContent>
                    <w:p w14:paraId="78D25CCF" w14:textId="6EBAAA52" w:rsidR="00420C71" w:rsidRPr="00C60892" w:rsidRDefault="00420C71" w:rsidP="00420C71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21, 2024 Page 5</w:t>
                      </w:r>
                    </w:p>
                  </w:txbxContent>
                </v:textbox>
              </v:shape>
            </w:pict>
          </mc:Fallback>
        </mc:AlternateContent>
      </w:r>
      <w:r w:rsidR="00A01701" w:rsidRPr="00A01701">
        <w:rPr>
          <w:rFonts w:ascii="Tahoma" w:hAnsi="Tahoma" w:cs="Tahoma"/>
        </w:rPr>
        <w:t xml:space="preserve">SUPERINTENDENT’S CLASSIFIED EMPLOYMENT NOTIFICATION </w:t>
      </w:r>
    </w:p>
    <w:p w14:paraId="1DEBFC6D" w14:textId="5D6D69EF" w:rsidR="00A01701" w:rsidRPr="00A01701" w:rsidRDefault="00A01701" w:rsidP="00A01701">
      <w:pPr>
        <w:pStyle w:val="Title"/>
        <w:rPr>
          <w:rFonts w:ascii="Tahoma" w:hAnsi="Tahoma" w:cs="Tahoma"/>
        </w:rPr>
      </w:pPr>
      <w:r w:rsidRPr="00A01701">
        <w:rPr>
          <w:rFonts w:ascii="Tahoma" w:hAnsi="Tahoma" w:cs="Tahoma"/>
        </w:rPr>
        <w:t>FOR THE 2024-2025 SCHOOL YEAR</w:t>
      </w:r>
    </w:p>
    <w:p w14:paraId="013F9527" w14:textId="6BA61245" w:rsidR="00A01701" w:rsidRPr="00A01701" w:rsidRDefault="00A01701" w:rsidP="00A01701">
      <w:pPr>
        <w:pStyle w:val="Title"/>
        <w:rPr>
          <w:rFonts w:ascii="Tahoma" w:hAnsi="Tahoma" w:cs="Tahoma"/>
        </w:rPr>
      </w:pPr>
      <w:r w:rsidRPr="00A01701">
        <w:rPr>
          <w:rFonts w:ascii="Tahoma" w:hAnsi="Tahoma" w:cs="Tahoma"/>
        </w:rPr>
        <w:t>August 21, 2024</w:t>
      </w:r>
    </w:p>
    <w:p w14:paraId="7F49AB71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484309AF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YOUTH SERVICE CENTER DIRECTOR</w:t>
      </w:r>
    </w:p>
    <w:p w14:paraId="4ED758B6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Danielle Carr </w:t>
      </w:r>
    </w:p>
    <w:p w14:paraId="36732BAA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7B5EE1A9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TRANSPORTATION – Bus Drivers</w:t>
      </w:r>
    </w:p>
    <w:p w14:paraId="0204067C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Robert Rosenbaum</w:t>
      </w:r>
    </w:p>
    <w:p w14:paraId="6F7980B6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Dave Pelgen</w:t>
      </w:r>
    </w:p>
    <w:p w14:paraId="234BB2C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2A15E24B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INSTRUCTIONAL ASSISTANTS </w:t>
      </w:r>
    </w:p>
    <w:p w14:paraId="24972FF7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Nancy Avery</w:t>
      </w:r>
    </w:p>
    <w:p w14:paraId="5717CC9A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Jane Bickers</w:t>
      </w:r>
    </w:p>
    <w:p w14:paraId="471120CA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proofErr w:type="spellStart"/>
      <w:r w:rsidRPr="00A01701">
        <w:rPr>
          <w:rFonts w:ascii="Tahoma" w:hAnsi="Tahoma" w:cs="Tahoma"/>
          <w:sz w:val="22"/>
          <w:szCs w:val="22"/>
        </w:rPr>
        <w:t>Marylynne</w:t>
      </w:r>
      <w:proofErr w:type="spellEnd"/>
      <w:r w:rsidRPr="00A01701">
        <w:rPr>
          <w:rFonts w:ascii="Tahoma" w:hAnsi="Tahoma" w:cs="Tahoma"/>
          <w:sz w:val="22"/>
          <w:szCs w:val="22"/>
        </w:rPr>
        <w:t xml:space="preserve"> Brock</w:t>
      </w:r>
    </w:p>
    <w:p w14:paraId="7723ADFC" w14:textId="72349DDE" w:rsid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Sandy Brun</w:t>
      </w:r>
    </w:p>
    <w:p w14:paraId="679936B2" w14:textId="0B200C53" w:rsidR="00485531" w:rsidRPr="00A01701" w:rsidRDefault="0048553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Sara Fischer </w:t>
      </w:r>
    </w:p>
    <w:p w14:paraId="2ED69D20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Lavar Herron</w:t>
      </w:r>
    </w:p>
    <w:p w14:paraId="7A56A2C6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Diana Kellinghaus</w:t>
      </w:r>
      <w:r w:rsidRPr="00A01701">
        <w:rPr>
          <w:rFonts w:ascii="Tahoma" w:hAnsi="Tahoma" w:cs="Tahoma"/>
          <w:sz w:val="22"/>
          <w:szCs w:val="22"/>
        </w:rPr>
        <w:tab/>
      </w:r>
    </w:p>
    <w:p w14:paraId="68AF7113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Mallie Kuhnheim</w:t>
      </w:r>
    </w:p>
    <w:p w14:paraId="2D91DC84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Paige Slater</w:t>
      </w:r>
    </w:p>
    <w:p w14:paraId="4FC57C09" w14:textId="678581F3" w:rsid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Donna Woodyard</w:t>
      </w:r>
    </w:p>
    <w:p w14:paraId="07D73128" w14:textId="650E0347" w:rsidR="00485531" w:rsidRPr="00A01701" w:rsidRDefault="0048553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Grace Workman</w:t>
      </w:r>
    </w:p>
    <w:p w14:paraId="66343511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 xml:space="preserve"> </w:t>
      </w:r>
    </w:p>
    <w:p w14:paraId="7BE4B82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MAINTENANCE </w:t>
      </w:r>
    </w:p>
    <w:p w14:paraId="107A5883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Head Maintenance – Rick Stamm</w:t>
      </w:r>
    </w:p>
    <w:p w14:paraId="40A25C0D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Derek Leedy</w:t>
      </w:r>
    </w:p>
    <w:p w14:paraId="2FB23CF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63DA565A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CUSTODIANS </w:t>
      </w:r>
    </w:p>
    <w:p w14:paraId="4A2FAD7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Josh Murphy</w:t>
      </w:r>
    </w:p>
    <w:p w14:paraId="221F5261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Millie Pyke</w:t>
      </w:r>
    </w:p>
    <w:p w14:paraId="26A80F08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Eric Smith </w:t>
      </w:r>
    </w:p>
    <w:p w14:paraId="18557DCD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22C7D76C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FOOD SERVICE </w:t>
      </w:r>
    </w:p>
    <w:p w14:paraId="67A01BAE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Food Service Director</w:t>
      </w:r>
    </w:p>
    <w:p w14:paraId="0452CD10" w14:textId="77777777" w:rsidR="00A01701" w:rsidRPr="00A01701" w:rsidRDefault="00A0170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 xml:space="preserve">Christine Koeninger </w:t>
      </w:r>
    </w:p>
    <w:p w14:paraId="77919309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  <w:t>Food Service Managers</w:t>
      </w:r>
    </w:p>
    <w:p w14:paraId="26C2B143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r w:rsidRPr="00A01701">
        <w:rPr>
          <w:rFonts w:ascii="Tahoma" w:hAnsi="Tahoma" w:cs="Tahoma"/>
          <w:sz w:val="22"/>
          <w:szCs w:val="22"/>
        </w:rPr>
        <w:tab/>
        <w:t>Kimberly Jahnke</w:t>
      </w:r>
    </w:p>
    <w:p w14:paraId="16172DE3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r w:rsidRPr="00A01701">
        <w:rPr>
          <w:rFonts w:ascii="Tahoma" w:hAnsi="Tahoma" w:cs="Tahoma"/>
          <w:sz w:val="22"/>
          <w:szCs w:val="22"/>
        </w:rPr>
        <w:tab/>
        <w:t>Matthew Henley</w:t>
      </w:r>
    </w:p>
    <w:p w14:paraId="12480914" w14:textId="77777777" w:rsidR="00A01701" w:rsidRPr="00A01701" w:rsidRDefault="00A01701" w:rsidP="00A01701">
      <w:pPr>
        <w:pStyle w:val="Title"/>
        <w:ind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Food Service Assistants</w:t>
      </w:r>
    </w:p>
    <w:p w14:paraId="7090ECCD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r w:rsidRPr="00A01701">
        <w:rPr>
          <w:rFonts w:ascii="Tahoma" w:hAnsi="Tahoma" w:cs="Tahoma"/>
          <w:sz w:val="22"/>
          <w:szCs w:val="22"/>
        </w:rPr>
        <w:tab/>
        <w:t>Kimberly Lawler</w:t>
      </w:r>
    </w:p>
    <w:p w14:paraId="02D95895" w14:textId="77777777" w:rsidR="00A01701" w:rsidRPr="00A01701" w:rsidRDefault="00A01701" w:rsidP="00A01701">
      <w:pPr>
        <w:pStyle w:val="Title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ab/>
      </w:r>
      <w:r w:rsidRPr="00A01701">
        <w:rPr>
          <w:rFonts w:ascii="Tahoma" w:hAnsi="Tahoma" w:cs="Tahoma"/>
          <w:sz w:val="22"/>
          <w:szCs w:val="22"/>
        </w:rPr>
        <w:tab/>
        <w:t>Daphne Lewis</w:t>
      </w:r>
    </w:p>
    <w:p w14:paraId="6727F304" w14:textId="77777777" w:rsidR="00A01701" w:rsidRPr="00A01701" w:rsidRDefault="00A0170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Christina Smith</w:t>
      </w:r>
    </w:p>
    <w:p w14:paraId="02A2C4B7" w14:textId="77777777" w:rsidR="00A01701" w:rsidRPr="00A01701" w:rsidRDefault="00A0170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Samantha Terry</w:t>
      </w:r>
    </w:p>
    <w:p w14:paraId="396145F2" w14:textId="0A250267" w:rsidR="00A01701" w:rsidRDefault="00A0170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  <w:r w:rsidRPr="00A01701">
        <w:rPr>
          <w:rFonts w:ascii="Tahoma" w:hAnsi="Tahoma" w:cs="Tahoma"/>
          <w:sz w:val="22"/>
          <w:szCs w:val="22"/>
        </w:rPr>
        <w:t>Tara Tucker</w:t>
      </w:r>
    </w:p>
    <w:p w14:paraId="48D9F193" w14:textId="6C156B2B" w:rsidR="00420C71" w:rsidRDefault="00420C7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</w:p>
    <w:p w14:paraId="0CBD3780" w14:textId="77777777" w:rsidR="00420C71" w:rsidRPr="00A01701" w:rsidRDefault="00420C71" w:rsidP="00A01701">
      <w:pPr>
        <w:pStyle w:val="Title"/>
        <w:ind w:left="720" w:firstLine="720"/>
        <w:jc w:val="left"/>
        <w:rPr>
          <w:rFonts w:ascii="Tahoma" w:hAnsi="Tahoma" w:cs="Tahoma"/>
          <w:sz w:val="22"/>
          <w:szCs w:val="22"/>
        </w:rPr>
      </w:pPr>
    </w:p>
    <w:p w14:paraId="60D9A9D3" w14:textId="77777777" w:rsid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6CCF823F" w14:textId="4AFC0CD5" w:rsid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428525A4" w14:textId="77777777" w:rsidR="00A433B8" w:rsidRDefault="00A433B8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64DEFA61" w14:textId="77777777" w:rsid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5F447050" w14:textId="77777777" w:rsid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06BB59B7" w14:textId="77777777" w:rsid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6CD3BC31" w14:textId="442536D1" w:rsidR="00485531" w:rsidRDefault="00541C10" w:rsidP="00485531">
      <w:pPr>
        <w:pStyle w:val="Titl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4CCE9" wp14:editId="5C6DCE3B">
                <wp:simplePos x="0" y="0"/>
                <wp:positionH relativeFrom="column">
                  <wp:posOffset>4236720</wp:posOffset>
                </wp:positionH>
                <wp:positionV relativeFrom="paragraph">
                  <wp:posOffset>-152400</wp:posOffset>
                </wp:positionV>
                <wp:extent cx="1920240" cy="274320"/>
                <wp:effectExtent l="0" t="0" r="2286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E05AE5" w14:textId="7F603C0A" w:rsidR="00541C10" w:rsidRPr="00C60892" w:rsidRDefault="00541C10" w:rsidP="00541C10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21, 2024 Page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4CCE9" id="Text Box 5" o:spid="_x0000_s1030" type="#_x0000_t202" style="position:absolute;left:0;text-align:left;margin-left:333.6pt;margin-top:-12pt;width:151.2pt;height:21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" filled="f" strokecolor="window" strokeweight=".5pt">
                <v:textbox>
                  <w:txbxContent>
                    <w:p w14:paraId="5EE05AE5" w14:textId="7F603C0A" w:rsidR="00541C10" w:rsidRPr="00C60892" w:rsidRDefault="00541C10" w:rsidP="00541C10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21, 2024 Page 6</w:t>
                      </w:r>
                    </w:p>
                  </w:txbxContent>
                </v:textbox>
              </v:shape>
            </w:pict>
          </mc:Fallback>
        </mc:AlternateContent>
      </w:r>
    </w:p>
    <w:p w14:paraId="18334AAE" w14:textId="5C6D6BF7" w:rsidR="00485531" w:rsidRP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SUBSTITUTE STAFF EMPLOYMENT</w:t>
      </w:r>
    </w:p>
    <w:p w14:paraId="02C4A851" w14:textId="77777777" w:rsidR="00485531" w:rsidRP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2024-2025 SCHOOL YEAR</w:t>
      </w:r>
    </w:p>
    <w:p w14:paraId="4D79DA41" w14:textId="77777777" w:rsidR="00485531" w:rsidRP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August 21, 2024</w:t>
      </w:r>
    </w:p>
    <w:p w14:paraId="56B6DD9C" w14:textId="77777777" w:rsidR="00485531" w:rsidRP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40608D07" w14:textId="77777777" w:rsidR="00485531" w:rsidRPr="00485531" w:rsidRDefault="00485531" w:rsidP="00485531">
      <w:pPr>
        <w:pStyle w:val="Title"/>
        <w:ind w:left="81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 xml:space="preserve">CERTIFIED SUBSTITUTE TEACHER </w:t>
      </w:r>
    </w:p>
    <w:p w14:paraId="530F19D6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Mekayla Breland</w:t>
      </w:r>
    </w:p>
    <w:p w14:paraId="055F0DD9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Ray Bridewell</w:t>
      </w:r>
    </w:p>
    <w:p w14:paraId="2AA2EEE9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Caroline Bumgarner</w:t>
      </w:r>
    </w:p>
    <w:p w14:paraId="47B43982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Stephanie Fessler</w:t>
      </w:r>
    </w:p>
    <w:p w14:paraId="680F1A66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Tom Haders</w:t>
      </w:r>
    </w:p>
    <w:p w14:paraId="2674A3A8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Davey Jones</w:t>
      </w:r>
    </w:p>
    <w:p w14:paraId="63B72D62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Tracy Jones</w:t>
      </w:r>
    </w:p>
    <w:p w14:paraId="05550224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Heather McGrath</w:t>
      </w:r>
    </w:p>
    <w:p w14:paraId="293FC405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Kenton Stoppelwerth</w:t>
      </w:r>
    </w:p>
    <w:p w14:paraId="0E4FBC5A" w14:textId="77777777" w:rsidR="00485531" w:rsidRPr="00485531" w:rsidRDefault="00485531" w:rsidP="00485531">
      <w:pPr>
        <w:pStyle w:val="Title"/>
        <w:jc w:val="left"/>
        <w:rPr>
          <w:rFonts w:ascii="Tahoma" w:hAnsi="Tahoma" w:cs="Tahoma"/>
          <w:sz w:val="22"/>
          <w:szCs w:val="22"/>
        </w:rPr>
      </w:pPr>
    </w:p>
    <w:p w14:paraId="23F97594" w14:textId="77777777" w:rsidR="00485531" w:rsidRPr="00485531" w:rsidRDefault="00485531" w:rsidP="00485531">
      <w:pPr>
        <w:pStyle w:val="Title"/>
        <w:rPr>
          <w:rFonts w:ascii="Tahoma" w:hAnsi="Tahoma" w:cs="Tahoma"/>
          <w:sz w:val="22"/>
          <w:szCs w:val="22"/>
        </w:rPr>
      </w:pPr>
    </w:p>
    <w:p w14:paraId="3420810A" w14:textId="77777777" w:rsidR="00485531" w:rsidRPr="00485531" w:rsidRDefault="00485531" w:rsidP="00485531">
      <w:pPr>
        <w:pStyle w:val="Title"/>
        <w:ind w:left="90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CLASSIFIED SUBSTITUTE STAFF</w:t>
      </w:r>
    </w:p>
    <w:p w14:paraId="5E03210A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Peggy Birkenhauer</w:t>
      </w:r>
    </w:p>
    <w:p w14:paraId="3917769E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Bruce Mullins</w:t>
      </w:r>
    </w:p>
    <w:p w14:paraId="542E5A26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Sarah Eschan</w:t>
      </w:r>
    </w:p>
    <w:p w14:paraId="114539FA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Heather McGrath</w:t>
      </w:r>
    </w:p>
    <w:p w14:paraId="27CDDAF4" w14:textId="77777777" w:rsidR="00485531" w:rsidRPr="00485531" w:rsidRDefault="00485531" w:rsidP="00485531">
      <w:pPr>
        <w:pStyle w:val="Title"/>
        <w:ind w:left="1440"/>
        <w:jc w:val="left"/>
        <w:rPr>
          <w:rFonts w:ascii="Tahoma" w:hAnsi="Tahoma" w:cs="Tahoma"/>
          <w:sz w:val="22"/>
          <w:szCs w:val="22"/>
        </w:rPr>
      </w:pPr>
      <w:r w:rsidRPr="00485531">
        <w:rPr>
          <w:rFonts w:ascii="Tahoma" w:hAnsi="Tahoma" w:cs="Tahoma"/>
          <w:sz w:val="22"/>
          <w:szCs w:val="22"/>
        </w:rPr>
        <w:t>Rhonda Plata</w:t>
      </w:r>
    </w:p>
    <w:p w14:paraId="79A51725" w14:textId="0B73EB30" w:rsidR="00A01701" w:rsidRPr="00172247" w:rsidRDefault="00485531" w:rsidP="00485531">
      <w:pPr>
        <w:pStyle w:val="Title"/>
        <w:ind w:left="1440"/>
        <w:jc w:val="left"/>
        <w:rPr>
          <w:rFonts w:ascii="Tahoma" w:hAnsi="Tahoma" w:cs="Tahoma"/>
          <w:b w:val="0"/>
          <w:sz w:val="22"/>
          <w:szCs w:val="22"/>
          <w:highlight w:val="yellow"/>
        </w:rPr>
      </w:pPr>
      <w:r w:rsidRPr="00485531">
        <w:rPr>
          <w:rFonts w:ascii="Tahoma" w:hAnsi="Tahoma" w:cs="Tahoma"/>
          <w:sz w:val="22"/>
          <w:szCs w:val="22"/>
        </w:rPr>
        <w:t>Lisa Singleton</w:t>
      </w:r>
    </w:p>
    <w:p w14:paraId="04E97A87" w14:textId="2B62A3CB" w:rsidR="008D3019" w:rsidRDefault="008D3019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93EFCC2" w14:textId="7912542B" w:rsidR="00035EA6" w:rsidRDefault="00F56519" w:rsidP="00AE3A97">
      <w:pPr>
        <w:ind w:right="79"/>
        <w:rPr>
          <w:rFonts w:ascii="Tahoma" w:hAnsi="Tahoma" w:cs="Tahoma"/>
          <w:b/>
          <w:sz w:val="22"/>
          <w:szCs w:val="22"/>
        </w:rPr>
      </w:pPr>
      <w:r w:rsidRPr="00EC1EBB">
        <w:rPr>
          <w:rFonts w:ascii="Tahoma" w:hAnsi="Tahoma" w:cs="Tahoma"/>
          <w:b/>
          <w:sz w:val="22"/>
          <w:szCs w:val="22"/>
        </w:rPr>
        <w:t>Informational Items</w:t>
      </w:r>
    </w:p>
    <w:p w14:paraId="4F33FD9E" w14:textId="5E67A93B" w:rsidR="00485531" w:rsidRPr="00EC1EBB" w:rsidRDefault="00485531" w:rsidP="00AE3A97">
      <w:pPr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Local School Board Advisory Council Report presented by Julia Fischer</w:t>
      </w:r>
    </w:p>
    <w:p w14:paraId="6DD58ADE" w14:textId="2A897946" w:rsidR="00857D28" w:rsidRDefault="00B55FBE" w:rsidP="00AE3A97">
      <w:pPr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Grandview Elementary and Bellevue Middle/High School Financial Reports</w:t>
      </w:r>
      <w:r w:rsidR="0090740B">
        <w:rPr>
          <w:rFonts w:ascii="Tahoma" w:hAnsi="Tahoma" w:cs="Tahoma"/>
          <w:b/>
          <w:sz w:val="22"/>
          <w:szCs w:val="22"/>
        </w:rPr>
        <w:t xml:space="preserve"> </w:t>
      </w:r>
      <w:r w:rsidR="00485531">
        <w:rPr>
          <w:rFonts w:ascii="Tahoma" w:hAnsi="Tahoma" w:cs="Tahoma"/>
          <w:b/>
          <w:sz w:val="22"/>
          <w:szCs w:val="22"/>
        </w:rPr>
        <w:t>July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CB4B57">
        <w:rPr>
          <w:rFonts w:ascii="Tahoma" w:hAnsi="Tahoma" w:cs="Tahoma"/>
          <w:b/>
          <w:sz w:val="22"/>
          <w:szCs w:val="22"/>
        </w:rPr>
        <w:t>2024</w:t>
      </w:r>
    </w:p>
    <w:p w14:paraId="32574924" w14:textId="15B61763" w:rsidR="002A7DA1" w:rsidRDefault="002A7DA1" w:rsidP="00AE3A97">
      <w:pPr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AC48B7A" w14:textId="65187A82" w:rsidR="003D71DC" w:rsidRDefault="002C4687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8553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-24-</w:t>
      </w:r>
      <w:r w:rsidR="00485531">
        <w:rPr>
          <w:rFonts w:ascii="Tahoma" w:hAnsi="Tahoma" w:cs="Tahoma"/>
          <w:b/>
          <w:sz w:val="22"/>
          <w:szCs w:val="22"/>
        </w:rPr>
        <w:t>5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6B7F86">
        <w:rPr>
          <w:rFonts w:ascii="Tahoma" w:hAnsi="Tahoma" w:cs="Tahoma"/>
          <w:b/>
          <w:sz w:val="22"/>
          <w:szCs w:val="22"/>
        </w:rPr>
        <w:t xml:space="preserve"> </w:t>
      </w:r>
      <w:r w:rsidR="00A433B8">
        <w:rPr>
          <w:rFonts w:ascii="Tahoma" w:hAnsi="Tahoma" w:cs="Tahoma"/>
          <w:b/>
          <w:sz w:val="22"/>
          <w:szCs w:val="22"/>
        </w:rPr>
        <w:t>Dan Swope</w:t>
      </w:r>
      <w:r w:rsidR="008C616A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A433B8">
        <w:rPr>
          <w:rFonts w:ascii="Tahoma" w:hAnsi="Tahoma" w:cs="Tahoma"/>
          <w:b/>
          <w:sz w:val="22"/>
          <w:szCs w:val="22"/>
        </w:rPr>
        <w:t>6:38</w:t>
      </w:r>
      <w:r w:rsidR="006D487D">
        <w:rPr>
          <w:rFonts w:ascii="Tahoma" w:hAnsi="Tahoma" w:cs="Tahoma"/>
          <w:b/>
          <w:sz w:val="22"/>
          <w:szCs w:val="22"/>
        </w:rPr>
        <w:t xml:space="preserve"> 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A433B8">
        <w:rPr>
          <w:rFonts w:ascii="Tahoma" w:hAnsi="Tahoma" w:cs="Tahoma"/>
          <w:b/>
          <w:sz w:val="22"/>
          <w:szCs w:val="22"/>
        </w:rPr>
        <w:t>Julia Fischer.</w:t>
      </w:r>
      <w:bookmarkStart w:id="0" w:name="_GoBack"/>
      <w:bookmarkEnd w:id="0"/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485531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60ABC8DD" w14:textId="77777777" w:rsidR="00E27E64" w:rsidRDefault="00E27E64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C73D0FA" w14:textId="77777777" w:rsidR="00E27E64" w:rsidRDefault="00E27E64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0D2B93" w14:textId="77777777" w:rsidR="00D01782" w:rsidRPr="00BE1595" w:rsidRDefault="00D01782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59CBEC7B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53811D3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A01701">
      <w:type w:val="continuous"/>
      <w:pgSz w:w="12240" w:h="15840" w:code="1"/>
      <w:pgMar w:top="990" w:right="994" w:bottom="36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24F7"/>
    <w:rsid w:val="00612836"/>
    <w:rsid w:val="00612BDA"/>
    <w:rsid w:val="0061365A"/>
    <w:rsid w:val="00613B9C"/>
    <w:rsid w:val="0061453F"/>
    <w:rsid w:val="00615832"/>
    <w:rsid w:val="00616478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148"/>
    <w:rsid w:val="007637AB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6094"/>
    <w:rsid w:val="008C616A"/>
    <w:rsid w:val="008C6279"/>
    <w:rsid w:val="008D0157"/>
    <w:rsid w:val="008D230B"/>
    <w:rsid w:val="008D3019"/>
    <w:rsid w:val="008D49D8"/>
    <w:rsid w:val="008D4AC3"/>
    <w:rsid w:val="008D6DF4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E28"/>
    <w:rsid w:val="00B77080"/>
    <w:rsid w:val="00B77E00"/>
    <w:rsid w:val="00B80067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70AA"/>
    <w:rsid w:val="00DA0D62"/>
    <w:rsid w:val="00DA160B"/>
    <w:rsid w:val="00DA2281"/>
    <w:rsid w:val="00DA52B5"/>
    <w:rsid w:val="00DB06C7"/>
    <w:rsid w:val="00DB1283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94627f6b-45aa-4f11-bbeb-ed3626982268"/>
    <ds:schemaRef ds:uri="dba9d881-5f3a-40f9-a9a7-00e960d0e46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36242-65F7-412F-8505-B9B7AE5F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1094</Words>
  <Characters>7296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2024-05-15T21:04:00Z</cp:lastPrinted>
  <dcterms:created xsi:type="dcterms:W3CDTF">2024-08-21T17:13:00Z</dcterms:created>
  <dcterms:modified xsi:type="dcterms:W3CDTF">2024-08-22T18:41:00Z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