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0694" w14:textId="77777777" w:rsidR="00BC5FA7" w:rsidRPr="00A15D20" w:rsidRDefault="009B4359" w:rsidP="003A50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B2FA1" wp14:editId="628EE384">
                <wp:simplePos x="0" y="0"/>
                <wp:positionH relativeFrom="column">
                  <wp:posOffset>1562100</wp:posOffset>
                </wp:positionH>
                <wp:positionV relativeFrom="paragraph">
                  <wp:posOffset>-57150</wp:posOffset>
                </wp:positionV>
                <wp:extent cx="4678680" cy="952500"/>
                <wp:effectExtent l="0" t="0" r="2667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9525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74D19" w14:textId="77777777" w:rsidR="009B4359" w:rsidRPr="00560F01" w:rsidRDefault="009B4359">
                            <w:pPr>
                              <w:rPr>
                                <w:rFonts w:ascii="Castellar" w:hAnsi="Castellar"/>
                                <w:color w:val="F2F2F2" w:themeColor="background1" w:themeShade="F2"/>
                                <w:sz w:val="32"/>
                                <w:szCs w:val="32"/>
                              </w:rPr>
                            </w:pPr>
                            <w:r w:rsidRPr="00C25A2E">
                              <w:rPr>
                                <w:rFonts w:ascii="Castellar" w:hAnsi="Castellar"/>
                                <w:color w:val="F2F2F2" w:themeColor="background1" w:themeShade="F2"/>
                                <w:sz w:val="72"/>
                                <w:szCs w:val="72"/>
                              </w:rPr>
                              <w:t>PANTHERS PAUSE</w:t>
                            </w:r>
                            <w:r w:rsidR="00560F01">
                              <w:rPr>
                                <w:rFonts w:ascii="Castellar" w:hAnsi="Castellar"/>
                                <w:color w:val="F2F2F2" w:themeColor="background1" w:themeShade="F2"/>
                                <w:sz w:val="72"/>
                                <w:szCs w:val="72"/>
                              </w:rPr>
                              <w:t xml:space="preserve">   </w:t>
                            </w:r>
                            <w:r w:rsidR="00E77F64">
                              <w:rPr>
                                <w:rFonts w:ascii="Castellar" w:hAnsi="Castellar"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June</w:t>
                            </w:r>
                            <w:r w:rsidR="00B713E0">
                              <w:rPr>
                                <w:rFonts w:ascii="Castellar" w:hAnsi="Castellar"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 Board Meeting</w:t>
                            </w:r>
                          </w:p>
                          <w:p w14:paraId="67658C60" w14:textId="77777777" w:rsidR="00560F01" w:rsidRPr="00C25A2E" w:rsidRDefault="00560F01">
                            <w:pPr>
                              <w:rPr>
                                <w:rFonts w:ascii="Castellar" w:hAnsi="Castellar"/>
                                <w:color w:val="F2F2F2" w:themeColor="background1" w:themeShade="F2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pt;margin-top:-4.5pt;width:368.4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" fillcolor="#7030a0" strokecolor="black [3213]" strokeweight=".5pt">
                <v:textbox>
                  <w:txbxContent>
                    <w:p w:rsidR="009B4359" w:rsidRPr="00560F01" w:rsidRDefault="009B4359">
                      <w:pPr>
                        <w:rPr>
                          <w:rFonts w:ascii="Castellar" w:hAnsi="Castellar"/>
                          <w:color w:val="F2F2F2" w:themeColor="background1" w:themeShade="F2"/>
                          <w:sz w:val="32"/>
                          <w:szCs w:val="32"/>
                        </w:rPr>
                      </w:pPr>
                      <w:r w:rsidRPr="00C25A2E">
                        <w:rPr>
                          <w:rFonts w:ascii="Castellar" w:hAnsi="Castellar"/>
                          <w:color w:val="F2F2F2" w:themeColor="background1" w:themeShade="F2"/>
                          <w:sz w:val="72"/>
                          <w:szCs w:val="72"/>
                        </w:rPr>
                        <w:t>PANTHERS PAUSE</w:t>
                      </w:r>
                      <w:r w:rsidR="00560F01">
                        <w:rPr>
                          <w:rFonts w:ascii="Castellar" w:hAnsi="Castellar"/>
                          <w:color w:val="F2F2F2" w:themeColor="background1" w:themeShade="F2"/>
                          <w:sz w:val="72"/>
                          <w:szCs w:val="72"/>
                        </w:rPr>
                        <w:t xml:space="preserve">   </w:t>
                      </w:r>
                      <w:r w:rsidR="00E77F64">
                        <w:rPr>
                          <w:rFonts w:ascii="Castellar" w:hAnsi="Castellar"/>
                          <w:color w:val="F2F2F2" w:themeColor="background1" w:themeShade="F2"/>
                          <w:sz w:val="28"/>
                          <w:szCs w:val="28"/>
                        </w:rPr>
                        <w:t>June</w:t>
                      </w:r>
                      <w:r w:rsidR="00B713E0">
                        <w:rPr>
                          <w:rFonts w:ascii="Castellar" w:hAnsi="Castellar"/>
                          <w:color w:val="F2F2F2" w:themeColor="background1" w:themeShade="F2"/>
                          <w:sz w:val="28"/>
                          <w:szCs w:val="28"/>
                        </w:rPr>
                        <w:t xml:space="preserve"> Board Meeting</w:t>
                      </w:r>
                    </w:p>
                    <w:p w:rsidR="00560F01" w:rsidRPr="00C25A2E" w:rsidRDefault="00560F01">
                      <w:pPr>
                        <w:rPr>
                          <w:rFonts w:ascii="Castellar" w:hAnsi="Castellar"/>
                          <w:color w:val="F2F2F2" w:themeColor="background1" w:themeShade="F2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BB295B" wp14:editId="0D2E38D7">
            <wp:extent cx="1485900" cy="845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555" cy="84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A48DC" w14:textId="77777777" w:rsidR="000938C1" w:rsidRPr="005739BC" w:rsidRDefault="00CA160A" w:rsidP="000938C1">
      <w:pPr>
        <w:rPr>
          <w:color w:val="7030A0"/>
        </w:rPr>
      </w:pPr>
      <w:r>
        <w:rPr>
          <w:color w:val="7030A0"/>
        </w:rPr>
        <w:t xml:space="preserve"> Every Student, Every Day- Excellence for all.</w:t>
      </w:r>
    </w:p>
    <w:p w14:paraId="581A0BBE" w14:textId="54EC4AE9" w:rsidR="00B713E0" w:rsidRDefault="00E30D19" w:rsidP="00E30D19">
      <w:pPr>
        <w:rPr>
          <w:color w:val="7030A0"/>
          <w:u w:val="single"/>
        </w:rPr>
      </w:pPr>
      <w:r>
        <w:rPr>
          <w:color w:val="7030A0"/>
          <w:u w:val="single"/>
        </w:rPr>
        <w:t>Important Info:</w:t>
      </w:r>
    </w:p>
    <w:p w14:paraId="0802A956" w14:textId="40C44A3E" w:rsidR="00313BA1" w:rsidRDefault="00313BA1" w:rsidP="00E30D19">
      <w:pPr>
        <w:rPr>
          <w:color w:val="7030A0"/>
        </w:rPr>
      </w:pPr>
      <w:r w:rsidRPr="00313BA1">
        <w:rPr>
          <w:color w:val="7030A0"/>
        </w:rPr>
        <w:t>I attended the Safe School Coordinator Training on June 4</w:t>
      </w:r>
      <w:r w:rsidRPr="00313BA1">
        <w:rPr>
          <w:color w:val="7030A0"/>
          <w:vertAlign w:val="superscript"/>
        </w:rPr>
        <w:t>th</w:t>
      </w:r>
    </w:p>
    <w:p w14:paraId="456114E6" w14:textId="3221FB04" w:rsidR="00313BA1" w:rsidRDefault="00313BA1" w:rsidP="00E30D19">
      <w:pPr>
        <w:rPr>
          <w:color w:val="7030A0"/>
        </w:rPr>
      </w:pPr>
      <w:r>
        <w:rPr>
          <w:color w:val="7030A0"/>
        </w:rPr>
        <w:t>I attended the Kentucky Association of School Administrators Board Meeting on June 7</w:t>
      </w:r>
      <w:r w:rsidRPr="00313BA1">
        <w:rPr>
          <w:color w:val="7030A0"/>
          <w:vertAlign w:val="superscript"/>
        </w:rPr>
        <w:t>th</w:t>
      </w:r>
    </w:p>
    <w:p w14:paraId="5CA78F42" w14:textId="0914AACB" w:rsidR="00313BA1" w:rsidRPr="00313BA1" w:rsidRDefault="00313BA1" w:rsidP="00E30D19">
      <w:pPr>
        <w:rPr>
          <w:color w:val="7030A0"/>
        </w:rPr>
      </w:pPr>
      <w:r>
        <w:rPr>
          <w:color w:val="7030A0"/>
        </w:rPr>
        <w:t xml:space="preserve">Ms. Ethridge, Ms. Robinson and Myself attended the </w:t>
      </w:r>
      <w:proofErr w:type="gramStart"/>
      <w:r>
        <w:rPr>
          <w:color w:val="7030A0"/>
        </w:rPr>
        <w:t>two day</w:t>
      </w:r>
      <w:proofErr w:type="gramEnd"/>
      <w:r>
        <w:rPr>
          <w:color w:val="7030A0"/>
        </w:rPr>
        <w:t xml:space="preserve"> training for </w:t>
      </w:r>
      <w:proofErr w:type="spellStart"/>
      <w:r>
        <w:rPr>
          <w:color w:val="7030A0"/>
        </w:rPr>
        <w:t>PREPaRE</w:t>
      </w:r>
      <w:proofErr w:type="spellEnd"/>
      <w:r>
        <w:rPr>
          <w:color w:val="7030A0"/>
        </w:rPr>
        <w:t xml:space="preserve"> which is an evidence based training curriculum aimed to equip members with a comprehensive school crisis prevention and intervention. (such as a death of student or staff member,  or community based crisis) </w:t>
      </w:r>
    </w:p>
    <w:p w14:paraId="7113A525" w14:textId="1A4631DA" w:rsidR="00E77F64" w:rsidRPr="003B5DF4" w:rsidRDefault="00E77F64" w:rsidP="003B5DF4">
      <w:pPr>
        <w:pStyle w:val="ListParagraph"/>
        <w:numPr>
          <w:ilvl w:val="0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End of the school year activities went well for the students</w:t>
      </w:r>
    </w:p>
    <w:p w14:paraId="19B37454" w14:textId="4BA2CCD2" w:rsidR="00E77F64" w:rsidRPr="003B5DF4" w:rsidRDefault="00E77F64" w:rsidP="00E77F64">
      <w:pPr>
        <w:pStyle w:val="ListParagraph"/>
        <w:numPr>
          <w:ilvl w:val="0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Honors awards for seniors was a success</w:t>
      </w:r>
    </w:p>
    <w:p w14:paraId="3F9878EB" w14:textId="1A1035C8" w:rsidR="003B5DF4" w:rsidRPr="003B5DF4" w:rsidRDefault="003B5DF4" w:rsidP="00E77F64">
      <w:pPr>
        <w:pStyle w:val="ListParagraph"/>
        <w:numPr>
          <w:ilvl w:val="0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Senior Drive Anything</w:t>
      </w:r>
    </w:p>
    <w:p w14:paraId="7AEBFAC4" w14:textId="409E410C" w:rsidR="003B5DF4" w:rsidRPr="003B5DF4" w:rsidRDefault="003B5DF4" w:rsidP="00E77F64">
      <w:pPr>
        <w:pStyle w:val="ListParagraph"/>
        <w:numPr>
          <w:ilvl w:val="0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Final Bus Ride</w:t>
      </w:r>
    </w:p>
    <w:p w14:paraId="12323D35" w14:textId="3DC0B957" w:rsidR="003B5DF4" w:rsidRPr="00E77F64" w:rsidRDefault="003B5DF4" w:rsidP="00E77F64">
      <w:pPr>
        <w:pStyle w:val="ListParagraph"/>
        <w:numPr>
          <w:ilvl w:val="0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Senior Walk</w:t>
      </w:r>
    </w:p>
    <w:p w14:paraId="148285F9" w14:textId="4F1FC2E0" w:rsidR="00E157D5" w:rsidRPr="005739BC" w:rsidRDefault="00E157D5" w:rsidP="002E720D">
      <w:pPr>
        <w:pStyle w:val="ListParagraph"/>
        <w:numPr>
          <w:ilvl w:val="0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Baccalaur</w:t>
      </w:r>
      <w:r w:rsidR="00E77F64">
        <w:rPr>
          <w:color w:val="7030A0"/>
        </w:rPr>
        <w:t xml:space="preserve">eate </w:t>
      </w:r>
    </w:p>
    <w:p w14:paraId="6E5A518F" w14:textId="22525565" w:rsidR="00E157D5" w:rsidRPr="00E77F64" w:rsidRDefault="00E77F64" w:rsidP="00E77F6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7030A0"/>
        </w:rPr>
      </w:pPr>
      <w:r>
        <w:rPr>
          <w:color w:val="7030A0"/>
        </w:rPr>
        <w:t xml:space="preserve">Graduation </w:t>
      </w:r>
    </w:p>
    <w:p w14:paraId="19F7CC52" w14:textId="77777777" w:rsidR="002E720D" w:rsidRDefault="002E720D" w:rsidP="005739BC">
      <w:pPr>
        <w:rPr>
          <w:b/>
          <w:color w:val="7030A0"/>
          <w:u w:val="single"/>
        </w:rPr>
      </w:pPr>
    </w:p>
    <w:p w14:paraId="409970E8" w14:textId="33F0FCEE" w:rsidR="00E77F64" w:rsidRDefault="003B5DF4" w:rsidP="005739BC">
      <w:pPr>
        <w:rPr>
          <w:color w:val="7030A0"/>
          <w:u w:val="single"/>
        </w:rPr>
      </w:pPr>
      <w:r w:rsidRPr="003B5DF4">
        <w:rPr>
          <w:color w:val="7030A0"/>
          <w:u w:val="single"/>
        </w:rPr>
        <w:t>Hired</w:t>
      </w:r>
    </w:p>
    <w:p w14:paraId="3F2414A6" w14:textId="78B6B292" w:rsidR="003B5DF4" w:rsidRDefault="003B5DF4" w:rsidP="005739BC">
      <w:pPr>
        <w:rPr>
          <w:color w:val="7030A0"/>
        </w:rPr>
      </w:pPr>
      <w:r>
        <w:rPr>
          <w:color w:val="7030A0"/>
        </w:rPr>
        <w:t>Micki Clark – High School English</w:t>
      </w:r>
    </w:p>
    <w:p w14:paraId="519C8239" w14:textId="13ED7391" w:rsidR="003B5DF4" w:rsidRDefault="003B5DF4" w:rsidP="005739BC">
      <w:pPr>
        <w:rPr>
          <w:color w:val="7030A0"/>
        </w:rPr>
      </w:pPr>
      <w:r>
        <w:rPr>
          <w:color w:val="7030A0"/>
        </w:rPr>
        <w:t>Michael Lee – Middle School Social Studies</w:t>
      </w:r>
    </w:p>
    <w:p w14:paraId="17774424" w14:textId="05AA4A64" w:rsidR="003B5DF4" w:rsidRDefault="003B5DF4" w:rsidP="005739BC">
      <w:pPr>
        <w:rPr>
          <w:color w:val="7030A0"/>
        </w:rPr>
      </w:pPr>
      <w:r>
        <w:rPr>
          <w:color w:val="7030A0"/>
        </w:rPr>
        <w:t>Jay Vaughn – High School History</w:t>
      </w:r>
    </w:p>
    <w:p w14:paraId="70F4880F" w14:textId="45BABB70" w:rsidR="003B5DF4" w:rsidRDefault="003B5DF4" w:rsidP="005739BC">
      <w:pPr>
        <w:rPr>
          <w:color w:val="7030A0"/>
        </w:rPr>
      </w:pPr>
      <w:r>
        <w:rPr>
          <w:color w:val="7030A0"/>
        </w:rPr>
        <w:t>Jonathan Palmer – Girls Head Basketball</w:t>
      </w:r>
    </w:p>
    <w:p w14:paraId="27B58A56" w14:textId="77777777" w:rsidR="003B5DF4" w:rsidRPr="003B5DF4" w:rsidRDefault="003B5DF4" w:rsidP="005739BC">
      <w:pPr>
        <w:rPr>
          <w:color w:val="7030A0"/>
        </w:rPr>
      </w:pPr>
    </w:p>
    <w:p w14:paraId="598D3E62" w14:textId="77777777" w:rsidR="006326CB" w:rsidRPr="00B713E0" w:rsidRDefault="006326CB" w:rsidP="00B713E0">
      <w:pPr>
        <w:rPr>
          <w:color w:val="7030A0"/>
          <w:sz w:val="20"/>
          <w:szCs w:val="20"/>
          <w:u w:val="single"/>
        </w:rPr>
      </w:pPr>
    </w:p>
    <w:p w14:paraId="1A9F2818" w14:textId="77777777" w:rsidR="00BD5996" w:rsidRPr="00A15D20" w:rsidRDefault="00BD5996" w:rsidP="00A15D20">
      <w:pPr>
        <w:pStyle w:val="ListParagraph"/>
        <w:rPr>
          <w:rFonts w:ascii="Calibri" w:hAnsi="Calibri"/>
          <w:color w:val="1F497D"/>
          <w:sz w:val="20"/>
          <w:szCs w:val="20"/>
        </w:rPr>
      </w:pPr>
    </w:p>
    <w:p w14:paraId="66D1E92C" w14:textId="77777777" w:rsidR="007137EC" w:rsidRPr="009920EC" w:rsidRDefault="00155598" w:rsidP="009920EC">
      <w:pPr>
        <w:pStyle w:val="NoSpacing"/>
        <w:rPr>
          <w:color w:val="7030A0"/>
        </w:rPr>
      </w:pPr>
      <w:r>
        <w:rPr>
          <w:color w:val="7030A0"/>
          <w:sz w:val="20"/>
          <w:szCs w:val="20"/>
        </w:rPr>
        <w:t>T</w:t>
      </w:r>
      <w:r w:rsidR="009920EC">
        <w:rPr>
          <w:color w:val="7030A0"/>
          <w:sz w:val="20"/>
          <w:szCs w:val="20"/>
        </w:rPr>
        <w:t xml:space="preserve">hanks </w:t>
      </w:r>
      <w:r w:rsidR="007137EC" w:rsidRPr="00763873">
        <w:rPr>
          <w:color w:val="7030A0"/>
          <w:sz w:val="20"/>
          <w:szCs w:val="20"/>
        </w:rPr>
        <w:t>an</w:t>
      </w:r>
      <w:r w:rsidR="00A23A68" w:rsidRPr="00763873">
        <w:rPr>
          <w:color w:val="7030A0"/>
          <w:sz w:val="20"/>
          <w:szCs w:val="20"/>
        </w:rPr>
        <w:t>d remember “</w:t>
      </w:r>
      <w:r w:rsidR="007137EC" w:rsidRPr="00763873">
        <w:rPr>
          <w:color w:val="7030A0"/>
          <w:sz w:val="20"/>
          <w:szCs w:val="20"/>
        </w:rPr>
        <w:t>Every Student, Every Day</w:t>
      </w:r>
      <w:r w:rsidR="00A23A68" w:rsidRPr="00763873">
        <w:rPr>
          <w:color w:val="7030A0"/>
          <w:sz w:val="20"/>
          <w:szCs w:val="20"/>
        </w:rPr>
        <w:t>-Excellence for All</w:t>
      </w:r>
      <w:r w:rsidR="007137EC" w:rsidRPr="00763873">
        <w:rPr>
          <w:color w:val="7030A0"/>
          <w:sz w:val="20"/>
          <w:szCs w:val="20"/>
        </w:rPr>
        <w:t>”</w:t>
      </w:r>
    </w:p>
    <w:sectPr w:rsidR="007137EC" w:rsidRPr="00992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472D"/>
    <w:multiLevelType w:val="hybridMultilevel"/>
    <w:tmpl w:val="A3A2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42A94"/>
    <w:multiLevelType w:val="hybridMultilevel"/>
    <w:tmpl w:val="47A0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F3FF0"/>
    <w:multiLevelType w:val="hybridMultilevel"/>
    <w:tmpl w:val="39A0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F57E3"/>
    <w:multiLevelType w:val="hybridMultilevel"/>
    <w:tmpl w:val="D63E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0222B"/>
    <w:multiLevelType w:val="hybridMultilevel"/>
    <w:tmpl w:val="C95C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59"/>
    <w:rsid w:val="00025F40"/>
    <w:rsid w:val="0003663C"/>
    <w:rsid w:val="00046AC5"/>
    <w:rsid w:val="00073843"/>
    <w:rsid w:val="00081EAC"/>
    <w:rsid w:val="000938C1"/>
    <w:rsid w:val="000B6CBD"/>
    <w:rsid w:val="00105201"/>
    <w:rsid w:val="00123D4E"/>
    <w:rsid w:val="00133650"/>
    <w:rsid w:val="00140198"/>
    <w:rsid w:val="00155598"/>
    <w:rsid w:val="00165524"/>
    <w:rsid w:val="001674DC"/>
    <w:rsid w:val="001B3C92"/>
    <w:rsid w:val="001B5844"/>
    <w:rsid w:val="001F250C"/>
    <w:rsid w:val="001F7C79"/>
    <w:rsid w:val="002358E3"/>
    <w:rsid w:val="00292A83"/>
    <w:rsid w:val="002B756C"/>
    <w:rsid w:val="002E720D"/>
    <w:rsid w:val="00313BA1"/>
    <w:rsid w:val="00347394"/>
    <w:rsid w:val="003A5034"/>
    <w:rsid w:val="003B5DF4"/>
    <w:rsid w:val="003C6F2B"/>
    <w:rsid w:val="00417D95"/>
    <w:rsid w:val="00424E73"/>
    <w:rsid w:val="00431D4D"/>
    <w:rsid w:val="00432771"/>
    <w:rsid w:val="00491831"/>
    <w:rsid w:val="00501E6D"/>
    <w:rsid w:val="00560F01"/>
    <w:rsid w:val="005739BC"/>
    <w:rsid w:val="00595F49"/>
    <w:rsid w:val="005D4D61"/>
    <w:rsid w:val="006326CB"/>
    <w:rsid w:val="006407F9"/>
    <w:rsid w:val="00697206"/>
    <w:rsid w:val="0070253C"/>
    <w:rsid w:val="007137EC"/>
    <w:rsid w:val="00720A0E"/>
    <w:rsid w:val="00763873"/>
    <w:rsid w:val="00823946"/>
    <w:rsid w:val="00834076"/>
    <w:rsid w:val="00884FF3"/>
    <w:rsid w:val="008E0397"/>
    <w:rsid w:val="00942E14"/>
    <w:rsid w:val="00954803"/>
    <w:rsid w:val="00967EF0"/>
    <w:rsid w:val="009920EC"/>
    <w:rsid w:val="009B4359"/>
    <w:rsid w:val="00A15D20"/>
    <w:rsid w:val="00A23A68"/>
    <w:rsid w:val="00A42B14"/>
    <w:rsid w:val="00AA49BF"/>
    <w:rsid w:val="00AD3CC4"/>
    <w:rsid w:val="00B03350"/>
    <w:rsid w:val="00B713E0"/>
    <w:rsid w:val="00BC5FA7"/>
    <w:rsid w:val="00BD5996"/>
    <w:rsid w:val="00BF1895"/>
    <w:rsid w:val="00C0138B"/>
    <w:rsid w:val="00C1438E"/>
    <w:rsid w:val="00C25A2E"/>
    <w:rsid w:val="00C30FE1"/>
    <w:rsid w:val="00C3584B"/>
    <w:rsid w:val="00C710BA"/>
    <w:rsid w:val="00CA160A"/>
    <w:rsid w:val="00CA7678"/>
    <w:rsid w:val="00CC14C7"/>
    <w:rsid w:val="00D32C48"/>
    <w:rsid w:val="00D4529E"/>
    <w:rsid w:val="00D61F76"/>
    <w:rsid w:val="00D771DC"/>
    <w:rsid w:val="00D97EE2"/>
    <w:rsid w:val="00DA0C86"/>
    <w:rsid w:val="00DD321A"/>
    <w:rsid w:val="00DE41C8"/>
    <w:rsid w:val="00E157D5"/>
    <w:rsid w:val="00E30D19"/>
    <w:rsid w:val="00E32F8E"/>
    <w:rsid w:val="00E77F64"/>
    <w:rsid w:val="00EB26F2"/>
    <w:rsid w:val="00EC5D1E"/>
    <w:rsid w:val="00EC6C8B"/>
    <w:rsid w:val="00F324BD"/>
    <w:rsid w:val="00F8191D"/>
    <w:rsid w:val="00F91F03"/>
    <w:rsid w:val="00FA235C"/>
    <w:rsid w:val="00FB4B1A"/>
    <w:rsid w:val="00FC3E82"/>
    <w:rsid w:val="00FD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2310"/>
  <w15:chartTrackingRefBased/>
  <w15:docId w15:val="{7A26D78B-8C99-4F56-9810-E8606538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034"/>
    <w:pPr>
      <w:ind w:left="720"/>
      <w:contextualSpacing/>
    </w:pPr>
  </w:style>
  <w:style w:type="paragraph" w:styleId="NoSpacing">
    <w:name w:val="No Spacing"/>
    <w:uiPriority w:val="1"/>
    <w:qFormat/>
    <w:rsid w:val="00431D4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C6F2B"/>
    <w:rPr>
      <w:rFonts w:ascii="Times New Roman" w:hAnsi="Times New Roman" w:cs="Times New Roman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FC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FC3E82"/>
  </w:style>
  <w:style w:type="character" w:customStyle="1" w:styleId="6qdm">
    <w:name w:val="_6qdm"/>
    <w:basedOn w:val="DefaultParagraphFont"/>
    <w:rsid w:val="00FC3E82"/>
  </w:style>
  <w:style w:type="character" w:styleId="Strong">
    <w:name w:val="Strong"/>
    <w:basedOn w:val="DefaultParagraphFont"/>
    <w:uiPriority w:val="22"/>
    <w:qFormat/>
    <w:rsid w:val="00D97EE2"/>
    <w:rPr>
      <w:b/>
      <w:bCs/>
    </w:rPr>
  </w:style>
  <w:style w:type="character" w:styleId="Emphasis">
    <w:name w:val="Emphasis"/>
    <w:basedOn w:val="DefaultParagraphFont"/>
    <w:uiPriority w:val="20"/>
    <w:qFormat/>
    <w:rsid w:val="00D97E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4</cp:revision>
  <dcterms:created xsi:type="dcterms:W3CDTF">2024-06-13T13:30:00Z</dcterms:created>
  <dcterms:modified xsi:type="dcterms:W3CDTF">2024-06-13T13:46:00Z</dcterms:modified>
</cp:coreProperties>
</file>