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6960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R.E</w:t>
      </w:r>
      <w:proofErr w:type="spellEnd"/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. Stevenson Elementary School</w:t>
      </w:r>
    </w:p>
    <w:p w14:paraId="2B646CF4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Preschool</w:t>
      </w:r>
    </w:p>
    <w:p w14:paraId="46B4A7C1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Start Time: 8:15 am   End Time: 2:00 pm</w:t>
      </w:r>
    </w:p>
    <w:p w14:paraId="1B946C29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Four-Day School Week </w:t>
      </w:r>
    </w:p>
    <w:p w14:paraId="28061A97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School Monday – Thursday</w:t>
      </w:r>
    </w:p>
    <w:p w14:paraId="0D36E774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No School on Friday</w:t>
      </w:r>
    </w:p>
    <w:p w14:paraId="0E5A0364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</w:p>
    <w:p w14:paraId="2E40DA49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Kindergarten – 5</w:t>
      </w: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  <w:vertAlign w:val="superscript"/>
        </w:rPr>
        <w:t>th</w:t>
      </w:r>
      <w:r>
        <w:rPr>
          <w:rStyle w:val="Emphasis"/>
          <w:rFonts w:ascii="Verdana" w:eastAsiaTheme="majorEastAsia" w:hAnsi="Verdana"/>
          <w:b/>
          <w:bCs/>
          <w:color w:val="000000"/>
          <w:sz w:val="18"/>
          <w:szCs w:val="18"/>
        </w:rPr>
        <w:t> Grade</w:t>
      </w:r>
    </w:p>
    <w:p w14:paraId="0902FCE3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Start Time: 7:45 am   End Time: 2:35 pm</w:t>
      </w:r>
    </w:p>
    <w:p w14:paraId="52AC4630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</w:p>
    <w:p w14:paraId="360D8258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Russellville Middle School</w:t>
      </w:r>
    </w:p>
    <w:p w14:paraId="3F4E3AD1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Start Time: 8:00 am   End Time: 3:15 pm</w:t>
      </w:r>
    </w:p>
    <w:p w14:paraId="37333D64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</w:p>
    <w:p w14:paraId="43C6FA86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Russellville High School</w:t>
      </w:r>
    </w:p>
    <w:p w14:paraId="4385AE50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Start Time: 8:00 am   End Time: 3:15 pm</w:t>
      </w:r>
    </w:p>
    <w:p w14:paraId="7A7CFF69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Russellville School of Innovation</w:t>
      </w:r>
    </w:p>
    <w:p w14:paraId="285F62DF" w14:textId="77777777" w:rsidR="0059206F" w:rsidRDefault="0059206F" w:rsidP="0059206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</w:rPr>
        <w:t>Start Time: 8:00 am   End Time: 3:15 pm</w:t>
      </w:r>
    </w:p>
    <w:p w14:paraId="6D884A64" w14:textId="77777777" w:rsidR="006B4895" w:rsidRDefault="006B4895"/>
    <w:sectPr w:rsidR="006B4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6F"/>
    <w:rsid w:val="0059206F"/>
    <w:rsid w:val="006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20CD1"/>
  <w15:chartTrackingRefBased/>
  <w15:docId w15:val="{14653ADB-8B53-48BE-9534-E66770E1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9206F"/>
    <w:rPr>
      <w:b/>
      <w:bCs/>
    </w:rPr>
  </w:style>
  <w:style w:type="character" w:styleId="Emphasis">
    <w:name w:val="Emphasis"/>
    <w:basedOn w:val="DefaultParagraphFont"/>
    <w:uiPriority w:val="20"/>
    <w:qFormat/>
    <w:rsid w:val="00592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340</Characters>
  <Application>Microsoft Office Word</Application>
  <DocSecurity>0</DocSecurity>
  <Lines>17</Lines>
  <Paragraphs>14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Bridget</dc:creator>
  <cp:keywords/>
  <dc:description/>
  <cp:lastModifiedBy>Robinson, Bridget</cp:lastModifiedBy>
  <cp:revision>1</cp:revision>
  <cp:lastPrinted>2024-04-26T15:48:00Z</cp:lastPrinted>
  <dcterms:created xsi:type="dcterms:W3CDTF">2024-04-26T15:48:00Z</dcterms:created>
  <dcterms:modified xsi:type="dcterms:W3CDTF">2024-04-26T15:58:00Z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6f36cafe-cc69-4e8a-9dec-3f8c8bbba850</vt:lpwstr>
  </property>
</Properties>
</file>