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03E2B92F"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8B4413">
        <w:rPr>
          <w:sz w:val="24"/>
          <w:szCs w:val="24"/>
        </w:rPr>
        <w:t>December</w:t>
      </w:r>
      <w:r w:rsidR="00FE5496" w:rsidRPr="00A92F26">
        <w:rPr>
          <w:sz w:val="24"/>
          <w:szCs w:val="24"/>
        </w:rPr>
        <w:t xml:space="preserve"> 202</w:t>
      </w:r>
      <w:r w:rsidR="00D76499" w:rsidRPr="00A92F26">
        <w:rPr>
          <w:sz w:val="24"/>
          <w:szCs w:val="24"/>
        </w:rPr>
        <w:t>3</w:t>
      </w:r>
    </w:p>
    <w:p w14:paraId="7BDB6704" w14:textId="77777777" w:rsidR="000258E5" w:rsidRPr="00A92F26" w:rsidRDefault="000258E5">
      <w:pPr>
        <w:rPr>
          <w:sz w:val="24"/>
          <w:szCs w:val="24"/>
        </w:rPr>
      </w:pPr>
    </w:p>
    <w:p w14:paraId="24CAC6CF" w14:textId="0BE57F30" w:rsidR="00B46839" w:rsidRDefault="0079174E">
      <w:pPr>
        <w:rPr>
          <w:sz w:val="24"/>
          <w:szCs w:val="24"/>
        </w:rPr>
      </w:pPr>
      <w:r w:rsidRPr="00A92F26">
        <w:rPr>
          <w:sz w:val="24"/>
          <w:szCs w:val="24"/>
        </w:rPr>
        <w:t>BHS:</w:t>
      </w:r>
      <w:r w:rsidR="00560FE1">
        <w:rPr>
          <w:sz w:val="24"/>
          <w:szCs w:val="24"/>
        </w:rPr>
        <w:t xml:space="preserve"> </w:t>
      </w:r>
      <w:r w:rsidR="00B46839">
        <w:rPr>
          <w:sz w:val="24"/>
          <w:szCs w:val="24"/>
        </w:rPr>
        <w:t xml:space="preserve">We have started checking off items from our safety audit.  Some of the items needing correction at the high school were power strips being plugged into power strips, placing items on top of the HVAC units in the rooms, missing tiles from different construction projects, needing three feet of clearance from all electrical boxes, using only LED light bulbs in lamps.  These were easy fixes and have been taken care of.  </w:t>
      </w:r>
      <w:r w:rsidR="00C033E6">
        <w:rPr>
          <w:sz w:val="24"/>
          <w:szCs w:val="24"/>
        </w:rPr>
        <w:t xml:space="preserve">Pare of the issue with the abundance of power strips is that the building was not designed for the technology of today.  We have few outlets in the rooms so power strips are a necessity.  </w:t>
      </w:r>
    </w:p>
    <w:p w14:paraId="08F2DD92" w14:textId="77777777" w:rsidR="00DF48B0" w:rsidRPr="00A92F26" w:rsidRDefault="00DF48B0">
      <w:pPr>
        <w:rPr>
          <w:sz w:val="24"/>
          <w:szCs w:val="24"/>
        </w:rPr>
      </w:pPr>
    </w:p>
    <w:p w14:paraId="6DB97C38" w14:textId="651BEC01" w:rsidR="00C033E6"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C033E6">
        <w:rPr>
          <w:sz w:val="24"/>
          <w:szCs w:val="24"/>
        </w:rPr>
        <w:t>We have also started checking of</w:t>
      </w:r>
      <w:r w:rsidR="00BD350E">
        <w:rPr>
          <w:sz w:val="24"/>
          <w:szCs w:val="24"/>
        </w:rPr>
        <w:t>f</w:t>
      </w:r>
      <w:r w:rsidR="00C033E6">
        <w:rPr>
          <w:sz w:val="24"/>
          <w:szCs w:val="24"/>
        </w:rPr>
        <w:t xml:space="preserve"> items we found during the safety audit at Grandview.  Some items of note are like the high school.  Power strips</w:t>
      </w:r>
      <w:r w:rsidR="00BD350E">
        <w:rPr>
          <w:sz w:val="24"/>
          <w:szCs w:val="24"/>
        </w:rPr>
        <w:t xml:space="preserve"> being plugged into power strips</w:t>
      </w:r>
      <w:r w:rsidR="00C033E6">
        <w:rPr>
          <w:sz w:val="24"/>
          <w:szCs w:val="24"/>
        </w:rPr>
        <w:t>, using only LED bulbs in lamps, items being stored too high so that the sprinkler system is blocked, HVAC units being covered with paper and other items, and electrical boxes needing three feet of clearance</w:t>
      </w:r>
      <w:r w:rsidR="00BD350E">
        <w:rPr>
          <w:sz w:val="24"/>
          <w:szCs w:val="24"/>
        </w:rPr>
        <w:t>, and making sure all area rugs are slip resistant</w:t>
      </w:r>
      <w:r w:rsidR="00C033E6">
        <w:rPr>
          <w:sz w:val="24"/>
          <w:szCs w:val="24"/>
        </w:rPr>
        <w:t>.  There were more items outdoors at GES vs the high school.  Shrubbery needs to be three feet or less and branches on trees need to be seven feet or higher.  There are some cracks in the foundation that our architects have been made aware of.</w:t>
      </w:r>
    </w:p>
    <w:p w14:paraId="52AE5E06" w14:textId="77777777" w:rsidR="00872A34" w:rsidRPr="00A92F26" w:rsidRDefault="00872A34">
      <w:pPr>
        <w:rPr>
          <w:sz w:val="24"/>
          <w:szCs w:val="24"/>
        </w:rPr>
      </w:pPr>
    </w:p>
    <w:p w14:paraId="28EFBAC9" w14:textId="385CD43F" w:rsidR="00BD350E" w:rsidRDefault="0079174E">
      <w:pPr>
        <w:rPr>
          <w:sz w:val="24"/>
          <w:szCs w:val="24"/>
        </w:rPr>
      </w:pPr>
      <w:r w:rsidRPr="00A92F26">
        <w:rPr>
          <w:sz w:val="24"/>
          <w:szCs w:val="24"/>
        </w:rPr>
        <w:t xml:space="preserve">Athletic Complex: </w:t>
      </w:r>
      <w:r w:rsidR="008A268F">
        <w:rPr>
          <w:sz w:val="24"/>
          <w:szCs w:val="24"/>
        </w:rPr>
        <w:t xml:space="preserve"> </w:t>
      </w:r>
      <w:r w:rsidR="00BD350E">
        <w:rPr>
          <w:sz w:val="24"/>
          <w:szCs w:val="24"/>
        </w:rPr>
        <w:t>Basketball season is underway, and all levels are off to a good start.  Our outdoor equipment has been winterized and stored.  We are having trouble with the operation of our bleachers, so we are working on getting some ideas from vendors on the best course of action.  The weight room is being used five days a week by various teams.  It is exciting to see the kids in there working hard.</w:t>
      </w:r>
    </w:p>
    <w:p w14:paraId="75B71159" w14:textId="577D9A2B" w:rsidR="008A268F" w:rsidRDefault="008A268F">
      <w:pPr>
        <w:rPr>
          <w:sz w:val="24"/>
          <w:szCs w:val="24"/>
        </w:rPr>
      </w:pPr>
    </w:p>
    <w:p w14:paraId="647BEEBB" w14:textId="77777777" w:rsidR="00335AC5" w:rsidRPr="00A92F26" w:rsidRDefault="00335AC5">
      <w:pPr>
        <w:rPr>
          <w:sz w:val="24"/>
          <w:szCs w:val="24"/>
        </w:rPr>
      </w:pPr>
    </w:p>
    <w:p w14:paraId="50C83451" w14:textId="089058AA" w:rsidR="00973C53" w:rsidRDefault="0079174E" w:rsidP="00477977">
      <w:pPr>
        <w:rPr>
          <w:sz w:val="24"/>
          <w:szCs w:val="24"/>
        </w:rPr>
      </w:pPr>
      <w:r w:rsidRPr="00A92F26">
        <w:rPr>
          <w:sz w:val="24"/>
          <w:szCs w:val="24"/>
        </w:rPr>
        <w:t>Transporta</w:t>
      </w:r>
      <w:r w:rsidR="007D5C18" w:rsidRPr="00A92F26">
        <w:rPr>
          <w:sz w:val="24"/>
          <w:szCs w:val="24"/>
        </w:rPr>
        <w:t xml:space="preserve">tion:  </w:t>
      </w:r>
      <w:r w:rsidR="008A268F">
        <w:rPr>
          <w:sz w:val="24"/>
          <w:szCs w:val="24"/>
        </w:rPr>
        <w:t>All routes are running smoothly, and our busses have been operational.</w:t>
      </w:r>
    </w:p>
    <w:p w14:paraId="33E2B61F" w14:textId="77777777" w:rsidR="00973C53" w:rsidRDefault="00973C53" w:rsidP="00477977">
      <w:pPr>
        <w:rPr>
          <w:sz w:val="24"/>
          <w:szCs w:val="24"/>
        </w:rPr>
      </w:pPr>
    </w:p>
    <w:p w14:paraId="63C5D2EB" w14:textId="566F29E5" w:rsidR="00A05C84" w:rsidRDefault="00A05C84" w:rsidP="00477977"/>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A3D59"/>
    <w:rsid w:val="001B692A"/>
    <w:rsid w:val="00220B5C"/>
    <w:rsid w:val="00236E4B"/>
    <w:rsid w:val="00244807"/>
    <w:rsid w:val="00275DE9"/>
    <w:rsid w:val="002930F6"/>
    <w:rsid w:val="002C6C24"/>
    <w:rsid w:val="002D1E7E"/>
    <w:rsid w:val="002D2256"/>
    <w:rsid w:val="002D3F46"/>
    <w:rsid w:val="00300ECE"/>
    <w:rsid w:val="00334A77"/>
    <w:rsid w:val="00335AC5"/>
    <w:rsid w:val="003B582C"/>
    <w:rsid w:val="003D217A"/>
    <w:rsid w:val="00410DCB"/>
    <w:rsid w:val="00421F73"/>
    <w:rsid w:val="00427D2D"/>
    <w:rsid w:val="004357BB"/>
    <w:rsid w:val="00452936"/>
    <w:rsid w:val="00466435"/>
    <w:rsid w:val="00477977"/>
    <w:rsid w:val="004809E4"/>
    <w:rsid w:val="004B1D46"/>
    <w:rsid w:val="004D4275"/>
    <w:rsid w:val="004E163E"/>
    <w:rsid w:val="0050345B"/>
    <w:rsid w:val="00505CD2"/>
    <w:rsid w:val="005249BE"/>
    <w:rsid w:val="00560FE1"/>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1D86"/>
    <w:rsid w:val="00895EED"/>
    <w:rsid w:val="008A1006"/>
    <w:rsid w:val="008A268F"/>
    <w:rsid w:val="008A2C9E"/>
    <w:rsid w:val="008B4413"/>
    <w:rsid w:val="008E54E1"/>
    <w:rsid w:val="00905D89"/>
    <w:rsid w:val="009116D1"/>
    <w:rsid w:val="00912E27"/>
    <w:rsid w:val="00924F5B"/>
    <w:rsid w:val="0093626A"/>
    <w:rsid w:val="009500DA"/>
    <w:rsid w:val="00953129"/>
    <w:rsid w:val="00973C53"/>
    <w:rsid w:val="009838B7"/>
    <w:rsid w:val="00994114"/>
    <w:rsid w:val="009B485E"/>
    <w:rsid w:val="00A05C84"/>
    <w:rsid w:val="00A1327C"/>
    <w:rsid w:val="00A1529B"/>
    <w:rsid w:val="00A30926"/>
    <w:rsid w:val="00A515CF"/>
    <w:rsid w:val="00A872AF"/>
    <w:rsid w:val="00A91B79"/>
    <w:rsid w:val="00A92F26"/>
    <w:rsid w:val="00AA3C46"/>
    <w:rsid w:val="00AB46E4"/>
    <w:rsid w:val="00AE0EED"/>
    <w:rsid w:val="00B14A0E"/>
    <w:rsid w:val="00B225EF"/>
    <w:rsid w:val="00B30DC3"/>
    <w:rsid w:val="00B46839"/>
    <w:rsid w:val="00B73B28"/>
    <w:rsid w:val="00BD0A1A"/>
    <w:rsid w:val="00BD350E"/>
    <w:rsid w:val="00C033E6"/>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87B6B"/>
    <w:rsid w:val="00D91DC3"/>
    <w:rsid w:val="00DB5637"/>
    <w:rsid w:val="00DB70F5"/>
    <w:rsid w:val="00DE44F4"/>
    <w:rsid w:val="00DF48B0"/>
    <w:rsid w:val="00E0312A"/>
    <w:rsid w:val="00E166A7"/>
    <w:rsid w:val="00E34796"/>
    <w:rsid w:val="00E37CFA"/>
    <w:rsid w:val="00E42F0F"/>
    <w:rsid w:val="00E45422"/>
    <w:rsid w:val="00E8746A"/>
    <w:rsid w:val="00EA66AB"/>
    <w:rsid w:val="00EB0353"/>
    <w:rsid w:val="00EB3B6B"/>
    <w:rsid w:val="00ED0E86"/>
    <w:rsid w:val="00ED1DB9"/>
    <w:rsid w:val="00F448BF"/>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2023-12-06T19:08:00Z</dcterms:created>
  <dcterms:modified xsi:type="dcterms:W3CDTF">2023-12-07T12:30:00Z</dcterms:modified>
</cp:coreProperties>
</file>