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5F" w:rsidRPr="00CB255F" w:rsidRDefault="00CB255F" w:rsidP="00CB255F">
      <w:pPr>
        <w:spacing w:line="240" w:lineRule="auto"/>
        <w:jc w:val="center"/>
        <w:rPr>
          <w:rFonts w:ascii="Arial" w:eastAsia="Times New Roman" w:hAnsi="Arial" w:cs="Times New Roman"/>
          <w:b/>
          <w:szCs w:val="20"/>
        </w:rPr>
      </w:pPr>
      <w:r w:rsidRPr="00CB255F">
        <w:rPr>
          <w:rFonts w:ascii="Arial" w:eastAsia="Times New Roman" w:hAnsi="Arial" w:cs="Times New Roman"/>
          <w:b/>
          <w:sz w:val="24"/>
          <w:szCs w:val="20"/>
        </w:rPr>
        <w:t>M E M O R A N D U M</w:t>
      </w:r>
    </w:p>
    <w:p w:rsidR="00CB255F" w:rsidRPr="00CB255F" w:rsidRDefault="00CB255F" w:rsidP="00CB255F">
      <w:pPr>
        <w:spacing w:line="240" w:lineRule="auto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ind w:left="270"/>
        <w:rPr>
          <w:rFonts w:ascii="Arial" w:eastAsia="Times New Roman" w:hAnsi="Arial" w:cs="Times New Roman"/>
          <w:b/>
          <w:szCs w:val="20"/>
        </w:rPr>
      </w:pPr>
      <w:r w:rsidRPr="00CB255F">
        <w:rPr>
          <w:rFonts w:ascii="Arial" w:eastAsia="Times New Roman" w:hAnsi="Arial" w:cs="Times New Roman"/>
          <w:b/>
          <w:szCs w:val="20"/>
        </w:rPr>
        <w:t xml:space="preserve">        TO:</w:t>
      </w:r>
      <w:r w:rsidRPr="00CB255F">
        <w:rPr>
          <w:rFonts w:ascii="Arial" w:eastAsia="Times New Roman" w:hAnsi="Arial" w:cs="Times New Roman"/>
          <w:szCs w:val="20"/>
        </w:rPr>
        <w:tab/>
      </w:r>
      <w:r w:rsidRPr="00CB255F">
        <w:rPr>
          <w:rFonts w:ascii="Arial" w:eastAsia="Times New Roman" w:hAnsi="Arial" w:cs="Times New Roman"/>
          <w:b/>
          <w:szCs w:val="20"/>
        </w:rPr>
        <w:t>COVINGTON BOARD OF EDUCATION</w:t>
      </w:r>
    </w:p>
    <w:p w:rsidR="00CB255F" w:rsidRPr="00CB255F" w:rsidRDefault="00CB255F" w:rsidP="00CB255F">
      <w:pPr>
        <w:spacing w:line="240" w:lineRule="auto"/>
        <w:ind w:left="270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rPr>
          <w:rFonts w:ascii="Arial" w:eastAsia="Times New Roman" w:hAnsi="Arial" w:cs="Times New Roman"/>
          <w:b/>
          <w:szCs w:val="20"/>
        </w:rPr>
      </w:pPr>
      <w:r w:rsidRPr="00CB255F">
        <w:rPr>
          <w:rFonts w:ascii="Arial" w:eastAsia="Times New Roman" w:hAnsi="Arial" w:cs="Times New Roman"/>
          <w:b/>
          <w:szCs w:val="20"/>
        </w:rPr>
        <w:t xml:space="preserve">       FROM:</w:t>
      </w:r>
      <w:r w:rsidRPr="00CB255F">
        <w:rPr>
          <w:rFonts w:ascii="Arial" w:eastAsia="Times New Roman" w:hAnsi="Arial" w:cs="Times New Roman"/>
          <w:szCs w:val="20"/>
        </w:rPr>
        <w:tab/>
        <w:t xml:space="preserve">Alvin L. Garrison, </w:t>
      </w:r>
      <w:r w:rsidRPr="00CB255F">
        <w:rPr>
          <w:rFonts w:ascii="Arial" w:eastAsia="Times New Roman" w:hAnsi="Arial" w:cs="Times New Roman"/>
          <w:b/>
          <w:szCs w:val="20"/>
        </w:rPr>
        <w:t>Superintendent of Schools</w:t>
      </w:r>
    </w:p>
    <w:p w:rsidR="00CB255F" w:rsidRPr="00CB255F" w:rsidRDefault="00CB255F" w:rsidP="00CB255F">
      <w:pPr>
        <w:spacing w:line="240" w:lineRule="auto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hd w:val="clear" w:color="auto" w:fill="FFFFFF"/>
        <w:spacing w:line="240" w:lineRule="auto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Times New Roman"/>
          <w:b/>
          <w:szCs w:val="20"/>
        </w:rPr>
        <w:t xml:space="preserve">        DATE:</w:t>
      </w:r>
      <w:r w:rsidRPr="00CB255F">
        <w:rPr>
          <w:rFonts w:ascii="Arial" w:eastAsia="Times New Roman" w:hAnsi="Arial" w:cs="Times New Roman"/>
          <w:szCs w:val="20"/>
        </w:rPr>
        <w:tab/>
      </w:r>
      <w:r w:rsidR="00747112">
        <w:rPr>
          <w:rFonts w:ascii="Arial" w:eastAsia="Times New Roman" w:hAnsi="Arial" w:cs="Times New Roman"/>
          <w:szCs w:val="20"/>
        </w:rPr>
        <w:t>July 22, 2021</w:t>
      </w:r>
    </w:p>
    <w:p w:rsidR="00CB255F" w:rsidRPr="00CB255F" w:rsidRDefault="00CB255F" w:rsidP="00CB255F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szCs w:val="20"/>
        </w:rPr>
      </w:pPr>
    </w:p>
    <w:p w:rsidR="00CB255F" w:rsidRPr="00CB255F" w:rsidRDefault="004F13D4" w:rsidP="00CB255F">
      <w:pPr>
        <w:shd w:val="clear" w:color="auto" w:fill="FFFFFF"/>
        <w:spacing w:line="240" w:lineRule="auto"/>
        <w:ind w:left="1440" w:hanging="1380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t>SUBJECT:</w:t>
      </w:r>
      <w:r>
        <w:rPr>
          <w:rFonts w:ascii="Arial" w:eastAsia="Times New Roman" w:hAnsi="Arial" w:cs="Times New Roman"/>
          <w:b/>
          <w:szCs w:val="20"/>
        </w:rPr>
        <w:tab/>
      </w:r>
    </w:p>
    <w:p w:rsidR="00CB255F" w:rsidRPr="00CB255F" w:rsidRDefault="00CB255F" w:rsidP="00CB255F">
      <w:pPr>
        <w:shd w:val="clear" w:color="auto" w:fill="FFFFFF"/>
        <w:spacing w:line="240" w:lineRule="auto"/>
        <w:ind w:left="1440" w:hanging="1380"/>
        <w:rPr>
          <w:rFonts w:ascii="Arial" w:eastAsia="Times New Roman" w:hAnsi="Arial" w:cs="Times New Roman"/>
          <w:b/>
          <w:szCs w:val="20"/>
        </w:rPr>
      </w:pPr>
    </w:p>
    <w:p w:rsidR="00CB255F" w:rsidRPr="00CB255F" w:rsidRDefault="00CB255F" w:rsidP="00CB255F">
      <w:p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Times New Roman"/>
          <w:b/>
          <w:szCs w:val="20"/>
          <w:u w:val="single"/>
        </w:rPr>
      </w:pPr>
      <w:r w:rsidRPr="00CB255F">
        <w:rPr>
          <w:rFonts w:ascii="Arial" w:eastAsia="Times New Roman" w:hAnsi="Arial" w:cs="Times New Roman"/>
          <w:b/>
          <w:szCs w:val="20"/>
          <w:u w:val="single"/>
        </w:rPr>
        <w:t>RECOMMENDATION:</w:t>
      </w:r>
    </w:p>
    <w:p w:rsidR="00CB255F" w:rsidRPr="00CB255F" w:rsidRDefault="00CB255F" w:rsidP="00CB255F">
      <w:p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Times New Roman"/>
          <w:b/>
          <w:szCs w:val="20"/>
          <w:u w:val="single"/>
        </w:rPr>
      </w:pPr>
    </w:p>
    <w:p w:rsidR="00CB255F" w:rsidRPr="00CB255F" w:rsidRDefault="00CB255F" w:rsidP="00CB255F">
      <w:pPr>
        <w:shd w:val="clear" w:color="auto" w:fill="FFFFFF"/>
        <w:spacing w:line="240" w:lineRule="auto"/>
        <w:ind w:left="1440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Times New Roman"/>
          <w:szCs w:val="20"/>
        </w:rPr>
        <w:t>That the Covington Board of Education</w:t>
      </w:r>
      <w:r w:rsidRPr="00CB255F">
        <w:rPr>
          <w:rFonts w:ascii="Arial" w:eastAsia="Times New Roman" w:hAnsi="Arial" w:cs="Times New Roman"/>
          <w:b/>
          <w:szCs w:val="20"/>
        </w:rPr>
        <w:t xml:space="preserve"> </w:t>
      </w:r>
      <w:r>
        <w:rPr>
          <w:rFonts w:ascii="Arial" w:eastAsia="Times New Roman" w:hAnsi="Arial" w:cs="Times New Roman"/>
          <w:b/>
          <w:szCs w:val="20"/>
        </w:rPr>
        <w:t>a</w:t>
      </w:r>
      <w:r w:rsidR="003F0FD9">
        <w:rPr>
          <w:rFonts w:ascii="Arial" w:eastAsia="Times New Roman" w:hAnsi="Arial" w:cs="Times New Roman"/>
          <w:b/>
          <w:szCs w:val="20"/>
        </w:rPr>
        <w:t>ccepts as an informational item</w:t>
      </w:r>
      <w:r w:rsidR="000B3448">
        <w:rPr>
          <w:rFonts w:ascii="Arial" w:eastAsia="Times New Roman" w:hAnsi="Arial" w:cs="Times New Roman"/>
          <w:b/>
          <w:szCs w:val="20"/>
        </w:rPr>
        <w:t xml:space="preserve"> </w:t>
      </w:r>
      <w:r w:rsidR="00747112">
        <w:rPr>
          <w:rFonts w:ascii="Arial" w:eastAsia="Times New Roman" w:hAnsi="Arial" w:cs="Times New Roman"/>
          <w:b/>
          <w:szCs w:val="20"/>
        </w:rPr>
        <w:t>the</w:t>
      </w:r>
      <w:r w:rsidR="000B3448">
        <w:rPr>
          <w:rFonts w:ascii="Arial" w:eastAsia="Times New Roman" w:hAnsi="Arial" w:cs="Times New Roman"/>
          <w:b/>
          <w:szCs w:val="20"/>
        </w:rPr>
        <w:t xml:space="preserve"> </w:t>
      </w:r>
      <w:r w:rsidRPr="00CB255F">
        <w:rPr>
          <w:rFonts w:ascii="Arial" w:eastAsia="Times New Roman" w:hAnsi="Arial" w:cs="Times New Roman"/>
          <w:szCs w:val="20"/>
        </w:rPr>
        <w:t>as recommended by Mr. Alvin L. Garrison, Superintendent of Schools.</w:t>
      </w:r>
    </w:p>
    <w:p w:rsidR="00CB255F" w:rsidRPr="00CB255F" w:rsidRDefault="00CB255F" w:rsidP="00CB255F">
      <w:pPr>
        <w:shd w:val="clear" w:color="auto" w:fill="FFFFFF"/>
        <w:spacing w:line="240" w:lineRule="auto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hd w:val="clear" w:color="auto" w:fill="FFFFFF"/>
        <w:spacing w:line="240" w:lineRule="auto"/>
        <w:ind w:left="1440"/>
        <w:jc w:val="both"/>
        <w:rPr>
          <w:rFonts w:ascii="Arial" w:eastAsia="Times New Roman" w:hAnsi="Arial" w:cs="Times New Roman"/>
          <w:b/>
          <w:szCs w:val="20"/>
          <w:u w:val="single"/>
        </w:rPr>
      </w:pPr>
      <w:r w:rsidRPr="00CB255F">
        <w:rPr>
          <w:rFonts w:ascii="Arial" w:eastAsia="Times New Roman" w:hAnsi="Arial" w:cs="Times New Roman"/>
          <w:b/>
          <w:szCs w:val="20"/>
          <w:u w:val="single"/>
        </w:rPr>
        <w:t>EXPLANATION:</w:t>
      </w:r>
    </w:p>
    <w:p w:rsidR="00CB255F" w:rsidRDefault="00CB255F" w:rsidP="00CB2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112" w:rsidRPr="00AB090B" w:rsidRDefault="00747112" w:rsidP="00CB25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B255F" w:rsidRPr="00CB255F" w:rsidRDefault="00CB255F" w:rsidP="00CB255F">
      <w:pPr>
        <w:spacing w:line="240" w:lineRule="auto"/>
        <w:ind w:left="1440"/>
        <w:rPr>
          <w:rFonts w:ascii="Arial" w:eastAsia="Times New Roman" w:hAnsi="Arial" w:cs="Arial"/>
        </w:rPr>
      </w:pPr>
      <w:r w:rsidRPr="00CB255F">
        <w:rPr>
          <w:rFonts w:ascii="Arial" w:eastAsia="Times New Roman" w:hAnsi="Arial" w:cs="Arial"/>
        </w:rPr>
        <w:t xml:space="preserve"> </w:t>
      </w:r>
    </w:p>
    <w:p w:rsidR="00CB255F" w:rsidRPr="00CB255F" w:rsidRDefault="00CB255F" w:rsidP="00CB255F">
      <w:pPr>
        <w:spacing w:line="240" w:lineRule="auto"/>
        <w:jc w:val="both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Arial"/>
          <w:b/>
          <w:szCs w:val="20"/>
        </w:rPr>
        <w:tab/>
      </w:r>
      <w:r w:rsidRPr="00CB255F">
        <w:rPr>
          <w:rFonts w:ascii="Arial" w:eastAsia="Times New Roman" w:hAnsi="Arial" w:cs="Arial"/>
          <w:b/>
          <w:szCs w:val="20"/>
        </w:rPr>
        <w:tab/>
      </w:r>
      <w:r w:rsidRPr="00CB255F">
        <w:rPr>
          <w:rFonts w:ascii="Arial" w:eastAsia="Times New Roman" w:hAnsi="Arial" w:cs="Arial"/>
          <w:b/>
          <w:szCs w:val="20"/>
        </w:rPr>
        <w:tab/>
      </w:r>
      <w:r w:rsidRPr="00CB255F">
        <w:rPr>
          <w:rFonts w:ascii="Arial" w:eastAsia="Times New Roman" w:hAnsi="Arial" w:cs="Arial"/>
          <w:b/>
          <w:szCs w:val="20"/>
        </w:rPr>
        <w:tab/>
      </w:r>
    </w:p>
    <w:p w:rsidR="00CB255F" w:rsidRPr="00CB255F" w:rsidRDefault="00CB255F" w:rsidP="00CB255F">
      <w:pPr>
        <w:spacing w:line="240" w:lineRule="auto"/>
        <w:ind w:left="1440"/>
        <w:jc w:val="both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Times New Roman"/>
          <w:szCs w:val="20"/>
        </w:rPr>
        <w:t>Recommended by:</w:t>
      </w:r>
    </w:p>
    <w:p w:rsidR="00CB255F" w:rsidRPr="00CB255F" w:rsidRDefault="00CB255F" w:rsidP="00CB255F">
      <w:pPr>
        <w:spacing w:line="240" w:lineRule="auto"/>
        <w:ind w:left="1440"/>
        <w:jc w:val="both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jc w:val="both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jc w:val="both"/>
        <w:rPr>
          <w:rFonts w:ascii="Arial" w:eastAsia="Times New Roman" w:hAnsi="Arial" w:cs="Times New Roman"/>
          <w:szCs w:val="20"/>
        </w:rPr>
      </w:pPr>
    </w:p>
    <w:p w:rsidR="00CB255F" w:rsidRPr="00CB255F" w:rsidRDefault="00CB255F" w:rsidP="00CB255F">
      <w:pPr>
        <w:spacing w:line="240" w:lineRule="auto"/>
        <w:ind w:left="1440"/>
        <w:jc w:val="both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Times New Roman"/>
          <w:szCs w:val="20"/>
        </w:rPr>
        <w:t>Alvin L. Garrison</w:t>
      </w:r>
    </w:p>
    <w:p w:rsidR="00CB255F" w:rsidRPr="00CB255F" w:rsidRDefault="00CB255F" w:rsidP="00CB255F">
      <w:pPr>
        <w:spacing w:line="240" w:lineRule="auto"/>
        <w:ind w:left="1440"/>
        <w:jc w:val="both"/>
        <w:rPr>
          <w:rFonts w:ascii="Arial" w:eastAsia="Times New Roman" w:hAnsi="Arial" w:cs="Times New Roman"/>
          <w:szCs w:val="20"/>
        </w:rPr>
      </w:pPr>
      <w:r w:rsidRPr="00CB255F">
        <w:rPr>
          <w:rFonts w:ascii="Arial" w:eastAsia="Times New Roman" w:hAnsi="Arial" w:cs="Times New Roman"/>
          <w:szCs w:val="20"/>
        </w:rPr>
        <w:t>Superintendent of Schools</w:t>
      </w:r>
    </w:p>
    <w:p w:rsidR="00E36308" w:rsidRDefault="00E36308" w:rsidP="00E36308">
      <w:pPr>
        <w:pStyle w:val="Title"/>
        <w:jc w:val="left"/>
      </w:pPr>
    </w:p>
    <w:sectPr w:rsidR="00E36308" w:rsidSect="006314BD">
      <w:headerReference w:type="default" r:id="rId8"/>
      <w:footerReference w:type="default" r:id="rId9"/>
      <w:pgSz w:w="12240" w:h="15840" w:code="1"/>
      <w:pgMar w:top="3150" w:right="1440" w:bottom="0" w:left="1440" w:header="374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0B" w:rsidRDefault="009A140B" w:rsidP="00746578">
      <w:pPr>
        <w:spacing w:line="240" w:lineRule="auto"/>
      </w:pPr>
      <w:r>
        <w:separator/>
      </w:r>
    </w:p>
  </w:endnote>
  <w:endnote w:type="continuationSeparator" w:id="0">
    <w:p w:rsidR="009A140B" w:rsidRDefault="009A140B" w:rsidP="0074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78" w:rsidRDefault="00746578" w:rsidP="00746578">
    <w:pPr>
      <w:pStyle w:val="Footer"/>
      <w:tabs>
        <w:tab w:val="clear" w:pos="9360"/>
        <w:tab w:val="right" w:pos="10080"/>
      </w:tabs>
      <w:ind w:righ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0B" w:rsidRDefault="009A140B" w:rsidP="00746578">
      <w:pPr>
        <w:spacing w:line="240" w:lineRule="auto"/>
      </w:pPr>
      <w:r>
        <w:separator/>
      </w:r>
    </w:p>
  </w:footnote>
  <w:footnote w:type="continuationSeparator" w:id="0">
    <w:p w:rsidR="009A140B" w:rsidRDefault="009A140B" w:rsidP="007465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578" w:rsidRDefault="00746578" w:rsidP="00746578">
    <w:pPr>
      <w:pStyle w:val="Header"/>
      <w:tabs>
        <w:tab w:val="clear" w:pos="4680"/>
        <w:tab w:val="clear" w:pos="9360"/>
      </w:tabs>
      <w:ind w:left="-990" w:right="-1080"/>
    </w:pPr>
    <w:r>
      <w:rPr>
        <w:noProof/>
      </w:rPr>
      <w:drawing>
        <wp:inline distT="0" distB="0" distL="0" distR="0">
          <wp:extent cx="7143750" cy="19309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PS_LH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14" cy="193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697"/>
    <w:multiLevelType w:val="hybridMultilevel"/>
    <w:tmpl w:val="E3EA1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A90FB5"/>
    <w:multiLevelType w:val="hybridMultilevel"/>
    <w:tmpl w:val="CA00F4F6"/>
    <w:lvl w:ilvl="0" w:tplc="AEBE5502">
      <w:start w:val="14"/>
      <w:numFmt w:val="decimal"/>
      <w:lvlText w:val="%1."/>
      <w:lvlJc w:val="left"/>
      <w:pPr>
        <w:ind w:left="25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" w15:restartNumberingAfterBreak="0">
    <w:nsid w:val="40DF5B14"/>
    <w:multiLevelType w:val="hybridMultilevel"/>
    <w:tmpl w:val="55061F22"/>
    <w:lvl w:ilvl="0" w:tplc="CC2E747E">
      <w:start w:val="18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424861"/>
    <w:multiLevelType w:val="hybridMultilevel"/>
    <w:tmpl w:val="5F863556"/>
    <w:lvl w:ilvl="0" w:tplc="3A762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53BFD"/>
    <w:multiLevelType w:val="hybridMultilevel"/>
    <w:tmpl w:val="570012B2"/>
    <w:lvl w:ilvl="0" w:tplc="13921B04">
      <w:numFmt w:val="bullet"/>
      <w:lvlText w:val="•"/>
      <w:lvlJc w:val="left"/>
      <w:pPr>
        <w:ind w:left="2034" w:hanging="504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78"/>
    <w:rsid w:val="0002534D"/>
    <w:rsid w:val="00045937"/>
    <w:rsid w:val="000A1B4D"/>
    <w:rsid w:val="000A1B75"/>
    <w:rsid w:val="000B3448"/>
    <w:rsid w:val="000D259E"/>
    <w:rsid w:val="000F75E5"/>
    <w:rsid w:val="00127E32"/>
    <w:rsid w:val="00132313"/>
    <w:rsid w:val="001427B6"/>
    <w:rsid w:val="0017338B"/>
    <w:rsid w:val="00194E96"/>
    <w:rsid w:val="001968D1"/>
    <w:rsid w:val="001B3B48"/>
    <w:rsid w:val="00210505"/>
    <w:rsid w:val="002375DD"/>
    <w:rsid w:val="00246533"/>
    <w:rsid w:val="00267468"/>
    <w:rsid w:val="00267EB7"/>
    <w:rsid w:val="002A3C35"/>
    <w:rsid w:val="002A69DE"/>
    <w:rsid w:val="002C6AAC"/>
    <w:rsid w:val="002E019F"/>
    <w:rsid w:val="002E04C9"/>
    <w:rsid w:val="00300087"/>
    <w:rsid w:val="0031635C"/>
    <w:rsid w:val="00327EBC"/>
    <w:rsid w:val="00354420"/>
    <w:rsid w:val="003553D2"/>
    <w:rsid w:val="00374F2B"/>
    <w:rsid w:val="003843EF"/>
    <w:rsid w:val="0039346B"/>
    <w:rsid w:val="003A211B"/>
    <w:rsid w:val="003A41CD"/>
    <w:rsid w:val="003C65B2"/>
    <w:rsid w:val="003D2415"/>
    <w:rsid w:val="003F0FD9"/>
    <w:rsid w:val="00431CE8"/>
    <w:rsid w:val="004322A8"/>
    <w:rsid w:val="00484E08"/>
    <w:rsid w:val="00490C0D"/>
    <w:rsid w:val="004F13D4"/>
    <w:rsid w:val="00507C49"/>
    <w:rsid w:val="00514E0B"/>
    <w:rsid w:val="00520579"/>
    <w:rsid w:val="005222B5"/>
    <w:rsid w:val="005703F7"/>
    <w:rsid w:val="00587E46"/>
    <w:rsid w:val="0059397E"/>
    <w:rsid w:val="005B690F"/>
    <w:rsid w:val="00605D80"/>
    <w:rsid w:val="00607F3B"/>
    <w:rsid w:val="0062169C"/>
    <w:rsid w:val="006314BD"/>
    <w:rsid w:val="006332A6"/>
    <w:rsid w:val="00635D5F"/>
    <w:rsid w:val="00646DFC"/>
    <w:rsid w:val="00651161"/>
    <w:rsid w:val="00667D0F"/>
    <w:rsid w:val="006B1124"/>
    <w:rsid w:val="006C0A3E"/>
    <w:rsid w:val="00701F87"/>
    <w:rsid w:val="007133B7"/>
    <w:rsid w:val="00720EA8"/>
    <w:rsid w:val="00725121"/>
    <w:rsid w:val="007459D3"/>
    <w:rsid w:val="00746578"/>
    <w:rsid w:val="00746D35"/>
    <w:rsid w:val="00747112"/>
    <w:rsid w:val="00781901"/>
    <w:rsid w:val="007B24BA"/>
    <w:rsid w:val="007B6EB7"/>
    <w:rsid w:val="007E02F4"/>
    <w:rsid w:val="007F113E"/>
    <w:rsid w:val="007F1535"/>
    <w:rsid w:val="00814E1D"/>
    <w:rsid w:val="00826FFF"/>
    <w:rsid w:val="00827D37"/>
    <w:rsid w:val="00835022"/>
    <w:rsid w:val="008359C5"/>
    <w:rsid w:val="00843567"/>
    <w:rsid w:val="008666CE"/>
    <w:rsid w:val="008A0B08"/>
    <w:rsid w:val="008B402B"/>
    <w:rsid w:val="00956CC0"/>
    <w:rsid w:val="0098789D"/>
    <w:rsid w:val="009A140B"/>
    <w:rsid w:val="009A3A63"/>
    <w:rsid w:val="009A3CA2"/>
    <w:rsid w:val="009A3D42"/>
    <w:rsid w:val="009A3F45"/>
    <w:rsid w:val="009A4091"/>
    <w:rsid w:val="009B4C3F"/>
    <w:rsid w:val="009C41C6"/>
    <w:rsid w:val="009E038A"/>
    <w:rsid w:val="009F510A"/>
    <w:rsid w:val="00A25215"/>
    <w:rsid w:val="00A36957"/>
    <w:rsid w:val="00A73254"/>
    <w:rsid w:val="00A80057"/>
    <w:rsid w:val="00AB090B"/>
    <w:rsid w:val="00AB5300"/>
    <w:rsid w:val="00AC6EB7"/>
    <w:rsid w:val="00B23E98"/>
    <w:rsid w:val="00B3309A"/>
    <w:rsid w:val="00B95326"/>
    <w:rsid w:val="00B960F8"/>
    <w:rsid w:val="00B979FA"/>
    <w:rsid w:val="00BB3C36"/>
    <w:rsid w:val="00BB52F5"/>
    <w:rsid w:val="00BE365F"/>
    <w:rsid w:val="00BF265B"/>
    <w:rsid w:val="00C05815"/>
    <w:rsid w:val="00C20CB6"/>
    <w:rsid w:val="00C34B36"/>
    <w:rsid w:val="00C44BDC"/>
    <w:rsid w:val="00C52D3F"/>
    <w:rsid w:val="00C55E6E"/>
    <w:rsid w:val="00C805C0"/>
    <w:rsid w:val="00C87909"/>
    <w:rsid w:val="00CB255F"/>
    <w:rsid w:val="00CB688C"/>
    <w:rsid w:val="00CC4AE4"/>
    <w:rsid w:val="00CF2EFD"/>
    <w:rsid w:val="00D0601D"/>
    <w:rsid w:val="00D1096A"/>
    <w:rsid w:val="00D16318"/>
    <w:rsid w:val="00D2793C"/>
    <w:rsid w:val="00D53544"/>
    <w:rsid w:val="00DA5D39"/>
    <w:rsid w:val="00DB5731"/>
    <w:rsid w:val="00DF0462"/>
    <w:rsid w:val="00DF4C3B"/>
    <w:rsid w:val="00E03136"/>
    <w:rsid w:val="00E20DE5"/>
    <w:rsid w:val="00E231EF"/>
    <w:rsid w:val="00E32EFA"/>
    <w:rsid w:val="00E36308"/>
    <w:rsid w:val="00E420ED"/>
    <w:rsid w:val="00E62643"/>
    <w:rsid w:val="00E65387"/>
    <w:rsid w:val="00EA4816"/>
    <w:rsid w:val="00EC3A3E"/>
    <w:rsid w:val="00EE7E5A"/>
    <w:rsid w:val="00F03671"/>
    <w:rsid w:val="00F04CCD"/>
    <w:rsid w:val="00F13423"/>
    <w:rsid w:val="00F154FB"/>
    <w:rsid w:val="00F412CB"/>
    <w:rsid w:val="00F44020"/>
    <w:rsid w:val="00F55D35"/>
    <w:rsid w:val="00FA4AA8"/>
    <w:rsid w:val="00FD3A13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2A5C2-25DA-4F8E-A825-7E0D0AE3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816"/>
    <w:pPr>
      <w:keepNext/>
      <w:spacing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A4816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78"/>
  </w:style>
  <w:style w:type="paragraph" w:styleId="Footer">
    <w:name w:val="footer"/>
    <w:basedOn w:val="Normal"/>
    <w:link w:val="FooterChar"/>
    <w:uiPriority w:val="99"/>
    <w:unhideWhenUsed/>
    <w:rsid w:val="007465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78"/>
  </w:style>
  <w:style w:type="paragraph" w:styleId="BalloonText">
    <w:name w:val="Balloon Text"/>
    <w:basedOn w:val="Normal"/>
    <w:link w:val="BalloonTextChar"/>
    <w:uiPriority w:val="99"/>
    <w:semiHidden/>
    <w:unhideWhenUsed/>
    <w:rsid w:val="00646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F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956CC0"/>
    <w:pPr>
      <w:spacing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6CC0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956CC0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6CC0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956CC0"/>
    <w:pPr>
      <w:spacing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B979FA"/>
    <w:rPr>
      <w:b/>
      <w:bCs/>
    </w:rPr>
  </w:style>
  <w:style w:type="character" w:styleId="Hyperlink">
    <w:name w:val="Hyperlink"/>
    <w:rsid w:val="00B979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8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6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13423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1342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81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A4816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211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9D1D-9FF2-4C66-99B5-6D2EA892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Egan, Becky - Secretary, Central Office</cp:lastModifiedBy>
  <cp:revision>3</cp:revision>
  <cp:lastPrinted>2019-04-23T15:56:00Z</cp:lastPrinted>
  <dcterms:created xsi:type="dcterms:W3CDTF">2021-07-13T17:38:00Z</dcterms:created>
  <dcterms:modified xsi:type="dcterms:W3CDTF">2021-07-13T17:47:00Z</dcterms:modified>
</cp:coreProperties>
</file>