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r>
        <w:t xml:space="preserve"> SPENCER COUNTY PUBLIC SCHOOLS</w:t>
      </w:r>
    </w:p>
    <w:p w14:paraId="46C0D65C" w14:textId="77777777" w:rsidR="002C6992" w:rsidRDefault="002C6992">
      <w:pPr>
        <w:pStyle w:val="Subtitle"/>
      </w:pPr>
      <w:r>
        <w:t>Board of Education Agenda Item</w:t>
      </w:r>
    </w:p>
    <w:p w14:paraId="672A6659" w14:textId="77777777" w:rsidR="002C6992" w:rsidRDefault="002C6992">
      <w:pPr>
        <w:jc w:val="center"/>
        <w:rPr>
          <w:b/>
          <w:bCs/>
        </w:rPr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07750F27" w14:textId="3D0A8379" w:rsidR="002C6992" w:rsidRDefault="002C6992" w:rsidP="06DDAA48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 w:rsidR="180011DE" w:rsidRPr="06DDAA48">
        <w:rPr>
          <w:rFonts w:ascii="Arial" w:eastAsia="Arial" w:hAnsi="Arial" w:cs="Arial"/>
          <w:b w:val="0"/>
          <w:bCs w:val="0"/>
        </w:rPr>
        <w:t xml:space="preserve"> </w:t>
      </w:r>
      <w:r w:rsidR="37C9C143" w:rsidRPr="06DDAA48">
        <w:rPr>
          <w:rFonts w:ascii="Arial" w:eastAsia="Arial" w:hAnsi="Arial" w:cs="Arial"/>
          <w:b w:val="0"/>
          <w:bCs w:val="0"/>
          <w:u w:val="single"/>
        </w:rPr>
        <w:t>April 12, 2021</w:t>
      </w:r>
    </w:p>
    <w:p w14:paraId="333BFAF7" w14:textId="240A6A15" w:rsidR="002C6992" w:rsidRDefault="002C6992" w:rsidP="19EA7461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>Topic/</w:t>
      </w:r>
      <w:proofErr w:type="gramStart"/>
      <w:r>
        <w:t xml:space="preserve">Title  </w:t>
      </w:r>
      <w:r w:rsidR="764196C8" w:rsidRPr="06DDAA48">
        <w:rPr>
          <w:rFonts w:ascii="Arial" w:eastAsia="Arial" w:hAnsi="Arial" w:cs="Arial"/>
          <w:b w:val="0"/>
          <w:bCs w:val="0"/>
          <w:u w:val="single"/>
        </w:rPr>
        <w:t>PTA</w:t>
      </w:r>
      <w:proofErr w:type="gramEnd"/>
      <w:r w:rsidR="511E3911" w:rsidRPr="06DDAA48">
        <w:rPr>
          <w:rFonts w:ascii="Arial" w:eastAsia="Arial" w:hAnsi="Arial" w:cs="Arial"/>
          <w:b w:val="0"/>
          <w:bCs w:val="0"/>
          <w:u w:val="single"/>
        </w:rPr>
        <w:t xml:space="preserve"> Fundraisers </w:t>
      </w:r>
      <w:r w:rsidR="2F391DBA" w:rsidRPr="06DDAA48">
        <w:rPr>
          <w:rFonts w:ascii="Arial" w:eastAsia="Arial" w:hAnsi="Arial" w:cs="Arial"/>
          <w:b w:val="0"/>
          <w:bCs w:val="0"/>
          <w:u w:val="single"/>
        </w:rPr>
        <w:t xml:space="preserve">Amazon Smile     </w:t>
      </w:r>
      <w:r w:rsidR="334FEEC0" w:rsidRPr="06DDAA48">
        <w:rPr>
          <w:rFonts w:ascii="Arial" w:eastAsia="Arial" w:hAnsi="Arial" w:cs="Arial"/>
          <w:b w:val="0"/>
          <w:bCs w:val="0"/>
          <w:u w:val="single"/>
        </w:rPr>
        <w:t xml:space="preserve">                                   </w:t>
      </w:r>
    </w:p>
    <w:p w14:paraId="0DB49B20" w14:textId="45DDAF1F" w:rsidR="002C6992" w:rsidRDefault="002C6992" w:rsidP="19EA7461">
      <w:pPr>
        <w:spacing w:line="360" w:lineRule="auto"/>
        <w:rPr>
          <w:rFonts w:ascii="Arial" w:eastAsia="Arial" w:hAnsi="Arial" w:cs="Arial"/>
          <w:u w:val="single"/>
        </w:rPr>
      </w:pPr>
      <w:proofErr w:type="gramStart"/>
      <w:r w:rsidRPr="06DDAA48">
        <w:rPr>
          <w:b/>
          <w:bCs/>
        </w:rPr>
        <w:t xml:space="preserve">Presenter  </w:t>
      </w:r>
      <w:r w:rsidR="61A17460" w:rsidRPr="06DDAA48">
        <w:rPr>
          <w:rFonts w:ascii="Arial" w:eastAsia="Arial" w:hAnsi="Arial" w:cs="Arial"/>
          <w:u w:val="single"/>
        </w:rPr>
        <w:t>Gina</w:t>
      </w:r>
      <w:proofErr w:type="gramEnd"/>
      <w:r w:rsidR="61A17460" w:rsidRPr="06DDAA48">
        <w:rPr>
          <w:rFonts w:ascii="Arial" w:eastAsia="Arial" w:hAnsi="Arial" w:cs="Arial"/>
          <w:u w:val="single"/>
        </w:rPr>
        <w:t xml:space="preserve"> McGinnis</w:t>
      </w:r>
      <w:r w:rsidR="2D83E9D0" w:rsidRPr="06DDAA48">
        <w:rPr>
          <w:rFonts w:ascii="Arial" w:eastAsia="Arial" w:hAnsi="Arial" w:cs="Arial"/>
          <w:u w:val="single"/>
        </w:rPr>
        <w:t xml:space="preserve">                                           </w:t>
      </w:r>
      <w:bookmarkStart w:id="0" w:name="_GoBack"/>
      <w:bookmarkEnd w:id="0"/>
      <w:r w:rsidR="2D83E9D0" w:rsidRPr="06DDAA48">
        <w:rPr>
          <w:rFonts w:ascii="Arial" w:eastAsia="Arial" w:hAnsi="Arial" w:cs="Arial"/>
          <w:u w:val="single"/>
        </w:rPr>
        <w:t xml:space="preserve">  </w:t>
      </w:r>
      <w:r w:rsidR="5E4AF7EF" w:rsidRPr="06DDAA48">
        <w:rPr>
          <w:rFonts w:ascii="Arial" w:eastAsia="Arial" w:hAnsi="Arial" w:cs="Arial"/>
          <w:u w:val="single"/>
        </w:rPr>
        <w:t xml:space="preserve">  </w:t>
      </w:r>
      <w:r w:rsidR="2D83E9D0" w:rsidRPr="06DDAA48">
        <w:rPr>
          <w:rFonts w:ascii="Arial" w:eastAsia="Arial" w:hAnsi="Arial" w:cs="Arial"/>
          <w:u w:val="single"/>
        </w:rPr>
        <w:t xml:space="preserve">                      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468E7ED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1892D5C4" w:rsidR="002C6992" w:rsidRDefault="7C07DDE7">
      <w:pPr>
        <w:spacing w:line="360" w:lineRule="auto"/>
        <w:rPr>
          <w:b/>
          <w:bCs/>
        </w:rPr>
      </w:pPr>
      <w:r w:rsidRPr="19EA7461">
        <w:rPr>
          <w:u w:val="single"/>
        </w:rPr>
        <w:t xml:space="preserve">      X    </w:t>
      </w:r>
      <w:r>
        <w:t xml:space="preserve"> </w:t>
      </w:r>
      <w:r w:rsidR="002C6992" w:rsidRPr="19EA7461">
        <w:rPr>
          <w:b/>
          <w:bCs/>
        </w:rPr>
        <w:t>Item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01C47F37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5DAB6C7B" w14:textId="77777777" w:rsidR="002C6992" w:rsidRDefault="002C6992"/>
    <w:p w14:paraId="06ECDA44" w14:textId="77777777" w:rsidR="002C6992" w:rsidRDefault="002C6992">
      <w:pPr>
        <w:pStyle w:val="Heading2"/>
      </w:pPr>
      <w:r>
        <w:t>Background/Summary of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2550"/>
        <w:gridCol w:w="1305"/>
        <w:gridCol w:w="2789"/>
        <w:gridCol w:w="1425"/>
      </w:tblGrid>
      <w:tr w:rsidR="19EA7461" w14:paraId="06A4F774" w14:textId="77777777" w:rsidTr="06DDAA48">
        <w:tc>
          <w:tcPr>
            <w:tcW w:w="9209" w:type="dxa"/>
            <w:gridSpan w:val="5"/>
          </w:tcPr>
          <w:p w14:paraId="50673C97" w14:textId="6087CD37" w:rsidR="1C7B0935" w:rsidRDefault="5484D7FE" w:rsidP="19EA746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6DDAA48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PTA </w:t>
            </w:r>
            <w:r w:rsidR="427888E3" w:rsidRPr="06DDAA48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Fundraiser</w:t>
            </w:r>
          </w:p>
        </w:tc>
      </w:tr>
      <w:tr w:rsidR="19EA7461" w14:paraId="22DB66F7" w14:textId="77777777" w:rsidTr="06DDAA48">
        <w:tc>
          <w:tcPr>
            <w:tcW w:w="1140" w:type="dxa"/>
          </w:tcPr>
          <w:p w14:paraId="1E3C7A5A" w14:textId="0737BC0F" w:rsidR="458D2002" w:rsidRDefault="641637E0" w:rsidP="19EA7461">
            <w:pPr>
              <w:rPr>
                <w:rFonts w:asciiTheme="minorHAnsi" w:eastAsiaTheme="minorEastAsia" w:hAnsiTheme="minorHAnsi" w:cstheme="minorBidi"/>
              </w:rPr>
            </w:pPr>
            <w:r w:rsidRPr="06DDAA48">
              <w:rPr>
                <w:rFonts w:asciiTheme="minorHAnsi" w:eastAsiaTheme="minorEastAsia" w:hAnsiTheme="minorHAnsi" w:cstheme="minorBidi"/>
              </w:rPr>
              <w:t>PTA</w:t>
            </w:r>
          </w:p>
        </w:tc>
        <w:tc>
          <w:tcPr>
            <w:tcW w:w="2550" w:type="dxa"/>
          </w:tcPr>
          <w:p w14:paraId="02EDB511" w14:textId="5CE5619A" w:rsidR="458D2002" w:rsidRDefault="641637E0" w:rsidP="19EA7461">
            <w:pPr>
              <w:rPr>
                <w:rFonts w:asciiTheme="minorHAnsi" w:eastAsiaTheme="minorEastAsia" w:hAnsiTheme="minorHAnsi" w:cstheme="minorBidi"/>
              </w:rPr>
            </w:pPr>
            <w:r w:rsidRPr="06DDAA48">
              <w:rPr>
                <w:rFonts w:asciiTheme="minorHAnsi" w:eastAsiaTheme="minorEastAsia" w:hAnsiTheme="minorHAnsi" w:cstheme="minorBidi"/>
              </w:rPr>
              <w:t>Amazon Smile</w:t>
            </w:r>
          </w:p>
        </w:tc>
        <w:tc>
          <w:tcPr>
            <w:tcW w:w="1305" w:type="dxa"/>
          </w:tcPr>
          <w:p w14:paraId="2BA02AF9" w14:textId="394D0EF1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All Year</w:t>
            </w:r>
          </w:p>
        </w:tc>
        <w:tc>
          <w:tcPr>
            <w:tcW w:w="2789" w:type="dxa"/>
          </w:tcPr>
          <w:p w14:paraId="40C03665" w14:textId="2C3932A5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Instructional Resources / Technology</w:t>
            </w:r>
          </w:p>
        </w:tc>
        <w:tc>
          <w:tcPr>
            <w:tcW w:w="1425" w:type="dxa"/>
          </w:tcPr>
          <w:p w14:paraId="24BC89A0" w14:textId="4466703D" w:rsidR="458D2002" w:rsidRDefault="458D2002" w:rsidP="19EA7461">
            <w:pPr>
              <w:rPr>
                <w:rFonts w:asciiTheme="minorHAnsi" w:eastAsiaTheme="minorEastAsia" w:hAnsiTheme="minorHAnsi" w:cstheme="minorBidi"/>
              </w:rPr>
            </w:pPr>
            <w:r w:rsidRPr="19EA7461">
              <w:rPr>
                <w:rFonts w:asciiTheme="minorHAnsi" w:eastAsiaTheme="minorEastAsia" w:hAnsiTheme="minorHAnsi" w:cstheme="minorBidi"/>
              </w:rPr>
              <w:t>Families</w:t>
            </w:r>
          </w:p>
        </w:tc>
      </w:tr>
    </w:tbl>
    <w:p w14:paraId="51CEE1D4" w14:textId="414D2D7E" w:rsidR="06DDAA48" w:rsidRDefault="06DDAA48"/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46E68717" w14:textId="77777777"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14:paraId="6A05A809" w14:textId="77777777" w:rsidR="002C6992" w:rsidRDefault="002C6992">
      <w:pPr>
        <w:spacing w:line="360" w:lineRule="auto"/>
        <w:rPr>
          <w:b/>
          <w:bCs/>
          <w:sz w:val="20"/>
        </w:rPr>
      </w:pPr>
    </w:p>
    <w:p w14:paraId="5A39BBE3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470E0132" w14:textId="77777777"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41C8F396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206B3BA0" w14:textId="77777777" w:rsidR="002C6992" w:rsidRDefault="196B8B8A">
      <w:pPr>
        <w:spacing w:line="360" w:lineRule="auto"/>
        <w:rPr>
          <w:b/>
          <w:bCs/>
          <w:u w:val="single"/>
        </w:rPr>
      </w:pPr>
      <w:r w:rsidRPr="196B8B8A">
        <w:rPr>
          <w:b/>
          <w:bCs/>
          <w:u w:val="single"/>
        </w:rPr>
        <w:t>SUPERINTENDENT’S RECOMMENDATION</w:t>
      </w:r>
    </w:p>
    <w:p w14:paraId="31F9B14F" w14:textId="2895C144" w:rsidR="196B8B8A" w:rsidRDefault="196B8B8A" w:rsidP="196B8B8A">
      <w:pPr>
        <w:spacing w:line="360" w:lineRule="auto"/>
        <w:rPr>
          <w:color w:val="000000" w:themeColor="text1"/>
          <w:szCs w:val="24"/>
          <w:u w:val="single"/>
        </w:rPr>
      </w:pPr>
      <w:r w:rsidRPr="196B8B8A">
        <w:rPr>
          <w:color w:val="000000" w:themeColor="text1"/>
          <w:szCs w:val="24"/>
          <w:u w:val="single"/>
        </w:rPr>
        <w:t>Recommend approving SCES fundraiser as requested.</w:t>
      </w:r>
    </w:p>
    <w:sectPr w:rsidR="196B8B8A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1A216A"/>
    <w:rsid w:val="002C6992"/>
    <w:rsid w:val="00804B51"/>
    <w:rsid w:val="008173F5"/>
    <w:rsid w:val="00883592"/>
    <w:rsid w:val="00CB3942"/>
    <w:rsid w:val="0568CBFB"/>
    <w:rsid w:val="06DDAA48"/>
    <w:rsid w:val="0E64C36B"/>
    <w:rsid w:val="1328CFE0"/>
    <w:rsid w:val="180011DE"/>
    <w:rsid w:val="196B8B8A"/>
    <w:rsid w:val="19975F31"/>
    <w:rsid w:val="19EA7461"/>
    <w:rsid w:val="1C7B0935"/>
    <w:rsid w:val="1DC3D279"/>
    <w:rsid w:val="1EF08F52"/>
    <w:rsid w:val="242C006D"/>
    <w:rsid w:val="26C9DBFA"/>
    <w:rsid w:val="28CC60C0"/>
    <w:rsid w:val="2D83E9D0"/>
    <w:rsid w:val="2E91A98E"/>
    <w:rsid w:val="2F391DBA"/>
    <w:rsid w:val="2F59934C"/>
    <w:rsid w:val="323179BD"/>
    <w:rsid w:val="334FEEC0"/>
    <w:rsid w:val="34E2CEA1"/>
    <w:rsid w:val="374F31AE"/>
    <w:rsid w:val="37C9C143"/>
    <w:rsid w:val="3C0E4D55"/>
    <w:rsid w:val="3F32B752"/>
    <w:rsid w:val="3FAAE811"/>
    <w:rsid w:val="427888E3"/>
    <w:rsid w:val="458D2002"/>
    <w:rsid w:val="48D15203"/>
    <w:rsid w:val="4E27DD3E"/>
    <w:rsid w:val="4FCC38BC"/>
    <w:rsid w:val="4FF61F5A"/>
    <w:rsid w:val="511E3911"/>
    <w:rsid w:val="5400615B"/>
    <w:rsid w:val="5484D7FE"/>
    <w:rsid w:val="54ADB087"/>
    <w:rsid w:val="5738D083"/>
    <w:rsid w:val="5DC52A73"/>
    <w:rsid w:val="5E4AF7EF"/>
    <w:rsid w:val="61A17460"/>
    <w:rsid w:val="62ABDA52"/>
    <w:rsid w:val="641637E0"/>
    <w:rsid w:val="6A241608"/>
    <w:rsid w:val="6E8AEB72"/>
    <w:rsid w:val="702EF611"/>
    <w:rsid w:val="7157DC76"/>
    <w:rsid w:val="764196C8"/>
    <w:rsid w:val="7655AF1F"/>
    <w:rsid w:val="77B2A002"/>
    <w:rsid w:val="7BF8C16A"/>
    <w:rsid w:val="7C07D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74ED2F"/>
  <w15:chartTrackingRefBased/>
  <w15:docId w15:val="{680C502D-E272-430C-9D74-C21C3FA9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817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73F5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2021-04-22T15:02:00Z</cp:lastPrinted>
  <dcterms:created xsi:type="dcterms:W3CDTF">2021-04-22T15:03:00Z</dcterms:created>
  <dcterms:modified xsi:type="dcterms:W3CDTF">2021-04-22T15:03:00Z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