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34" w:rsidRPr="00EB364E" w:rsidRDefault="009D2C34" w:rsidP="009D2C34">
      <w:pPr>
        <w:jc w:val="center"/>
        <w:rPr>
          <w:b/>
          <w:noProof/>
          <w:sz w:val="32"/>
          <w:szCs w:val="32"/>
          <w:u w:val="single"/>
        </w:rPr>
      </w:pPr>
      <w:r w:rsidRPr="00EB364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0</wp:posOffset>
            </wp:positionV>
            <wp:extent cx="793750" cy="7937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64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4006" cy="794006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64E">
        <w:rPr>
          <w:b/>
          <w:noProof/>
          <w:sz w:val="32"/>
          <w:szCs w:val="32"/>
          <w:u w:val="single"/>
        </w:rPr>
        <w:t>2018-2019 Rebel Basketball Schedule</w:t>
      </w:r>
    </w:p>
    <w:p w:rsidR="009D2C34" w:rsidRPr="00EB364E" w:rsidRDefault="009D2C34" w:rsidP="00EB364E">
      <w:pPr>
        <w:jc w:val="center"/>
        <w:rPr>
          <w:noProof/>
          <w:sz w:val="28"/>
          <w:szCs w:val="28"/>
        </w:rPr>
      </w:pPr>
      <w:r w:rsidRPr="004D303B">
        <w:rPr>
          <w:noProof/>
          <w:sz w:val="32"/>
          <w:szCs w:val="32"/>
        </w:rPr>
        <w:t>&amp; Cheerleaders</w:t>
      </w:r>
    </w:p>
    <w:p w:rsidR="00EB364E" w:rsidRDefault="009D2C34" w:rsidP="005978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34" w:rsidRPr="000745A2" w:rsidRDefault="00CD217F" w:rsidP="00EB364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Nov. 13</w:t>
      </w:r>
      <w:r w:rsidR="009D2C34" w:rsidRPr="000745A2">
        <w:rPr>
          <w:b/>
          <w:sz w:val="24"/>
          <w:szCs w:val="24"/>
        </w:rPr>
        <w:tab/>
      </w:r>
      <w:r w:rsidR="009D2C34" w:rsidRPr="000745A2">
        <w:rPr>
          <w:b/>
          <w:sz w:val="24"/>
          <w:szCs w:val="24"/>
        </w:rPr>
        <w:tab/>
        <w:t>Ohio County (Scrimmage)</w:t>
      </w:r>
      <w:r w:rsidR="009D2C34" w:rsidRPr="000745A2">
        <w:rPr>
          <w:b/>
          <w:sz w:val="24"/>
          <w:szCs w:val="24"/>
        </w:rPr>
        <w:tab/>
      </w:r>
      <w:r w:rsidR="00EB364E" w:rsidRPr="000745A2">
        <w:rPr>
          <w:b/>
          <w:sz w:val="24"/>
          <w:szCs w:val="24"/>
        </w:rPr>
        <w:tab/>
      </w:r>
      <w:r w:rsidR="00F119AB" w:rsidRPr="000745A2">
        <w:rPr>
          <w:b/>
          <w:sz w:val="24"/>
          <w:szCs w:val="24"/>
        </w:rPr>
        <w:t>V/JV/F</w:t>
      </w:r>
      <w:r w:rsidR="00F119AB" w:rsidRPr="000745A2">
        <w:rPr>
          <w:b/>
          <w:sz w:val="24"/>
          <w:szCs w:val="24"/>
        </w:rPr>
        <w:tab/>
      </w:r>
      <w:r w:rsidR="00EB364E" w:rsidRPr="000745A2">
        <w:rPr>
          <w:b/>
          <w:sz w:val="24"/>
          <w:szCs w:val="24"/>
        </w:rPr>
        <w:tab/>
      </w:r>
      <w:r w:rsidR="00F119AB" w:rsidRPr="000745A2">
        <w:rPr>
          <w:b/>
          <w:sz w:val="24"/>
          <w:szCs w:val="24"/>
        </w:rPr>
        <w:t>5:30pm</w:t>
      </w:r>
      <w:r w:rsidR="00F119AB" w:rsidRPr="000745A2">
        <w:rPr>
          <w:b/>
          <w:sz w:val="24"/>
          <w:szCs w:val="24"/>
        </w:rPr>
        <w:tab/>
      </w:r>
      <w:r w:rsidR="000745A2" w:rsidRPr="000745A2">
        <w:rPr>
          <w:b/>
          <w:sz w:val="24"/>
          <w:szCs w:val="24"/>
        </w:rPr>
        <w:t>Home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Nov. 17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Fern Creek (Scrimmage)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V/JV/F</w:t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TBA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Nov. 27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Clarksville Academy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G/B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F119AB" w:rsidRPr="00EB364E" w:rsidRDefault="00F119AB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Nov. 30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Bowling Green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JV/V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F119AB" w:rsidRPr="00EB364E" w:rsidRDefault="00F119AB" w:rsidP="005978F9">
      <w:pPr>
        <w:spacing w:after="0"/>
        <w:rPr>
          <w:b/>
          <w:sz w:val="24"/>
          <w:szCs w:val="24"/>
        </w:rPr>
      </w:pPr>
      <w:r w:rsidRPr="00EB364E">
        <w:rPr>
          <w:b/>
          <w:sz w:val="24"/>
          <w:szCs w:val="24"/>
        </w:rPr>
        <w:tab/>
        <w:t>Dec. 1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Kenwood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JV/V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3pm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Dec. 3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UHA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JV/V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F119AB" w:rsidRPr="00EB364E" w:rsidRDefault="00F119AB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Dec. 4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East Robertson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G/B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F119AB" w:rsidRPr="00EB364E" w:rsidRDefault="00F119AB" w:rsidP="005978F9">
      <w:pPr>
        <w:spacing w:after="0"/>
        <w:rPr>
          <w:b/>
          <w:sz w:val="24"/>
          <w:szCs w:val="24"/>
        </w:rPr>
      </w:pPr>
      <w:r w:rsidRPr="00EB364E">
        <w:rPr>
          <w:b/>
          <w:sz w:val="24"/>
          <w:szCs w:val="24"/>
        </w:rPr>
        <w:tab/>
        <w:t>Dec. 6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Russellville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F/JV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Dec. 7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Russellville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G/B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Dec. 11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South Warren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JV/V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Dec. 13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Logan County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F/JV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F119AB" w:rsidRPr="00EB364E" w:rsidRDefault="00F119AB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Dec. 14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Logan County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>G/B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F119AB" w:rsidRPr="00EB364E" w:rsidRDefault="00F119AB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="005978F9" w:rsidRPr="00EB364E">
        <w:rPr>
          <w:sz w:val="24"/>
          <w:szCs w:val="24"/>
        </w:rPr>
        <w:t>Dec. 15</w:t>
      </w:r>
      <w:r w:rsidR="005978F9" w:rsidRPr="00EB364E">
        <w:rPr>
          <w:sz w:val="24"/>
          <w:szCs w:val="24"/>
        </w:rPr>
        <w:tab/>
      </w:r>
      <w:r w:rsidR="005978F9" w:rsidRPr="00EB364E">
        <w:rPr>
          <w:sz w:val="24"/>
          <w:szCs w:val="24"/>
        </w:rPr>
        <w:tab/>
        <w:t>Ohio County @ Muhlenberg</w:t>
      </w:r>
      <w:r w:rsidR="005978F9"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="005978F9" w:rsidRPr="00EB364E">
        <w:rPr>
          <w:sz w:val="24"/>
          <w:szCs w:val="24"/>
        </w:rPr>
        <w:t>V</w:t>
      </w:r>
      <w:r w:rsidR="005978F9" w:rsidRPr="00EB364E">
        <w:rPr>
          <w:sz w:val="24"/>
          <w:szCs w:val="24"/>
        </w:rPr>
        <w:tab/>
      </w:r>
      <w:r w:rsidR="005978F9" w:rsidRPr="00EB364E">
        <w:rPr>
          <w:sz w:val="24"/>
          <w:szCs w:val="24"/>
        </w:rPr>
        <w:tab/>
        <w:t>1:45</w:t>
      </w:r>
      <w:r w:rsidR="005978F9" w:rsidRPr="00EB364E">
        <w:rPr>
          <w:sz w:val="24"/>
          <w:szCs w:val="24"/>
        </w:rPr>
        <w:tab/>
      </w:r>
      <w:r w:rsidR="005978F9" w:rsidRPr="00EB364E">
        <w:rPr>
          <w:sz w:val="24"/>
          <w:szCs w:val="24"/>
        </w:rPr>
        <w:tab/>
        <w:t>Away</w:t>
      </w:r>
    </w:p>
    <w:p w:rsidR="005978F9" w:rsidRPr="00EB364E" w:rsidRDefault="005978F9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Dec. 18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Allen County Scottsville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JV/V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Dec. 19-21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Warren East Tourney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TBA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Dec. 27-29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South Central Bank/</w:t>
      </w:r>
      <w:proofErr w:type="spellStart"/>
      <w:r w:rsidRPr="00EB364E">
        <w:rPr>
          <w:sz w:val="24"/>
          <w:szCs w:val="24"/>
        </w:rPr>
        <w:t>Halton</w:t>
      </w:r>
      <w:proofErr w:type="spellEnd"/>
      <w:r w:rsidRPr="00EB364E">
        <w:rPr>
          <w:sz w:val="24"/>
          <w:szCs w:val="24"/>
        </w:rPr>
        <w:t xml:space="preserve"> Classic</w:t>
      </w:r>
      <w:r w:rsidRPr="00EB364E">
        <w:rPr>
          <w:sz w:val="24"/>
          <w:szCs w:val="24"/>
        </w:rPr>
        <w:tab/>
        <w:t>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TBA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  <w:r w:rsidRPr="00EB364E">
        <w:rPr>
          <w:sz w:val="24"/>
          <w:szCs w:val="24"/>
        </w:rPr>
        <w:tab/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Allen County Scottsville</w:t>
      </w:r>
    </w:p>
    <w:p w:rsidR="005978F9" w:rsidRPr="00EB364E" w:rsidRDefault="005978F9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Jan. 3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Franklin Simpson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F/JV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Jan. 4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Franklin Simpson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G/B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5978F9" w:rsidRPr="00EB364E" w:rsidRDefault="005978F9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Jan. 5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Glasgow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A00D2B">
        <w:rPr>
          <w:b/>
          <w:sz w:val="24"/>
          <w:szCs w:val="24"/>
        </w:rPr>
        <w:t>G/B</w:t>
      </w:r>
      <w:r w:rsidR="00A00D2B">
        <w:rPr>
          <w:b/>
          <w:sz w:val="24"/>
          <w:szCs w:val="24"/>
        </w:rPr>
        <w:tab/>
      </w:r>
      <w:r w:rsidR="00A00D2B">
        <w:rPr>
          <w:b/>
          <w:sz w:val="24"/>
          <w:szCs w:val="24"/>
        </w:rPr>
        <w:tab/>
        <w:t>5</w:t>
      </w:r>
      <w:r w:rsidRPr="00EB364E">
        <w:rPr>
          <w:b/>
          <w:sz w:val="24"/>
          <w:szCs w:val="24"/>
        </w:rPr>
        <w:t>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Jan. 7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Ft. Campbell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F/JV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 xml:space="preserve">6pm  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Jan. 8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Greenwood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JV/V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5978F9" w:rsidRPr="00EB364E" w:rsidRDefault="005978F9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Jan. 10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>Logan County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>F/JV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5978F9" w:rsidRPr="00EB364E" w:rsidRDefault="005978F9" w:rsidP="005978F9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Jan. 11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Logan County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G/B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5978F9" w:rsidRPr="00EB364E" w:rsidRDefault="005978F9" w:rsidP="005978F9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Jan. 14-18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 xml:space="preserve">Class </w:t>
      </w:r>
      <w:proofErr w:type="gramStart"/>
      <w:r w:rsidRPr="00EB364E">
        <w:rPr>
          <w:b/>
          <w:sz w:val="24"/>
          <w:szCs w:val="24"/>
        </w:rPr>
        <w:t>A</w:t>
      </w:r>
      <w:proofErr w:type="gramEnd"/>
      <w:r w:rsidRPr="00EB364E">
        <w:rPr>
          <w:b/>
          <w:sz w:val="24"/>
          <w:szCs w:val="24"/>
        </w:rPr>
        <w:t xml:space="preserve"> Tournament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>V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TBA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5978F9" w:rsidRPr="00EB364E" w:rsidRDefault="005978F9" w:rsidP="00EB364E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  <w:t>*</w:t>
      </w:r>
      <w:r w:rsidRPr="00EB364E">
        <w:rPr>
          <w:b/>
          <w:sz w:val="24"/>
          <w:szCs w:val="24"/>
          <w:highlight w:val="yellow"/>
          <w:u w:val="single"/>
        </w:rPr>
        <w:t>**Possible other All A games at various locations</w:t>
      </w:r>
    </w:p>
    <w:p w:rsidR="005978F9" w:rsidRPr="00EB364E" w:rsidRDefault="005978F9" w:rsidP="00EB364E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>Jan. 21</w:t>
      </w:r>
      <w:r w:rsidR="004D303B" w:rsidRPr="00EB364E">
        <w:rPr>
          <w:b/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>Clarksville Academy</w:t>
      </w:r>
      <w:r w:rsidR="004D303B" w:rsidRPr="00EB364E">
        <w:rPr>
          <w:b/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>G/B</w:t>
      </w:r>
      <w:r w:rsidR="004D303B" w:rsidRPr="00EB364E">
        <w:rPr>
          <w:b/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ab/>
        <w:t>6pm</w:t>
      </w:r>
      <w:r w:rsidR="004D303B" w:rsidRPr="00EB364E">
        <w:rPr>
          <w:b/>
          <w:sz w:val="24"/>
          <w:szCs w:val="24"/>
        </w:rPr>
        <w:tab/>
      </w:r>
      <w:r w:rsidR="004D303B" w:rsidRPr="00EB364E">
        <w:rPr>
          <w:b/>
          <w:sz w:val="24"/>
          <w:szCs w:val="24"/>
        </w:rPr>
        <w:tab/>
        <w:t>Home</w:t>
      </w:r>
    </w:p>
    <w:p w:rsidR="004D303B" w:rsidRPr="00EB364E" w:rsidRDefault="004D303B" w:rsidP="00EB364E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Jan. 24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Franklin Simpson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F/JV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4D303B" w:rsidRPr="00EB364E" w:rsidRDefault="004D303B" w:rsidP="00EB364E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Jan. 25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>Franklin Simpson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>G/B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4D303B" w:rsidRPr="00EB364E" w:rsidRDefault="004D303B" w:rsidP="00EB364E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Jan. 26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Barren County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G/B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4D303B" w:rsidRPr="00EB364E" w:rsidRDefault="004D303B" w:rsidP="00EB364E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Jan. 28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Butler County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="00EB364E">
        <w:rPr>
          <w:sz w:val="24"/>
          <w:szCs w:val="24"/>
        </w:rPr>
        <w:tab/>
      </w:r>
      <w:r w:rsidRPr="00EB364E">
        <w:rPr>
          <w:sz w:val="24"/>
          <w:szCs w:val="24"/>
        </w:rPr>
        <w:t>JV/V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EB364E" w:rsidRPr="00EB364E" w:rsidRDefault="00EB364E" w:rsidP="00EB364E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Feb. 4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proofErr w:type="spellStart"/>
      <w:r w:rsidRPr="00EB364E">
        <w:rPr>
          <w:b/>
          <w:sz w:val="24"/>
          <w:szCs w:val="24"/>
        </w:rPr>
        <w:t>Rossview</w:t>
      </w:r>
      <w:proofErr w:type="spellEnd"/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G/B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EB364E" w:rsidRPr="00EB364E" w:rsidRDefault="00EB364E" w:rsidP="00EB364E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Feb. 7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Russellville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F/JV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EB364E" w:rsidRPr="00EB364E" w:rsidRDefault="00EB364E" w:rsidP="00EB364E">
      <w:pPr>
        <w:spacing w:after="0"/>
        <w:rPr>
          <w:b/>
          <w:sz w:val="24"/>
          <w:szCs w:val="24"/>
        </w:rPr>
      </w:pPr>
      <w:r w:rsidRPr="00EB364E">
        <w:rPr>
          <w:sz w:val="24"/>
          <w:szCs w:val="24"/>
        </w:rPr>
        <w:tab/>
      </w:r>
      <w:r w:rsidRPr="00EB364E">
        <w:rPr>
          <w:b/>
          <w:sz w:val="24"/>
          <w:szCs w:val="24"/>
        </w:rPr>
        <w:t>Feb. 8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Russellville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G/B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6pm</w:t>
      </w:r>
      <w:r w:rsidRPr="00EB364E">
        <w:rPr>
          <w:b/>
          <w:sz w:val="24"/>
          <w:szCs w:val="24"/>
        </w:rPr>
        <w:tab/>
      </w:r>
      <w:r w:rsidRPr="00EB364E">
        <w:rPr>
          <w:b/>
          <w:sz w:val="24"/>
          <w:szCs w:val="24"/>
        </w:rPr>
        <w:tab/>
        <w:t>Home</w:t>
      </w:r>
    </w:p>
    <w:p w:rsidR="00EB364E" w:rsidRPr="00EB364E" w:rsidRDefault="00EB364E" w:rsidP="00EB364E">
      <w:pPr>
        <w:spacing w:after="0"/>
        <w:rPr>
          <w:sz w:val="24"/>
          <w:szCs w:val="24"/>
        </w:rPr>
      </w:pPr>
      <w:r w:rsidRPr="00EB364E">
        <w:rPr>
          <w:b/>
          <w:sz w:val="24"/>
          <w:szCs w:val="24"/>
        </w:rPr>
        <w:tab/>
      </w:r>
      <w:r w:rsidRPr="00EB364E">
        <w:rPr>
          <w:sz w:val="24"/>
          <w:szCs w:val="24"/>
        </w:rPr>
        <w:t>Feb. 12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64E">
        <w:rPr>
          <w:sz w:val="24"/>
          <w:szCs w:val="24"/>
        </w:rPr>
        <w:t>Muhlenberg County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64E">
        <w:rPr>
          <w:sz w:val="24"/>
          <w:szCs w:val="24"/>
        </w:rPr>
        <w:t>JV/V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EB364E" w:rsidRPr="00EB364E" w:rsidRDefault="00EB364E" w:rsidP="00EB364E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  <w:t>Feb. 14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64E">
        <w:rPr>
          <w:sz w:val="24"/>
          <w:szCs w:val="24"/>
        </w:rPr>
        <w:t>Allen County Scottsville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G/B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6pm</w:t>
      </w:r>
      <w:r w:rsidRPr="00EB364E">
        <w:rPr>
          <w:sz w:val="24"/>
          <w:szCs w:val="24"/>
        </w:rPr>
        <w:tab/>
      </w:r>
      <w:r w:rsidRPr="00EB364E">
        <w:rPr>
          <w:sz w:val="24"/>
          <w:szCs w:val="24"/>
        </w:rPr>
        <w:tab/>
        <w:t>Away</w:t>
      </w:r>
    </w:p>
    <w:p w:rsidR="00021250" w:rsidRDefault="00EB364E" w:rsidP="00EB364E">
      <w:pPr>
        <w:spacing w:after="0"/>
        <w:rPr>
          <w:sz w:val="24"/>
          <w:szCs w:val="24"/>
        </w:rPr>
      </w:pPr>
      <w:r w:rsidRPr="00EB364E">
        <w:rPr>
          <w:sz w:val="24"/>
          <w:szCs w:val="24"/>
        </w:rPr>
        <w:tab/>
      </w:r>
    </w:p>
    <w:p w:rsidR="004D303B" w:rsidRDefault="00EB364E" w:rsidP="0002125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*District Tournament – Todd County Central High School</w:t>
      </w:r>
    </w:p>
    <w:p w:rsidR="00EB364E" w:rsidRDefault="00EB364E" w:rsidP="00EB36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*Regional Tournament – Diddle Arena – WKU – Bowling Green, KY </w:t>
      </w:r>
    </w:p>
    <w:p w:rsidR="00EB364E" w:rsidRDefault="00EB364E" w:rsidP="00EB36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*State Tournament – Rupp Arena – Lexington, KY </w:t>
      </w:r>
    </w:p>
    <w:sectPr w:rsidR="00EB364E" w:rsidSect="009D2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4"/>
    <w:rsid w:val="00021250"/>
    <w:rsid w:val="000745A2"/>
    <w:rsid w:val="000E7C2A"/>
    <w:rsid w:val="004D303B"/>
    <w:rsid w:val="005978F9"/>
    <w:rsid w:val="005F28DC"/>
    <w:rsid w:val="00620DB1"/>
    <w:rsid w:val="00833CD9"/>
    <w:rsid w:val="00997240"/>
    <w:rsid w:val="009D2C34"/>
    <w:rsid w:val="00A00D2B"/>
    <w:rsid w:val="00CD217F"/>
    <w:rsid w:val="00EB364E"/>
    <w:rsid w:val="00F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E581"/>
  <w15:chartTrackingRefBased/>
  <w15:docId w15:val="{046A3D08-E413-4332-B170-9D901B3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2</cp:revision>
  <cp:lastPrinted>2018-09-13T18:43:00Z</cp:lastPrinted>
  <dcterms:created xsi:type="dcterms:W3CDTF">2018-09-13T14:42:00Z</dcterms:created>
  <dcterms:modified xsi:type="dcterms:W3CDTF">2018-09-13T19:39:00Z</dcterms:modified>
</cp:coreProperties>
</file>