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75" w:rsidRPr="00BD2DD1" w:rsidRDefault="00325172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D1">
        <w:rPr>
          <w:rFonts w:ascii="Times New Roman" w:hAnsi="Times New Roman" w:cs="Times New Roman"/>
          <w:b/>
          <w:sz w:val="24"/>
          <w:szCs w:val="24"/>
        </w:rPr>
        <w:t>THIS IS A DECISION PAPER</w:t>
      </w:r>
    </w:p>
    <w:p w:rsidR="00325172" w:rsidRPr="00BD2DD1" w:rsidRDefault="00325172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5172" w:rsidRPr="00BD2DD1" w:rsidRDefault="00325172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D1">
        <w:rPr>
          <w:rFonts w:ascii="Times New Roman" w:hAnsi="Times New Roman" w:cs="Times New Roman"/>
          <w:b/>
          <w:sz w:val="24"/>
          <w:szCs w:val="24"/>
        </w:rPr>
        <w:t>TO: HARDIN COUNTY BOARD OF EDUCATION MEMBERS</w:t>
      </w:r>
    </w:p>
    <w:p w:rsidR="00325172" w:rsidRPr="00BD2DD1" w:rsidRDefault="00325172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5172" w:rsidRPr="00BD2DD1" w:rsidRDefault="00325172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D1">
        <w:rPr>
          <w:rFonts w:ascii="Times New Roman" w:hAnsi="Times New Roman" w:cs="Times New Roman"/>
          <w:b/>
          <w:sz w:val="24"/>
          <w:szCs w:val="24"/>
        </w:rPr>
        <w:t>FROM: NANNETTE JOHNSTON, SUPERINTENDENT</w:t>
      </w:r>
    </w:p>
    <w:p w:rsidR="00325172" w:rsidRPr="00BD2DD1" w:rsidRDefault="00325172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5172" w:rsidRPr="00BD2DD1" w:rsidRDefault="00BD2DD1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D1">
        <w:rPr>
          <w:rFonts w:ascii="Times New Roman" w:hAnsi="Times New Roman" w:cs="Times New Roman"/>
          <w:b/>
          <w:sz w:val="24"/>
          <w:szCs w:val="24"/>
        </w:rPr>
        <w:t>DATE:  SEPTEMBER 17, 2015</w:t>
      </w:r>
    </w:p>
    <w:p w:rsidR="00325172" w:rsidRPr="00BD2DD1" w:rsidRDefault="00325172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DD1" w:rsidRDefault="00325172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D1">
        <w:rPr>
          <w:rFonts w:ascii="Times New Roman" w:hAnsi="Times New Roman" w:cs="Times New Roman"/>
          <w:b/>
          <w:sz w:val="24"/>
          <w:szCs w:val="24"/>
        </w:rPr>
        <w:t xml:space="preserve">SUBJECT: APPROVAL OF NORTH PARK </w:t>
      </w:r>
      <w:r w:rsidR="00BD2DD1">
        <w:rPr>
          <w:rFonts w:ascii="Times New Roman" w:hAnsi="Times New Roman" w:cs="Times New Roman"/>
          <w:b/>
          <w:sz w:val="24"/>
          <w:szCs w:val="24"/>
        </w:rPr>
        <w:t>SCHOLASTIC BOOK FAIR TO BE HELD</w:t>
      </w:r>
    </w:p>
    <w:p w:rsidR="00BD2DD1" w:rsidRDefault="00BD2DD1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25172" w:rsidRPr="00BD2DD1">
        <w:rPr>
          <w:rFonts w:ascii="Times New Roman" w:hAnsi="Times New Roman" w:cs="Times New Roman"/>
          <w:b/>
          <w:sz w:val="24"/>
          <w:szCs w:val="24"/>
        </w:rPr>
        <w:t>ON NOVEMBER 30, 2015 –</w:t>
      </w:r>
      <w:r>
        <w:rPr>
          <w:rFonts w:ascii="Times New Roman" w:hAnsi="Times New Roman" w:cs="Times New Roman"/>
          <w:b/>
          <w:sz w:val="24"/>
          <w:szCs w:val="24"/>
        </w:rPr>
        <w:t xml:space="preserve"> DECEMBER 8, 2015 AT NORTH PARK</w:t>
      </w:r>
    </w:p>
    <w:p w:rsidR="00325172" w:rsidRPr="00BD2DD1" w:rsidRDefault="00BD2DD1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25172" w:rsidRPr="00BD2DD1">
        <w:rPr>
          <w:rFonts w:ascii="Times New Roman" w:hAnsi="Times New Roman" w:cs="Times New Roman"/>
          <w:b/>
          <w:sz w:val="24"/>
          <w:szCs w:val="24"/>
        </w:rPr>
        <w:t>ELEMENTARY</w:t>
      </w:r>
    </w:p>
    <w:p w:rsidR="00325172" w:rsidRDefault="00325172" w:rsidP="0032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172" w:rsidRDefault="00325172" w:rsidP="0032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D1">
        <w:rPr>
          <w:rFonts w:ascii="Times New Roman" w:hAnsi="Times New Roman" w:cs="Times New Roman"/>
          <w:b/>
          <w:sz w:val="24"/>
          <w:szCs w:val="24"/>
        </w:rPr>
        <w:t>FACTS:</w:t>
      </w:r>
      <w:r>
        <w:rPr>
          <w:rFonts w:ascii="Times New Roman" w:hAnsi="Times New Roman" w:cs="Times New Roman"/>
          <w:sz w:val="24"/>
          <w:szCs w:val="24"/>
        </w:rPr>
        <w:t xml:space="preserve">  North Park Elementary is seeking permission from the Board to host a school library fundraiser from November 30, 2015 – December 8, 2015. The proposed fundraiser will be used by North Park library for the following reasons:</w:t>
      </w:r>
    </w:p>
    <w:p w:rsidR="00325172" w:rsidRDefault="00325172" w:rsidP="003251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purchase library books using Scholastic Dollars.</w:t>
      </w:r>
    </w:p>
    <w:p w:rsidR="00325172" w:rsidRDefault="00325172" w:rsidP="003251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purchase equipment/other materials using Scholastic Dollars.</w:t>
      </w:r>
    </w:p>
    <w:p w:rsidR="00325172" w:rsidRDefault="00325172" w:rsidP="0032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172" w:rsidRDefault="00325172" w:rsidP="0032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will be invited to participate in this fundraiser held at the school. Participation will be voluntary and there will be no penalty for not participating.</w:t>
      </w:r>
    </w:p>
    <w:p w:rsidR="00325172" w:rsidRDefault="00325172" w:rsidP="0032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172" w:rsidRDefault="00325172" w:rsidP="0032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new Redbook policies enacted on July 1, 2013, North Park is seeking approval from the Board of Education for this library fundraiser. Attached to this decision paper is an F-SA-2A form required per the Redbook for fundraisers.</w:t>
      </w:r>
    </w:p>
    <w:p w:rsidR="00325172" w:rsidRDefault="00325172" w:rsidP="0032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DD1" w:rsidRPr="00BD2DD1" w:rsidRDefault="00BD2DD1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D1">
        <w:rPr>
          <w:rFonts w:ascii="Times New Roman" w:hAnsi="Times New Roman" w:cs="Times New Roman"/>
          <w:b/>
          <w:sz w:val="24"/>
          <w:szCs w:val="24"/>
        </w:rPr>
        <w:t>RECOMMENDATION:</w:t>
      </w:r>
    </w:p>
    <w:p w:rsidR="00BD2DD1" w:rsidRPr="00BD2DD1" w:rsidRDefault="00BD2DD1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D1">
        <w:rPr>
          <w:rFonts w:ascii="Times New Roman" w:hAnsi="Times New Roman" w:cs="Times New Roman"/>
          <w:b/>
          <w:sz w:val="24"/>
          <w:szCs w:val="24"/>
        </w:rPr>
        <w:tab/>
        <w:t>I RECOMMEND THE BOARD APPROVE THE NORTH PARK ELEMENTARY SCHOLASTIC LIBRARY FUNDRAISER ON NOVEMBER 30, 2015 – DECEMBER 8, 2015, IN ORDER TO PURCHASE BOOKS AND MATERIALS USING SCHOLASTIC DOLLARS.</w:t>
      </w:r>
    </w:p>
    <w:p w:rsidR="00BD2DD1" w:rsidRPr="00BD2DD1" w:rsidRDefault="00BD2DD1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DD1" w:rsidRPr="00BD2DD1" w:rsidRDefault="00BD2DD1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D1">
        <w:rPr>
          <w:rFonts w:ascii="Times New Roman" w:hAnsi="Times New Roman" w:cs="Times New Roman"/>
          <w:b/>
          <w:sz w:val="24"/>
          <w:szCs w:val="24"/>
        </w:rPr>
        <w:t>RECOMMENDED MOTION:</w:t>
      </w:r>
    </w:p>
    <w:p w:rsidR="00BD2DD1" w:rsidRPr="00BD2DD1" w:rsidRDefault="00BD2DD1" w:rsidP="0032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D1">
        <w:rPr>
          <w:rFonts w:ascii="Times New Roman" w:hAnsi="Times New Roman" w:cs="Times New Roman"/>
          <w:b/>
          <w:sz w:val="24"/>
          <w:szCs w:val="24"/>
        </w:rPr>
        <w:tab/>
        <w:t>I MOVE THE BOARD APPROVE THE NORTH PARK ELEMENTARY SCHOLASTIC LIBRARY FUNDRAISER ON NOVEMBER 30, 2015 – DECEMBER 8, 2015, IN ORDER TO PURCHASE BOOKS AND MATERIALS USING SCHOLASTIC DOLLARS.</w:t>
      </w:r>
    </w:p>
    <w:p w:rsidR="00325172" w:rsidRPr="00325172" w:rsidRDefault="00325172" w:rsidP="003251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5172" w:rsidRPr="00325172" w:rsidSect="0032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A6B7E"/>
    <w:multiLevelType w:val="hybridMultilevel"/>
    <w:tmpl w:val="EB10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25172"/>
    <w:rsid w:val="001039F6"/>
    <w:rsid w:val="00325172"/>
    <w:rsid w:val="003F2C1F"/>
    <w:rsid w:val="00804980"/>
    <w:rsid w:val="00BD2DD1"/>
    <w:rsid w:val="00DB299B"/>
    <w:rsid w:val="00E3789F"/>
    <w:rsid w:val="00FC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Sage</dc:creator>
  <cp:lastModifiedBy>lwhelan</cp:lastModifiedBy>
  <cp:revision>2</cp:revision>
  <dcterms:created xsi:type="dcterms:W3CDTF">2015-08-07T16:05:00Z</dcterms:created>
  <dcterms:modified xsi:type="dcterms:W3CDTF">2015-08-07T16:05:00Z</dcterms:modified>
</cp:coreProperties>
</file>