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5E7B" w14:textId="77777777" w:rsidR="00EE7FB7" w:rsidRPr="00202033" w:rsidRDefault="00937A4F" w:rsidP="00937A4F">
      <w:pPr>
        <w:jc w:val="center"/>
        <w:rPr>
          <w:b/>
        </w:rPr>
      </w:pPr>
      <w:bookmarkStart w:id="0" w:name="_GoBack"/>
      <w:bookmarkEnd w:id="0"/>
      <w:r w:rsidRPr="00202033">
        <w:rPr>
          <w:b/>
        </w:rPr>
        <w:t xml:space="preserve">Spencer County </w:t>
      </w:r>
    </w:p>
    <w:p w14:paraId="375B8C45" w14:textId="77777777" w:rsidR="00937A4F" w:rsidRPr="00202033" w:rsidRDefault="00937A4F" w:rsidP="00937A4F">
      <w:pPr>
        <w:jc w:val="center"/>
        <w:rPr>
          <w:b/>
        </w:rPr>
      </w:pPr>
      <w:r w:rsidRPr="00202033">
        <w:rPr>
          <w:b/>
        </w:rPr>
        <w:t>Family Resource &amp; Youth Service Centers</w:t>
      </w:r>
    </w:p>
    <w:p w14:paraId="4E210902" w14:textId="77777777" w:rsidR="00937A4F" w:rsidRPr="00202033" w:rsidRDefault="00937A4F" w:rsidP="00937A4F">
      <w:pPr>
        <w:jc w:val="center"/>
        <w:rPr>
          <w:b/>
        </w:rPr>
      </w:pPr>
      <w:r w:rsidRPr="00202033">
        <w:rPr>
          <w:b/>
        </w:rPr>
        <w:t>January 15, 2015 Minutes</w:t>
      </w:r>
    </w:p>
    <w:p w14:paraId="646378AD" w14:textId="77777777" w:rsidR="00937A4F" w:rsidRPr="00D84DC3" w:rsidRDefault="00937A4F" w:rsidP="00937A4F">
      <w:pPr>
        <w:rPr>
          <w:b/>
        </w:rPr>
      </w:pPr>
      <w:r w:rsidRPr="00202033">
        <w:rPr>
          <w:b/>
        </w:rPr>
        <w:t>Members Present:</w:t>
      </w:r>
      <w:r w:rsidR="00EA5E05">
        <w:rPr>
          <w:b/>
        </w:rPr>
        <w:t xml:space="preserve">  Becky Wilson, Kim </w:t>
      </w:r>
      <w:proofErr w:type="spellStart"/>
      <w:r w:rsidR="00EA5E05">
        <w:rPr>
          <w:b/>
        </w:rPr>
        <w:t>Mapp</w:t>
      </w:r>
      <w:proofErr w:type="spellEnd"/>
      <w:r w:rsidR="00D84DC3">
        <w:rPr>
          <w:b/>
        </w:rPr>
        <w:t xml:space="preserve">, Karen </w:t>
      </w:r>
      <w:proofErr w:type="spellStart"/>
      <w:r w:rsidR="00D84DC3">
        <w:rPr>
          <w:b/>
        </w:rPr>
        <w:t>Leff</w:t>
      </w:r>
      <w:proofErr w:type="spellEnd"/>
      <w:r w:rsidR="00D84DC3">
        <w:rPr>
          <w:b/>
        </w:rPr>
        <w:t xml:space="preserve">, Vonda Martin, Jeanette Brinley, Teresa Buechele, Susie Sykes, Mollie </w:t>
      </w:r>
      <w:proofErr w:type="spellStart"/>
      <w:r w:rsidR="00D84DC3">
        <w:rPr>
          <w:b/>
        </w:rPr>
        <w:t>Tichenor</w:t>
      </w:r>
      <w:proofErr w:type="spellEnd"/>
      <w:r w:rsidR="00D84DC3">
        <w:rPr>
          <w:b/>
        </w:rPr>
        <w:t xml:space="preserve">, Allison Lewis, Jennifer Welch, Linda Lewis, Jessica Cox, Lisa Richards </w:t>
      </w:r>
      <w:proofErr w:type="spellStart"/>
      <w:r w:rsidR="00D84DC3">
        <w:rPr>
          <w:b/>
        </w:rPr>
        <w:t>Maire</w:t>
      </w:r>
      <w:proofErr w:type="spellEnd"/>
      <w:r w:rsidR="00D84DC3">
        <w:rPr>
          <w:b/>
        </w:rPr>
        <w:t xml:space="preserve">, Ashley Byrum, </w:t>
      </w:r>
      <w:proofErr w:type="spellStart"/>
      <w:r w:rsidR="00D84DC3">
        <w:rPr>
          <w:b/>
        </w:rPr>
        <w:t>Shiann</w:t>
      </w:r>
      <w:proofErr w:type="spellEnd"/>
      <w:r w:rsidR="00D84DC3">
        <w:rPr>
          <w:b/>
        </w:rPr>
        <w:t xml:space="preserve"> </w:t>
      </w:r>
      <w:proofErr w:type="spellStart"/>
      <w:r w:rsidR="00D84DC3">
        <w:rPr>
          <w:b/>
        </w:rPr>
        <w:t>Zeitz</w:t>
      </w:r>
      <w:proofErr w:type="spellEnd"/>
      <w:r w:rsidR="00D84DC3">
        <w:rPr>
          <w:b/>
        </w:rPr>
        <w:t xml:space="preserve">, Rebecca Jacobs, Rebecca Keeling, Todd Russell, Deanna Felts, Heidi Heiss, </w:t>
      </w:r>
      <w:proofErr w:type="spellStart"/>
      <w:r w:rsidR="00D84DC3">
        <w:rPr>
          <w:b/>
        </w:rPr>
        <w:t>Robon</w:t>
      </w:r>
      <w:proofErr w:type="spellEnd"/>
      <w:r w:rsidR="00D84DC3">
        <w:rPr>
          <w:b/>
        </w:rPr>
        <w:t xml:space="preserve"> Potter, Doug Martin, Eleschia Murphy, Mary Hodge, Sandy Clevenger, Chuck Abell, Jill Whitehouse, </w:t>
      </w:r>
      <w:proofErr w:type="spellStart"/>
      <w:r w:rsidR="00D84DC3">
        <w:rPr>
          <w:b/>
        </w:rPr>
        <w:t>Marji</w:t>
      </w:r>
      <w:proofErr w:type="spellEnd"/>
      <w:r w:rsidR="00D84DC3">
        <w:rPr>
          <w:b/>
        </w:rPr>
        <w:t xml:space="preserve"> Pilato.  </w:t>
      </w:r>
    </w:p>
    <w:p w14:paraId="571974B7" w14:textId="77777777" w:rsidR="00937A4F" w:rsidRDefault="00937A4F" w:rsidP="00937A4F">
      <w:r>
        <w:t xml:space="preserve">I. </w:t>
      </w:r>
      <w:r>
        <w:tab/>
        <w:t xml:space="preserve"> Meeting was called to order &amp; each member introduced themselves</w:t>
      </w:r>
    </w:p>
    <w:p w14:paraId="069F7197" w14:textId="77777777" w:rsidR="00937A4F" w:rsidRDefault="00937A4F" w:rsidP="00937A4F">
      <w:r>
        <w:t>II.</w:t>
      </w:r>
      <w:r>
        <w:tab/>
        <w:t>Approval of November 6, 2014 minutes - no changes</w:t>
      </w:r>
    </w:p>
    <w:p w14:paraId="2DD570EB" w14:textId="77777777" w:rsidR="00937A4F" w:rsidRDefault="00937A4F" w:rsidP="00937A4F">
      <w:r>
        <w:t>III.</w:t>
      </w:r>
      <w:r>
        <w:tab/>
      </w:r>
      <w:r w:rsidRPr="00202033">
        <w:rPr>
          <w:b/>
        </w:rPr>
        <w:t>Old Business FRC &amp; YSC</w:t>
      </w:r>
    </w:p>
    <w:p w14:paraId="7059B0A6" w14:textId="77777777" w:rsidR="00937A4F" w:rsidRDefault="00937A4F" w:rsidP="00D84DC3">
      <w:pPr>
        <w:ind w:left="1440" w:hanging="720"/>
      </w:pPr>
      <w:proofErr w:type="gramStart"/>
      <w:r>
        <w:t>a</w:t>
      </w:r>
      <w:proofErr w:type="gramEnd"/>
      <w:r>
        <w:t>.</w:t>
      </w:r>
      <w:r>
        <w:tab/>
      </w:r>
      <w:proofErr w:type="spellStart"/>
      <w:r>
        <w:t>Marji</w:t>
      </w:r>
      <w:proofErr w:type="spellEnd"/>
      <w:r>
        <w:t xml:space="preserve"> Pilato is a member on the Chamber</w:t>
      </w:r>
      <w:r w:rsidR="00D84DC3">
        <w:t xml:space="preserve"> – she discussed that John </w:t>
      </w:r>
      <w:proofErr w:type="spellStart"/>
      <w:r w:rsidR="00D84DC3">
        <w:t>Boel</w:t>
      </w:r>
      <w:proofErr w:type="spellEnd"/>
      <w:r w:rsidR="00D84DC3">
        <w:t xml:space="preserve"> was coming to the next Chamber meeting to present his book.  </w:t>
      </w:r>
    </w:p>
    <w:p w14:paraId="3BDAC2DF" w14:textId="77777777" w:rsidR="00937A4F" w:rsidRDefault="00937A4F" w:rsidP="00D84DC3">
      <w:pPr>
        <w:ind w:left="1440" w:hanging="720"/>
      </w:pPr>
      <w:r>
        <w:t>b.</w:t>
      </w:r>
      <w:r>
        <w:tab/>
        <w:t>"Celebrate Recovery" Doug Martin from Spencer Chris</w:t>
      </w:r>
      <w:r w:rsidR="00D84DC3">
        <w:t xml:space="preserve">tian explained that it was </w:t>
      </w:r>
      <w:proofErr w:type="spellStart"/>
      <w:r w:rsidR="00D84DC3">
        <w:t>fo</w:t>
      </w:r>
      <w:r>
        <w:t>individuals</w:t>
      </w:r>
      <w:proofErr w:type="spellEnd"/>
      <w:r>
        <w:t xml:space="preserve"> struggling with recovery in anything, it will last </w:t>
      </w:r>
      <w:r w:rsidR="00D84DC3">
        <w:t xml:space="preserve">approx 2 hours and includes a </w:t>
      </w:r>
      <w:r>
        <w:t>meal and it is expected to begin weekly on Thursday's  in March 2015</w:t>
      </w:r>
      <w:r w:rsidR="00D84DC3">
        <w:t xml:space="preserve"> – Beginning March 12</w:t>
      </w:r>
      <w:r w:rsidR="00D84DC3" w:rsidRPr="00D84DC3">
        <w:rPr>
          <w:vertAlign w:val="superscript"/>
        </w:rPr>
        <w:t>th</w:t>
      </w:r>
      <w:r w:rsidR="00D84DC3">
        <w:t>.</w:t>
      </w:r>
    </w:p>
    <w:p w14:paraId="5272B483" w14:textId="77777777" w:rsidR="00937A4F" w:rsidRDefault="00937A4F" w:rsidP="00D84DC3">
      <w:pPr>
        <w:ind w:left="1440" w:hanging="720"/>
      </w:pPr>
      <w:r>
        <w:t>c.</w:t>
      </w:r>
      <w:r>
        <w:tab/>
        <w:t>The Methodist Church is working on getting Al</w:t>
      </w:r>
      <w:r w:rsidR="003A6B0C">
        <w:t>-</w:t>
      </w:r>
      <w:proofErr w:type="spellStart"/>
      <w:r w:rsidR="003A6B0C">
        <w:t>A</w:t>
      </w:r>
      <w:r>
        <w:t>teen</w:t>
      </w:r>
      <w:proofErr w:type="spellEnd"/>
      <w:r>
        <w:t xml:space="preserve"> meetings started on Monday nights</w:t>
      </w:r>
      <w:r w:rsidR="00D84DC3">
        <w:t xml:space="preserve"> in conjunction with the Al-Anon meetings that are presently held there at that time.</w:t>
      </w:r>
    </w:p>
    <w:p w14:paraId="1583D4B8" w14:textId="77777777" w:rsidR="00937A4F" w:rsidRDefault="00937A4F" w:rsidP="00937A4F">
      <w:r>
        <w:tab/>
        <w:t>d.</w:t>
      </w:r>
      <w:r>
        <w:tab/>
        <w:t xml:space="preserve">The Christmas Assistance Program was held at </w:t>
      </w:r>
      <w:r w:rsidR="003A6B0C">
        <w:t xml:space="preserve">Taylorsville Community Church.  </w:t>
      </w:r>
      <w:r>
        <w:t xml:space="preserve">Chad </w:t>
      </w:r>
      <w:r>
        <w:tab/>
      </w:r>
      <w:r>
        <w:tab/>
      </w:r>
      <w:r>
        <w:tab/>
        <w:t xml:space="preserve">Goodlett helped organize the program along with the </w:t>
      </w:r>
      <w:r>
        <w:lastRenderedPageBreak/>
        <w:t xml:space="preserve">help of other local churches &amp; </w:t>
      </w:r>
      <w:r>
        <w:tab/>
      </w:r>
      <w:r>
        <w:tab/>
      </w:r>
      <w:r>
        <w:tab/>
        <w:t xml:space="preserve">community members.  The program was able to serve </w:t>
      </w:r>
      <w:proofErr w:type="spellStart"/>
      <w:r>
        <w:t>approx</w:t>
      </w:r>
      <w:proofErr w:type="spellEnd"/>
      <w:r>
        <w:t xml:space="preserve"> 300 children</w:t>
      </w:r>
      <w:r w:rsidR="003A6B0C">
        <w:t xml:space="preserve"> in our Co.</w:t>
      </w:r>
    </w:p>
    <w:p w14:paraId="7D84431F" w14:textId="77777777" w:rsidR="00A75254" w:rsidRDefault="00A75254" w:rsidP="003A6B0C">
      <w:pPr>
        <w:ind w:left="1440" w:hanging="720"/>
      </w:pPr>
      <w:r>
        <w:t>e.</w:t>
      </w:r>
      <w:r>
        <w:tab/>
        <w:t xml:space="preserve">Mollie </w:t>
      </w:r>
      <w:proofErr w:type="spellStart"/>
      <w:r>
        <w:t>Tichenor</w:t>
      </w:r>
      <w:proofErr w:type="spellEnd"/>
      <w:r>
        <w:t xml:space="preserve"> explains that the Toys for Tots organized by Bruce </w:t>
      </w:r>
      <w:proofErr w:type="spellStart"/>
      <w:r>
        <w:t>Kapham</w:t>
      </w:r>
      <w:r w:rsidR="003A6B0C">
        <w:t>mer</w:t>
      </w:r>
      <w:proofErr w:type="spellEnd"/>
      <w:r w:rsidR="003A6B0C">
        <w:t xml:space="preserve"> &amp; Bill Dunning, pastor of First Christian Church.  It was a huge success with the help of the entire community.</w:t>
      </w:r>
    </w:p>
    <w:p w14:paraId="561009E0" w14:textId="77777777" w:rsidR="00A75254" w:rsidRDefault="00A75254" w:rsidP="003A6B0C">
      <w:pPr>
        <w:ind w:left="1440" w:hanging="720"/>
      </w:pPr>
      <w:proofErr w:type="gramStart"/>
      <w:r>
        <w:t>f.</w:t>
      </w:r>
      <w:r>
        <w:tab/>
        <w:t>Vonda</w:t>
      </w:r>
      <w:proofErr w:type="gramEnd"/>
      <w:r>
        <w:t xml:space="preserve"> Martin explains th</w:t>
      </w:r>
      <w:r w:rsidR="003A6B0C">
        <w:t>at the Christmas Food Drives were successful thanks to each school and the county, as well as the</w:t>
      </w:r>
      <w:r>
        <w:t xml:space="preserve"> Cram the Cruiser by th</w:t>
      </w:r>
      <w:r w:rsidR="003A6B0C">
        <w:t>e KSP &amp; TPD - there were 175-</w:t>
      </w:r>
      <w:r>
        <w:t>200 food baskets distributed throughout the county</w:t>
      </w:r>
      <w:r w:rsidR="003A6B0C">
        <w:t>.</w:t>
      </w:r>
    </w:p>
    <w:p w14:paraId="4057BBE7" w14:textId="77777777" w:rsidR="00A75254" w:rsidRDefault="00A75254" w:rsidP="003A6B0C">
      <w:pPr>
        <w:ind w:left="1440" w:hanging="720"/>
      </w:pPr>
      <w:proofErr w:type="gramStart"/>
      <w:r>
        <w:t>g.</w:t>
      </w:r>
      <w:r>
        <w:tab/>
        <w:t>Christmas</w:t>
      </w:r>
      <w:proofErr w:type="gramEnd"/>
      <w:r>
        <w:t xml:space="preserve"> Bash at MPCAA on 12/6 held a pancake breakfa</w:t>
      </w:r>
      <w:r w:rsidR="003A6B0C">
        <w:t xml:space="preserve">st with Santa 50 children &amp; 26 </w:t>
      </w:r>
      <w:r>
        <w:t>adults w</w:t>
      </w:r>
      <w:r w:rsidR="003A6B0C">
        <w:t xml:space="preserve">ere in attendance.  The </w:t>
      </w:r>
      <w:proofErr w:type="spellStart"/>
      <w:r w:rsidR="003A6B0C">
        <w:t>Gideons</w:t>
      </w:r>
      <w:proofErr w:type="spellEnd"/>
      <w:r w:rsidR="003A6B0C">
        <w:t xml:space="preserve"> purchased &amp; prepared</w:t>
      </w:r>
      <w:r>
        <w:t xml:space="preserve"> all the food </w:t>
      </w:r>
      <w:r w:rsidR="003A6B0C">
        <w:t xml:space="preserve">for the breakfast – </w:t>
      </w:r>
      <w:proofErr w:type="gramStart"/>
      <w:r w:rsidR="003A6B0C">
        <w:t>the and</w:t>
      </w:r>
      <w:proofErr w:type="gramEnd"/>
      <w:r w:rsidR="003A6B0C">
        <w:t xml:space="preserve"> FRYSC provided books for each child.  </w:t>
      </w:r>
      <w:r w:rsidR="003E5BD6">
        <w:t>FRYSC staff and other agencies provided crafts that were made with the children.</w:t>
      </w:r>
      <w:r w:rsidR="003A6B0C">
        <w:t xml:space="preserve"> </w:t>
      </w:r>
    </w:p>
    <w:p w14:paraId="00D06B7B" w14:textId="77777777" w:rsidR="00A75254" w:rsidRDefault="00A75254" w:rsidP="00937A4F">
      <w:r>
        <w:tab/>
        <w:t>h.</w:t>
      </w:r>
      <w:r>
        <w:tab/>
        <w:t xml:space="preserve">The last ACT </w:t>
      </w:r>
      <w:proofErr w:type="spellStart"/>
      <w:r>
        <w:t>bootcamp</w:t>
      </w:r>
      <w:proofErr w:type="spellEnd"/>
      <w:r>
        <w:t xml:space="preserve"> was 12/6 &amp; RTT funds helped fund the event</w:t>
      </w:r>
      <w:r w:rsidR="003E5BD6">
        <w:t>.</w:t>
      </w:r>
    </w:p>
    <w:p w14:paraId="56B80A00" w14:textId="77777777" w:rsidR="00A75254" w:rsidRDefault="00A75254" w:rsidP="00937A4F">
      <w:r>
        <w:tab/>
      </w:r>
      <w:proofErr w:type="spellStart"/>
      <w:proofErr w:type="gramStart"/>
      <w:r>
        <w:t>i</w:t>
      </w:r>
      <w:proofErr w:type="spellEnd"/>
      <w:r>
        <w:t>.</w:t>
      </w:r>
      <w:r>
        <w:tab/>
        <w:t>Free/Reduced</w:t>
      </w:r>
      <w:proofErr w:type="gramEnd"/>
      <w:r>
        <w:t xml:space="preserve"> Lunch County</w:t>
      </w:r>
      <w:r w:rsidR="003E5BD6">
        <w:t xml:space="preserve"> as of 12/1 - Mr. Abell explained</w:t>
      </w:r>
      <w:r>
        <w:t xml:space="preserve"> that school wide </w:t>
      </w:r>
      <w:r>
        <w:tab/>
      </w:r>
      <w:r>
        <w:tab/>
      </w:r>
      <w:r>
        <w:tab/>
      </w:r>
      <w:r>
        <w:tab/>
        <w:t xml:space="preserve">Free/Reduced lunch means that additional title 1 funds can be used for all students in </w:t>
      </w:r>
      <w:r>
        <w:tab/>
      </w:r>
      <w:r>
        <w:tab/>
      </w:r>
      <w:r>
        <w:tab/>
        <w:t xml:space="preserve">the school whereas a target assisted school only the students identified as free/reduced </w:t>
      </w:r>
      <w:r>
        <w:tab/>
      </w:r>
      <w:r>
        <w:tab/>
      </w:r>
      <w:r>
        <w:tab/>
        <w:t xml:space="preserve">will be able to use the title 1 funds.  40% of students on free/reduced lunch will make a </w:t>
      </w:r>
      <w:r>
        <w:tab/>
      </w:r>
      <w:r>
        <w:tab/>
      </w:r>
      <w:r>
        <w:tab/>
        <w:t>school wide program, 35% is targeted assistance</w:t>
      </w:r>
    </w:p>
    <w:p w14:paraId="6D64844E" w14:textId="77777777" w:rsidR="00A75254" w:rsidRDefault="00A75254" w:rsidP="00937A4F">
      <w:r>
        <w:tab/>
        <w:t>j.</w:t>
      </w:r>
      <w:r>
        <w:tab/>
        <w:t xml:space="preserve">Thanksgiving Food Baskets - 64 were distributed thanks to Spencer Christian, 1st Baptist </w:t>
      </w:r>
      <w:r>
        <w:tab/>
      </w:r>
      <w:r>
        <w:tab/>
      </w:r>
      <w:r>
        <w:tab/>
        <w:t>&amp; school basketball teams</w:t>
      </w:r>
    </w:p>
    <w:p w14:paraId="443495A1" w14:textId="77777777" w:rsidR="00A75254" w:rsidRDefault="00A75254" w:rsidP="00937A4F">
      <w:r>
        <w:lastRenderedPageBreak/>
        <w:tab/>
        <w:t>k.</w:t>
      </w:r>
      <w:r>
        <w:tab/>
        <w:t xml:space="preserve">7 Habits of </w:t>
      </w:r>
      <w:r w:rsidR="00E877AE">
        <w:t xml:space="preserve">Highly Effective Families Training was 11/18-19 &amp; Becky &amp; Vonda attended </w:t>
      </w:r>
      <w:r w:rsidR="00E877AE">
        <w:tab/>
      </w:r>
      <w:r w:rsidR="00E877AE">
        <w:tab/>
      </w:r>
      <w:r w:rsidR="00E877AE">
        <w:tab/>
        <w:t>the training and learned to teach parents a lot of hands on activities</w:t>
      </w:r>
    </w:p>
    <w:p w14:paraId="305D0D8B" w14:textId="77777777" w:rsidR="00E877AE" w:rsidRPr="00202033" w:rsidRDefault="00E877AE" w:rsidP="00937A4F">
      <w:pPr>
        <w:rPr>
          <w:b/>
        </w:rPr>
      </w:pPr>
      <w:r>
        <w:t>IV.</w:t>
      </w:r>
      <w:r>
        <w:tab/>
      </w:r>
      <w:r w:rsidRPr="00202033">
        <w:rPr>
          <w:b/>
        </w:rPr>
        <w:t>New Business FRC &amp; YSC:</w:t>
      </w:r>
    </w:p>
    <w:p w14:paraId="7CDD4EFB" w14:textId="77777777" w:rsidR="00E877AE" w:rsidRDefault="00E877AE" w:rsidP="003E5BD6">
      <w:pPr>
        <w:ind w:left="1440" w:hanging="720"/>
      </w:pPr>
      <w:r>
        <w:t>a.</w:t>
      </w:r>
      <w:r>
        <w:tab/>
        <w:t>Smile KY will be 2/6 and SCMS will take 3 students, TES 7 &amp; SCES 8</w:t>
      </w:r>
      <w:r w:rsidR="003E5BD6">
        <w:t xml:space="preserve"> students for treatment.</w:t>
      </w:r>
    </w:p>
    <w:p w14:paraId="512BE9F2" w14:textId="77777777" w:rsidR="00E877AE" w:rsidRDefault="00E877AE" w:rsidP="00937A4F">
      <w:r>
        <w:tab/>
        <w:t>b.</w:t>
      </w:r>
      <w:r>
        <w:tab/>
        <w:t xml:space="preserve">Legislative Page Day will be 2/10 &amp; </w:t>
      </w:r>
      <w:proofErr w:type="spellStart"/>
      <w:r>
        <w:t>Alli</w:t>
      </w:r>
      <w:proofErr w:type="spellEnd"/>
      <w:r>
        <w:t xml:space="preserve"> Roberts was selected as student representative - </w:t>
      </w:r>
      <w:r>
        <w:tab/>
      </w:r>
      <w:r>
        <w:tab/>
      </w:r>
      <w:r>
        <w:tab/>
        <w:t>she did a school wide drive for the Ronald McDonald House</w:t>
      </w:r>
      <w:r w:rsidR="003E5BD6">
        <w:t>.</w:t>
      </w:r>
    </w:p>
    <w:p w14:paraId="1CBABF02" w14:textId="77777777" w:rsidR="00E877AE" w:rsidRDefault="00E877AE" w:rsidP="00937A4F">
      <w:r>
        <w:tab/>
        <w:t>c.</w:t>
      </w:r>
      <w:r>
        <w:tab/>
        <w:t>Region 5 Coordinators Meeting will be 2/10 in Frankfort</w:t>
      </w:r>
      <w:r w:rsidR="003E5BD6">
        <w:t>.</w:t>
      </w:r>
    </w:p>
    <w:p w14:paraId="433E7E40" w14:textId="77777777" w:rsidR="00E877AE" w:rsidRDefault="00E877AE" w:rsidP="00937A4F">
      <w:r>
        <w:tab/>
        <w:t>d.</w:t>
      </w:r>
      <w:r>
        <w:tab/>
        <w:t>Vonda &amp; Becky will be attending the RTT Cultural Proficiency Training 2/10-11 in Lou</w:t>
      </w:r>
      <w:r w:rsidR="003E5BD6">
        <w:t>.</w:t>
      </w:r>
    </w:p>
    <w:p w14:paraId="4F7E44E0" w14:textId="77777777" w:rsidR="00E877AE" w:rsidRDefault="00E877AE" w:rsidP="00937A4F">
      <w:r>
        <w:tab/>
        <w:t>e.</w:t>
      </w:r>
      <w:r>
        <w:tab/>
        <w:t>KYASAP is 2/11 &amp; we still need another Spencer County Member - it meets 4x per year</w:t>
      </w:r>
      <w:r w:rsidR="003E5BD6">
        <w:t>.</w:t>
      </w:r>
      <w:r>
        <w:t xml:space="preserve"> </w:t>
      </w:r>
    </w:p>
    <w:p w14:paraId="3A25273B" w14:textId="77777777" w:rsidR="00E877AE" w:rsidRDefault="00E877AE" w:rsidP="00937A4F">
      <w:r>
        <w:tab/>
      </w:r>
      <w:proofErr w:type="gramStart"/>
      <w:r>
        <w:t>f</w:t>
      </w:r>
      <w:proofErr w:type="gramEnd"/>
      <w:r>
        <w:t>.</w:t>
      </w:r>
      <w:r>
        <w:tab/>
        <w:t xml:space="preserve">Grandparents Raising Grandchildren is held on the 2nd &amp; 4th Tuesdays of the month at </w:t>
      </w:r>
      <w:r>
        <w:tab/>
      </w:r>
      <w:r>
        <w:tab/>
      </w:r>
      <w:r>
        <w:tab/>
        <w:t>the extension office from 12:30-2:00pm</w:t>
      </w:r>
      <w:r w:rsidR="003E5BD6">
        <w:t>.</w:t>
      </w:r>
    </w:p>
    <w:p w14:paraId="3E5EE4D1" w14:textId="77777777" w:rsidR="00E877AE" w:rsidRDefault="00E877AE" w:rsidP="00937A4F">
      <w:r>
        <w:tab/>
        <w:t>g.</w:t>
      </w:r>
      <w:r>
        <w:tab/>
        <w:t>Teen Parent Program at SCHS begins next week and will meet on 1st &amp; 3rd Tuesdays</w:t>
      </w:r>
      <w:r w:rsidR="003E5BD6">
        <w:t>.</w:t>
      </w:r>
    </w:p>
    <w:p w14:paraId="597CEC5B" w14:textId="77777777" w:rsidR="00E877AE" w:rsidRDefault="003E5BD6" w:rsidP="003E5BD6">
      <w:pPr>
        <w:ind w:left="1440" w:hanging="1440"/>
      </w:pPr>
      <w:r>
        <w:t xml:space="preserve">              </w:t>
      </w:r>
      <w:r w:rsidR="00E877AE">
        <w:t>h.</w:t>
      </w:r>
      <w:r w:rsidR="00E877AE">
        <w:tab/>
        <w:t xml:space="preserve">CCC </w:t>
      </w:r>
      <w:r>
        <w:t xml:space="preserve">(Community Collaboration for Children) will meet </w:t>
      </w:r>
      <w:r w:rsidR="00E877AE">
        <w:t>on 1/29 at Shelby Co Ext Office - they will be discussing release of funds</w:t>
      </w:r>
      <w:r>
        <w:t xml:space="preserve"> for child abuse prevention and/or fatherhood initiative.</w:t>
      </w:r>
    </w:p>
    <w:p w14:paraId="2884555F" w14:textId="77777777" w:rsidR="00E877AE" w:rsidRDefault="00E877AE" w:rsidP="00937A4F">
      <w:r>
        <w:t>V.</w:t>
      </w:r>
      <w:r>
        <w:tab/>
      </w:r>
      <w:r w:rsidRPr="00202033">
        <w:rPr>
          <w:b/>
        </w:rPr>
        <w:t>Family Resource Center:  Becky Wilson/Teresa Buechele</w:t>
      </w:r>
    </w:p>
    <w:p w14:paraId="77CBF014" w14:textId="77777777" w:rsidR="00E877AE" w:rsidRDefault="00E877AE" w:rsidP="00937A4F">
      <w:r>
        <w:tab/>
        <w:t>a.</w:t>
      </w:r>
      <w:r>
        <w:tab/>
        <w:t>Becky went over her financial report</w:t>
      </w:r>
    </w:p>
    <w:p w14:paraId="65C635E9" w14:textId="77777777" w:rsidR="00E877AE" w:rsidRDefault="00E877AE" w:rsidP="00937A4F">
      <w:r>
        <w:lastRenderedPageBreak/>
        <w:tab/>
        <w:t>b.</w:t>
      </w:r>
      <w:r>
        <w:tab/>
        <w:t>Born to Le</w:t>
      </w:r>
      <w:r w:rsidR="003E5BD6">
        <w:t xml:space="preserve">arn Grant - Ashley Byrum, </w:t>
      </w:r>
      <w:r>
        <w:t>grant writer for the district</w:t>
      </w:r>
      <w:r w:rsidR="003E5BD6">
        <w:t>, discussed the grant.</w:t>
      </w:r>
    </w:p>
    <w:p w14:paraId="000F1539" w14:textId="77777777" w:rsidR="00E877AE" w:rsidRDefault="00E877AE" w:rsidP="003E5BD6">
      <w:pPr>
        <w:ind w:left="1440" w:hanging="720"/>
      </w:pPr>
      <w:r>
        <w:t>c.</w:t>
      </w:r>
      <w:r>
        <w:tab/>
      </w:r>
      <w:proofErr w:type="spellStart"/>
      <w:r>
        <w:t>KinderBoost</w:t>
      </w:r>
      <w:proofErr w:type="spellEnd"/>
      <w:r>
        <w:t xml:space="preserve"> - is a </w:t>
      </w:r>
      <w:r w:rsidR="003E5BD6">
        <w:t>program for kindergarten readiness</w:t>
      </w:r>
      <w:r>
        <w:t xml:space="preserve"> held at the preschool</w:t>
      </w:r>
      <w:r w:rsidR="003E5BD6">
        <w:t xml:space="preserve"> building once a month.  It is for any child 3-5 years old that is not enrolled in Head Start or the Preschool program.   </w:t>
      </w:r>
    </w:p>
    <w:p w14:paraId="5DADDC8F" w14:textId="77777777" w:rsidR="00E877AE" w:rsidRDefault="00E877AE" w:rsidP="00937A4F">
      <w:r>
        <w:tab/>
        <w:t>d.</w:t>
      </w:r>
      <w:r>
        <w:tab/>
        <w:t>Kindergarten Readiness - Spencer Co Public Library every Fri at 10:30am</w:t>
      </w:r>
    </w:p>
    <w:p w14:paraId="71F34445" w14:textId="77777777" w:rsidR="00E877AE" w:rsidRDefault="00E877AE" w:rsidP="006F6CFE">
      <w:pPr>
        <w:ind w:left="1440" w:hanging="720"/>
      </w:pPr>
      <w:proofErr w:type="gramStart"/>
      <w:r>
        <w:t>e.</w:t>
      </w:r>
      <w:r>
        <w:tab/>
        <w:t>Father/Daughter</w:t>
      </w:r>
      <w:proofErr w:type="gramEnd"/>
      <w:r>
        <w:t xml:space="preserve"> Dance is a fatherhood initiative</w:t>
      </w:r>
      <w:r w:rsidR="006F6CFE">
        <w:t xml:space="preserve"> event</w:t>
      </w:r>
      <w:r>
        <w:t xml:space="preserve"> held at TES on 1/22</w:t>
      </w:r>
      <w:r w:rsidR="006F6CFE">
        <w:t xml:space="preserve"> 6-7:30 which has a </w:t>
      </w:r>
      <w:r w:rsidR="002C0083">
        <w:t>winter wonderland theme and at SCES on 2/12 from 6-7:30 and it has a valentine theme</w:t>
      </w:r>
      <w:r w:rsidR="006F6CFE">
        <w:t>.</w:t>
      </w:r>
      <w:r>
        <w:tab/>
      </w:r>
    </w:p>
    <w:p w14:paraId="1C8F0F3E" w14:textId="77777777" w:rsidR="002C0083" w:rsidRDefault="002C0083" w:rsidP="00937A4F">
      <w:r>
        <w:tab/>
        <w:t>f.</w:t>
      </w:r>
      <w:r>
        <w:tab/>
        <w:t xml:space="preserve">Pro Dad Curriculum - is where dads come in to the school to greet kids and volunteer in </w:t>
      </w:r>
      <w:r>
        <w:tab/>
      </w:r>
      <w:r>
        <w:tab/>
      </w:r>
      <w:r>
        <w:tab/>
        <w:t>the mornings this will begin next year at SCES &amp; TES</w:t>
      </w:r>
    </w:p>
    <w:p w14:paraId="374880E3" w14:textId="77777777" w:rsidR="002C0083" w:rsidRDefault="002C0083" w:rsidP="006F6CFE">
      <w:pPr>
        <w:ind w:left="1440" w:hanging="720"/>
      </w:pPr>
      <w:proofErr w:type="gramStart"/>
      <w:r>
        <w:t>g</w:t>
      </w:r>
      <w:proofErr w:type="gramEnd"/>
      <w:r>
        <w:t>.</w:t>
      </w:r>
      <w:r>
        <w:tab/>
        <w:t>Heidi Heist discussed FLIP nights at TES (Family Learning is</w:t>
      </w:r>
      <w:r w:rsidR="006F6CFE">
        <w:t xml:space="preserve"> Powerful)  it has had a great </w:t>
      </w:r>
      <w:r>
        <w:t>turnout - differen</w:t>
      </w:r>
      <w:r w:rsidR="006F6CFE">
        <w:t xml:space="preserve">t sessions are offered to the parents.  Children have different activities, such as Christmas crafts, a movie and visit Santa &amp; his helper and take a picture.  </w:t>
      </w:r>
    </w:p>
    <w:p w14:paraId="73854340" w14:textId="77777777" w:rsidR="002C0083" w:rsidRDefault="002C0083" w:rsidP="00937A4F">
      <w:r>
        <w:t>VI.</w:t>
      </w:r>
      <w:r>
        <w:tab/>
      </w:r>
      <w:r w:rsidRPr="00202033">
        <w:rPr>
          <w:b/>
        </w:rPr>
        <w:t>Youth Service Center:  Vonda Martin/Miss Davis/Eleschia Murphy</w:t>
      </w:r>
    </w:p>
    <w:p w14:paraId="5A71F6B1" w14:textId="77777777" w:rsidR="002C0083" w:rsidRDefault="002C0083" w:rsidP="00937A4F">
      <w:r>
        <w:tab/>
        <w:t>a.</w:t>
      </w:r>
      <w:r>
        <w:tab/>
        <w:t>Vonda went over her financial report</w:t>
      </w:r>
      <w:r w:rsidR="006F6CFE">
        <w:t>.</w:t>
      </w:r>
    </w:p>
    <w:p w14:paraId="6111DBA9" w14:textId="77777777" w:rsidR="002C0083" w:rsidRDefault="002C0083" w:rsidP="00937A4F">
      <w:r>
        <w:tab/>
      </w:r>
      <w:proofErr w:type="gramStart"/>
      <w:r>
        <w:t>b.</w:t>
      </w:r>
      <w:r>
        <w:tab/>
        <w:t>SCHS</w:t>
      </w:r>
      <w:proofErr w:type="gramEnd"/>
      <w:r>
        <w:t xml:space="preserve"> Leadership Luncheon 1/15 - thanks to college coaches - RTT funds used to feed </w:t>
      </w:r>
      <w:r>
        <w:tab/>
      </w:r>
      <w:r>
        <w:tab/>
      </w:r>
      <w:r>
        <w:tab/>
        <w:t>volunteers</w:t>
      </w:r>
      <w:r w:rsidR="006F6CFE">
        <w:t>.</w:t>
      </w:r>
    </w:p>
    <w:p w14:paraId="0524C9CD" w14:textId="77777777" w:rsidR="002C0083" w:rsidRDefault="002C0083" w:rsidP="00937A4F">
      <w:r>
        <w:tab/>
        <w:t>c.</w:t>
      </w:r>
      <w:r>
        <w:tab/>
        <w:t xml:space="preserve">Reel Action Video Contest on underage drinking prevention deadline is 1/23 students </w:t>
      </w:r>
      <w:r>
        <w:tab/>
      </w:r>
      <w:r>
        <w:tab/>
      </w:r>
      <w:r>
        <w:tab/>
        <w:t>need to submit a 30 second PSA</w:t>
      </w:r>
    </w:p>
    <w:p w14:paraId="6F5E640F" w14:textId="77777777" w:rsidR="002C0083" w:rsidRDefault="002C0083" w:rsidP="00937A4F">
      <w:r>
        <w:tab/>
      </w:r>
      <w:proofErr w:type="gramStart"/>
      <w:r>
        <w:t>d</w:t>
      </w:r>
      <w:proofErr w:type="gramEnd"/>
      <w:r>
        <w:t>.</w:t>
      </w:r>
      <w:r>
        <w:tab/>
        <w:t xml:space="preserve">Prom Project referral forms due 2/27 the event will be 3/6-7 at Northeast Christian </w:t>
      </w:r>
      <w:r>
        <w:tab/>
      </w:r>
      <w:r>
        <w:tab/>
      </w:r>
      <w:r>
        <w:tab/>
        <w:t>Church in Louisville</w:t>
      </w:r>
    </w:p>
    <w:p w14:paraId="13318232" w14:textId="77777777" w:rsidR="002C0083" w:rsidRDefault="002C0083" w:rsidP="00937A4F">
      <w:r>
        <w:lastRenderedPageBreak/>
        <w:tab/>
        <w:t>e.</w:t>
      </w:r>
      <w:r>
        <w:tab/>
        <w:t>RTT Geek Squad Fieldtrip 3/12</w:t>
      </w:r>
    </w:p>
    <w:p w14:paraId="6D5C7D9F" w14:textId="77777777" w:rsidR="002C0083" w:rsidRDefault="002C0083" w:rsidP="00937A4F">
      <w:r>
        <w:tab/>
        <w:t>f.</w:t>
      </w:r>
      <w:r>
        <w:tab/>
        <w:t>SCMS Parent Involvement Night 3/5</w:t>
      </w:r>
    </w:p>
    <w:p w14:paraId="104C2537" w14:textId="77777777" w:rsidR="002C0083" w:rsidRDefault="002C0083" w:rsidP="00937A4F">
      <w:r>
        <w:tab/>
        <w:t>g.</w:t>
      </w:r>
      <w:r>
        <w:tab/>
        <w:t>Leadership Luncheon &amp; Sophomore Career Day at SCHS 3/19</w:t>
      </w:r>
    </w:p>
    <w:p w14:paraId="543C6A8C" w14:textId="77777777" w:rsidR="002C0083" w:rsidRDefault="002C0083" w:rsidP="00937A4F">
      <w:r>
        <w:tab/>
        <w:t>h.</w:t>
      </w:r>
      <w:r>
        <w:tab/>
        <w:t xml:space="preserve">Grandparents Raising Grandchildren to a GRG Conference in </w:t>
      </w:r>
      <w:proofErr w:type="spellStart"/>
      <w:r>
        <w:t>Lexingont</w:t>
      </w:r>
      <w:proofErr w:type="spellEnd"/>
      <w:r>
        <w:t xml:space="preserve"> 3/19</w:t>
      </w:r>
    </w:p>
    <w:p w14:paraId="2CD06636" w14:textId="77777777" w:rsidR="002C0083" w:rsidRDefault="002C0083" w:rsidP="00937A4F">
      <w:r>
        <w:tab/>
      </w:r>
      <w:proofErr w:type="spellStart"/>
      <w:proofErr w:type="gramStart"/>
      <w:r>
        <w:t>i</w:t>
      </w:r>
      <w:proofErr w:type="spellEnd"/>
      <w:r>
        <w:t>.</w:t>
      </w:r>
      <w:r>
        <w:tab/>
        <w:t>SCMS</w:t>
      </w:r>
      <w:proofErr w:type="gramEnd"/>
      <w:r>
        <w:t xml:space="preserve"> Career Week 3/30-4/2 ( reality store, fieldtrip to Campbellsville University, SCHS </w:t>
      </w:r>
      <w:r>
        <w:tab/>
      </w:r>
      <w:r>
        <w:tab/>
      </w:r>
      <w:r>
        <w:tab/>
        <w:t>Prep &amp; Career Day)</w:t>
      </w:r>
    </w:p>
    <w:p w14:paraId="51EDE7EE" w14:textId="77777777" w:rsidR="002C0083" w:rsidRDefault="002C0083" w:rsidP="00937A4F">
      <w:r>
        <w:tab/>
        <w:t>j.</w:t>
      </w:r>
      <w:r>
        <w:tab/>
        <w:t xml:space="preserve">Clubs at SCHS are Future Law Enforcement &amp; SADD Club will have Craig Philips &amp; </w:t>
      </w:r>
      <w:r w:rsidR="00202033">
        <w:tab/>
      </w:r>
      <w:r w:rsidR="00202033">
        <w:tab/>
      </w:r>
      <w:r w:rsidR="00202033">
        <w:tab/>
      </w:r>
      <w:r>
        <w:t>Rebecca Jackson as speakers</w:t>
      </w:r>
      <w:r w:rsidR="00202033">
        <w:t xml:space="preserve">, AHEC partnering with Boys Scouts for health/team </w:t>
      </w:r>
      <w:r w:rsidR="00202033">
        <w:tab/>
      </w:r>
      <w:r w:rsidR="00202033">
        <w:tab/>
      </w:r>
      <w:r w:rsidR="00202033">
        <w:tab/>
        <w:t>building &amp; science</w:t>
      </w:r>
      <w:r>
        <w:t xml:space="preserve"> - SCMS Students for Success, PAWS, </w:t>
      </w:r>
      <w:proofErr w:type="gramStart"/>
      <w:r>
        <w:t>Grizzly</w:t>
      </w:r>
      <w:proofErr w:type="gramEnd"/>
      <w:r>
        <w:t xml:space="preserve"> Girls &amp; AHEC </w:t>
      </w:r>
      <w:r w:rsidR="00202033">
        <w:tab/>
      </w:r>
      <w:r w:rsidR="00202033">
        <w:tab/>
      </w:r>
      <w:r w:rsidR="00202033">
        <w:tab/>
      </w:r>
      <w:r w:rsidR="00202033">
        <w:tab/>
      </w:r>
      <w:r>
        <w:t>Future Health Careers</w:t>
      </w:r>
    </w:p>
    <w:p w14:paraId="2EE765C9" w14:textId="77777777" w:rsidR="00202033" w:rsidRDefault="00202033" w:rsidP="00937A4F">
      <w:r>
        <w:t>VII.</w:t>
      </w:r>
      <w:r>
        <w:tab/>
      </w:r>
      <w:r w:rsidRPr="00202033">
        <w:rPr>
          <w:b/>
        </w:rPr>
        <w:t>Community Updates</w:t>
      </w:r>
      <w:r>
        <w:t>:</w:t>
      </w:r>
    </w:p>
    <w:p w14:paraId="7E389F11" w14:textId="77777777" w:rsidR="00202033" w:rsidRDefault="00202033" w:rsidP="00937A4F">
      <w:r>
        <w:tab/>
        <w:t>a.</w:t>
      </w:r>
      <w:r>
        <w:tab/>
        <w:t xml:space="preserve">Grizzlies Beyond the Bell - Karen </w:t>
      </w:r>
      <w:proofErr w:type="spellStart"/>
      <w:r>
        <w:t>Leff</w:t>
      </w:r>
      <w:proofErr w:type="spellEnd"/>
      <w:r>
        <w:t xml:space="preserve"> explained an average of 70/80 kids each week</w:t>
      </w:r>
      <w:r w:rsidR="006F6CFE">
        <w:t>.</w:t>
      </w:r>
    </w:p>
    <w:p w14:paraId="5D3B4137" w14:textId="77777777" w:rsidR="00202033" w:rsidRDefault="00202033" w:rsidP="00937A4F">
      <w:r>
        <w:tab/>
        <w:t>b.</w:t>
      </w:r>
      <w:r>
        <w:tab/>
        <w:t xml:space="preserve">Mollie </w:t>
      </w:r>
      <w:proofErr w:type="spellStart"/>
      <w:r>
        <w:t>Tichenor</w:t>
      </w:r>
      <w:proofErr w:type="spellEnd"/>
      <w:r>
        <w:t xml:space="preserve"> said 4H will be holding speeches &amp; demonstrations in ES classrooms</w:t>
      </w:r>
      <w:r w:rsidR="006F6CFE">
        <w:t>.</w:t>
      </w:r>
    </w:p>
    <w:p w14:paraId="4541C681" w14:textId="77777777" w:rsidR="00202033" w:rsidRDefault="00202033" w:rsidP="00937A4F">
      <w:r>
        <w:tab/>
        <w:t>c.</w:t>
      </w:r>
      <w:r>
        <w:tab/>
        <w:t xml:space="preserve">CAN Meeting 2/17 at 10am at SCHS YSC - would like to get Drug Free Group to help </w:t>
      </w:r>
      <w:r>
        <w:tab/>
      </w:r>
      <w:r>
        <w:tab/>
      </w:r>
      <w:r>
        <w:tab/>
        <w:t>make the community a drug free community</w:t>
      </w:r>
      <w:r w:rsidR="006F6CFE">
        <w:t>.</w:t>
      </w:r>
    </w:p>
    <w:p w14:paraId="07690F72" w14:textId="77777777" w:rsidR="00202033" w:rsidRDefault="00202033" w:rsidP="00937A4F">
      <w:r>
        <w:tab/>
      </w:r>
      <w:proofErr w:type="gramStart"/>
      <w:r>
        <w:t>d</w:t>
      </w:r>
      <w:proofErr w:type="gramEnd"/>
      <w:r>
        <w:t>.</w:t>
      </w:r>
      <w:r>
        <w:tab/>
        <w:t>Robert Shaw added that auditions for the upcoming musical were about to be held</w:t>
      </w:r>
      <w:r w:rsidR="006F6CFE">
        <w:t>.</w:t>
      </w:r>
    </w:p>
    <w:p w14:paraId="64822DF4" w14:textId="77777777" w:rsidR="00202033" w:rsidRPr="00202033" w:rsidRDefault="00202033" w:rsidP="00937A4F">
      <w:pPr>
        <w:rPr>
          <w:b/>
        </w:rPr>
      </w:pPr>
      <w:r w:rsidRPr="00202033">
        <w:rPr>
          <w:b/>
        </w:rPr>
        <w:t>Next Meeting Date:  March 12 at 12:00pm</w:t>
      </w:r>
    </w:p>
    <w:p w14:paraId="7129C38D" w14:textId="77777777" w:rsidR="00202033" w:rsidRDefault="00202033" w:rsidP="00937A4F">
      <w:r>
        <w:t xml:space="preserve">Karen </w:t>
      </w:r>
      <w:proofErr w:type="spellStart"/>
      <w:r>
        <w:t>Leff</w:t>
      </w:r>
      <w:proofErr w:type="spellEnd"/>
      <w:r>
        <w:t xml:space="preserve"> made a motion to adjourn &amp; Robert Shaw seconded</w:t>
      </w:r>
      <w:r w:rsidR="006F6CFE">
        <w:t>.</w:t>
      </w:r>
    </w:p>
    <w:p w14:paraId="6A3FF739" w14:textId="77777777" w:rsidR="00202033" w:rsidRDefault="00202033" w:rsidP="00937A4F"/>
    <w:p w14:paraId="32FC416A" w14:textId="77777777" w:rsidR="00937A4F" w:rsidRDefault="00937A4F" w:rsidP="00937A4F">
      <w:r>
        <w:tab/>
      </w:r>
    </w:p>
    <w:sectPr w:rsidR="00937A4F" w:rsidSect="00EE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4F"/>
    <w:rsid w:val="00202033"/>
    <w:rsid w:val="002C0083"/>
    <w:rsid w:val="003A6B0C"/>
    <w:rsid w:val="003E5BD6"/>
    <w:rsid w:val="006F6CFE"/>
    <w:rsid w:val="00937A4F"/>
    <w:rsid w:val="009867C1"/>
    <w:rsid w:val="009B4F8F"/>
    <w:rsid w:val="00A75254"/>
    <w:rsid w:val="00D84DC3"/>
    <w:rsid w:val="00E877AE"/>
    <w:rsid w:val="00EA5E05"/>
    <w:rsid w:val="00E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A45F"/>
  <w15:docId w15:val="{C88051B2-2C96-4273-B5B1-E528D8A2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Murphy's</dc:creator>
  <cp:lastModifiedBy>Barlow, Michelle</cp:lastModifiedBy>
  <cp:revision>2</cp:revision>
  <cp:lastPrinted>2015-05-14T19:14:00Z</cp:lastPrinted>
  <dcterms:created xsi:type="dcterms:W3CDTF">2015-05-14T19:14:00Z</dcterms:created>
  <dcterms:modified xsi:type="dcterms:W3CDTF">2015-05-14T19:14:00Z</dcterms:modified>
</cp:coreProperties>
</file>