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13" w:rsidRDefault="008E0C13" w:rsidP="00614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Horizons Academy</w:t>
      </w:r>
    </w:p>
    <w:p w:rsidR="00614278" w:rsidRPr="00614278" w:rsidRDefault="00177133" w:rsidP="006142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2011-2012</w:t>
      </w:r>
    </w:p>
    <w:p w:rsidR="00614278" w:rsidRPr="00614278" w:rsidRDefault="00614278" w:rsidP="00614278">
      <w:pPr>
        <w:jc w:val="center"/>
        <w:rPr>
          <w:b/>
          <w:sz w:val="32"/>
          <w:szCs w:val="32"/>
        </w:rPr>
      </w:pPr>
    </w:p>
    <w:p w:rsidR="00614278" w:rsidRPr="00614278" w:rsidRDefault="00614278" w:rsidP="00614278">
      <w:pPr>
        <w:jc w:val="center"/>
        <w:rPr>
          <w:b/>
          <w:sz w:val="32"/>
          <w:szCs w:val="32"/>
        </w:rPr>
      </w:pPr>
    </w:p>
    <w:p w:rsidR="00614278" w:rsidRPr="00614278" w:rsidRDefault="00614278" w:rsidP="00614278">
      <w:pPr>
        <w:jc w:val="center"/>
        <w:rPr>
          <w:b/>
          <w:sz w:val="28"/>
          <w:szCs w:val="28"/>
        </w:rPr>
      </w:pPr>
      <w:r w:rsidRPr="00614278">
        <w:rPr>
          <w:b/>
          <w:sz w:val="28"/>
          <w:szCs w:val="28"/>
        </w:rPr>
        <w:t>MASTER SCHEDULE</w:t>
      </w:r>
    </w:p>
    <w:p w:rsidR="00614278" w:rsidRDefault="00177133" w:rsidP="00177133">
      <w:pPr>
        <w:jc w:val="center"/>
      </w:pPr>
      <w:r>
        <w:t>Day School</w:t>
      </w:r>
    </w:p>
    <w:p w:rsidR="00614278" w:rsidRDefault="00614278"/>
    <w:p w:rsidR="00614278" w:rsidRDefault="008E0C13">
      <w:r>
        <w:t>BUS ARRIVAL TIME</w:t>
      </w:r>
      <w:r>
        <w:tab/>
        <w:t>7:40- 8:20</w:t>
      </w:r>
    </w:p>
    <w:p w:rsidR="00614278" w:rsidRDefault="009A0D1E">
      <w:r>
        <w:t>STARTING TIME</w:t>
      </w:r>
      <w:r>
        <w:tab/>
      </w:r>
      <w:r>
        <w:tab/>
        <w:t>8:25</w:t>
      </w:r>
    </w:p>
    <w:p w:rsidR="00614278" w:rsidRDefault="008E0C13">
      <w:r>
        <w:t>LUNCH SCHEDULE</w:t>
      </w:r>
      <w:r>
        <w:tab/>
      </w:r>
      <w:r>
        <w:tab/>
        <w:t xml:space="preserve">11:25-11:50 </w:t>
      </w:r>
    </w:p>
    <w:p w:rsidR="00614278" w:rsidRDefault="009A0D1E">
      <w:r>
        <w:t>ENDING TIME</w:t>
      </w:r>
      <w:r>
        <w:tab/>
      </w:r>
      <w:r>
        <w:tab/>
        <w:t>3:12</w:t>
      </w:r>
    </w:p>
    <w:p w:rsidR="00614278" w:rsidRDefault="00614278"/>
    <w:p w:rsidR="00614278" w:rsidRDefault="00614278"/>
    <w:p w:rsidR="00614278" w:rsidRDefault="009A0D1E">
      <w:r>
        <w:t>382</w:t>
      </w:r>
      <w:r w:rsidR="00D31065">
        <w:t xml:space="preserve"> minutes</w:t>
      </w:r>
    </w:p>
    <w:p w:rsidR="00177133" w:rsidRDefault="00177133"/>
    <w:p w:rsidR="00177133" w:rsidRPr="00177133" w:rsidRDefault="00177133" w:rsidP="00177133">
      <w:pPr>
        <w:jc w:val="center"/>
        <w:rPr>
          <w:b/>
          <w:sz w:val="36"/>
          <w:szCs w:val="36"/>
        </w:rPr>
      </w:pPr>
      <w:r w:rsidRPr="00177133">
        <w:rPr>
          <w:b/>
          <w:sz w:val="36"/>
          <w:szCs w:val="36"/>
        </w:rPr>
        <w:t>Twilight Program</w:t>
      </w:r>
    </w:p>
    <w:p w:rsidR="00177133" w:rsidRDefault="00177133"/>
    <w:p w:rsidR="00177133" w:rsidRDefault="00177133"/>
    <w:p w:rsidR="00177133" w:rsidRDefault="00177133">
      <w:r>
        <w:t>Start Time</w:t>
      </w:r>
      <w:r>
        <w:tab/>
      </w:r>
      <w:r>
        <w:tab/>
      </w:r>
      <w:r>
        <w:tab/>
        <w:t>3:30</w:t>
      </w:r>
    </w:p>
    <w:p w:rsidR="00177133" w:rsidRDefault="00177133"/>
    <w:p w:rsidR="00177133" w:rsidRDefault="00177133">
      <w:r>
        <w:t>End Time</w:t>
      </w:r>
      <w:r>
        <w:tab/>
      </w:r>
      <w:r>
        <w:tab/>
      </w:r>
      <w:r>
        <w:tab/>
        <w:t>5:30</w:t>
      </w:r>
    </w:p>
    <w:p w:rsidR="006F250F" w:rsidRDefault="006F250F"/>
    <w:p w:rsidR="006F250F" w:rsidRDefault="006F250F">
      <w:r>
        <w:t>Twilight will operate Monday-Thursday starting August 15-May 24, 2012.</w:t>
      </w:r>
    </w:p>
    <w:p w:rsidR="00177133" w:rsidRDefault="00177133"/>
    <w:p w:rsidR="00177133" w:rsidRDefault="00177133"/>
    <w:p w:rsidR="00177133" w:rsidRDefault="00177133"/>
    <w:p w:rsidR="00177133" w:rsidRDefault="00177133">
      <w:r>
        <w:t>120 minutes</w:t>
      </w:r>
    </w:p>
    <w:sectPr w:rsidR="00177133" w:rsidSect="00B133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614278"/>
    <w:rsid w:val="00177133"/>
    <w:rsid w:val="00614278"/>
    <w:rsid w:val="006F250F"/>
    <w:rsid w:val="007C4CFA"/>
    <w:rsid w:val="008E0C13"/>
    <w:rsid w:val="009A0D1E"/>
    <w:rsid w:val="00B133A7"/>
    <w:rsid w:val="00CC1D01"/>
    <w:rsid w:val="00D247E3"/>
    <w:rsid w:val="00D31065"/>
    <w:rsid w:val="00E02353"/>
    <w:rsid w:val="00E42B2F"/>
    <w:rsid w:val="00EC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3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BLOOMFIELD ELEMENTARY</vt:lpstr>
    </vt:vector>
  </TitlesOfParts>
  <Company>Nelson County Board of Education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BLOOMFIELD ELEMENTARY</dc:title>
  <dc:subject/>
  <dc:creator>Nelson County Schools</dc:creator>
  <cp:keywords/>
  <dc:description/>
  <cp:lastModifiedBy>Millsap, Denise</cp:lastModifiedBy>
  <cp:revision>3</cp:revision>
  <cp:lastPrinted>2011-06-16T13:11:00Z</cp:lastPrinted>
  <dcterms:created xsi:type="dcterms:W3CDTF">2011-06-16T13:08:00Z</dcterms:created>
  <dcterms:modified xsi:type="dcterms:W3CDTF">2011-06-16T13:11:00Z</dcterms:modified>
</cp:coreProperties>
</file>